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61458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  <w:r w:rsidRPr="002125F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Załącznik nr</w:t>
      </w:r>
      <w:r w:rsidR="009206E8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 xml:space="preserve"> </w:t>
      </w:r>
      <w:r w:rsidR="00226FF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3</w:t>
      </w:r>
    </w:p>
    <w:p w:rsidR="000A1D1B" w:rsidRPr="002125F6" w:rsidRDefault="000A1D1B" w:rsidP="000A1D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Wzór</w:t>
      </w:r>
    </w:p>
    <w:p w:rsidR="0061458E" w:rsidRPr="002125F6" w:rsidRDefault="0061458E" w:rsidP="0061458E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61458E" w:rsidRPr="002125F6" w:rsidRDefault="0061458E" w:rsidP="0061458E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2125F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Gmina Piaseczno</w:t>
      </w:r>
    </w:p>
    <w:p w:rsidR="0061458E" w:rsidRPr="002125F6" w:rsidRDefault="0061458E" w:rsidP="0061458E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2125F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ul. Kościuszki 5</w:t>
      </w:r>
    </w:p>
    <w:p w:rsidR="0061458E" w:rsidRPr="002125F6" w:rsidRDefault="0061458E" w:rsidP="0061458E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2125F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05-500 Piaseczno</w:t>
      </w:r>
    </w:p>
    <w:p w:rsidR="0061458E" w:rsidRDefault="0061458E" w:rsidP="0061458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61458E" w:rsidRPr="002125F6" w:rsidRDefault="0061458E" w:rsidP="000A1D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61458E" w:rsidRPr="002125F6" w:rsidRDefault="0061458E" w:rsidP="0061458E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PROTOKÓŁ </w:t>
      </w:r>
      <w:r w:rsidR="000A1D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PRZEKAZANIA DOKUMENTACJI</w:t>
      </w:r>
    </w:p>
    <w:p w:rsidR="0061458E" w:rsidRPr="002125F6" w:rsidRDefault="0061458E" w:rsidP="0061458E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2125F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DO WERYFIKACJI</w:t>
      </w:r>
    </w:p>
    <w:p w:rsidR="0061458E" w:rsidRPr="002125F6" w:rsidRDefault="0061458E" w:rsidP="0061458E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1458E" w:rsidRPr="002125F6" w:rsidRDefault="0061458E" w:rsidP="0061458E">
      <w:pPr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Nazwa zadania z umowy</w:t>
      </w:r>
    </w:p>
    <w:p w:rsidR="0061458E" w:rsidRPr="002125F6" w:rsidRDefault="0061458E" w:rsidP="0061458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:rsidR="0061458E" w:rsidRPr="000A1D1B" w:rsidRDefault="000A1D1B" w:rsidP="0061458E">
      <w:pPr>
        <w:pStyle w:val="Akapitzlist"/>
        <w:numPr>
          <w:ilvl w:val="3"/>
          <w:numId w:val="1"/>
        </w:numPr>
        <w:tabs>
          <w:tab w:val="clear" w:pos="252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  <w:r w:rsidRPr="000A1D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>Jednostka Projektowa</w:t>
      </w:r>
    </w:p>
    <w:p w:rsidR="0061458E" w:rsidRPr="002125F6" w:rsidRDefault="0061458E" w:rsidP="0061458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…………………………………………………………………………….</w:t>
      </w:r>
    </w:p>
    <w:p w:rsidR="0061458E" w:rsidRPr="0061458E" w:rsidRDefault="0061458E" w:rsidP="0061458E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145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Data umowy/numer zawartej umowy</w:t>
      </w:r>
    </w:p>
    <w:p w:rsidR="0061458E" w:rsidRPr="002125F6" w:rsidRDefault="0061458E" w:rsidP="0061458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</w:t>
      </w:r>
    </w:p>
    <w:p w:rsidR="0061458E" w:rsidRPr="0061458E" w:rsidRDefault="0061458E" w:rsidP="0061458E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145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Wykaz opracowań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007"/>
        <w:gridCol w:w="2234"/>
      </w:tblGrid>
      <w:tr w:rsidR="0061458E" w:rsidRPr="002125F6" w:rsidTr="00720FD0">
        <w:trPr>
          <w:trHeight w:val="493"/>
        </w:trPr>
        <w:tc>
          <w:tcPr>
            <w:tcW w:w="828" w:type="dxa"/>
          </w:tcPr>
          <w:p w:rsidR="0061458E" w:rsidRPr="002125F6" w:rsidRDefault="0061458E" w:rsidP="00720FD0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120" w:type="dxa"/>
          </w:tcPr>
          <w:p w:rsidR="0061458E" w:rsidRPr="002125F6" w:rsidRDefault="0061458E" w:rsidP="00720FD0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2264" w:type="dxa"/>
          </w:tcPr>
          <w:p w:rsidR="0061458E" w:rsidRPr="002125F6" w:rsidRDefault="0061458E" w:rsidP="00720FD0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egz.</w:t>
            </w:r>
          </w:p>
        </w:tc>
      </w:tr>
      <w:tr w:rsidR="0061458E" w:rsidRPr="002125F6" w:rsidTr="00720FD0">
        <w:tc>
          <w:tcPr>
            <w:tcW w:w="828" w:type="dxa"/>
          </w:tcPr>
          <w:p w:rsidR="0061458E" w:rsidRPr="002125F6" w:rsidRDefault="0061458E" w:rsidP="00720FD0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120" w:type="dxa"/>
          </w:tcPr>
          <w:p w:rsidR="0061458E" w:rsidRPr="002125F6" w:rsidRDefault="0061458E" w:rsidP="00720FD0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4" w:type="dxa"/>
          </w:tcPr>
          <w:p w:rsidR="0061458E" w:rsidRPr="002125F6" w:rsidRDefault="0061458E" w:rsidP="00720FD0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1458E" w:rsidRPr="002125F6" w:rsidTr="00720FD0">
        <w:tc>
          <w:tcPr>
            <w:tcW w:w="828" w:type="dxa"/>
          </w:tcPr>
          <w:p w:rsidR="0061458E" w:rsidRPr="002125F6" w:rsidRDefault="0061458E" w:rsidP="00720FD0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120" w:type="dxa"/>
          </w:tcPr>
          <w:p w:rsidR="0061458E" w:rsidRPr="002125F6" w:rsidRDefault="0061458E" w:rsidP="00720FD0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4" w:type="dxa"/>
          </w:tcPr>
          <w:p w:rsidR="0061458E" w:rsidRPr="002125F6" w:rsidRDefault="0061458E" w:rsidP="00720FD0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A1D1B" w:rsidRPr="000A1D1B" w:rsidTr="00720FD0">
        <w:tc>
          <w:tcPr>
            <w:tcW w:w="828" w:type="dxa"/>
          </w:tcPr>
          <w:p w:rsidR="0061458E" w:rsidRPr="000A1D1B" w:rsidRDefault="0061458E" w:rsidP="00720FD0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A1D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120" w:type="dxa"/>
          </w:tcPr>
          <w:p w:rsidR="0061458E" w:rsidRPr="000A1D1B" w:rsidRDefault="0061458E" w:rsidP="00720FD0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64" w:type="dxa"/>
          </w:tcPr>
          <w:p w:rsidR="0061458E" w:rsidRPr="000A1D1B" w:rsidRDefault="0061458E" w:rsidP="00720FD0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0A1D1B" w:rsidRPr="000A1D1B" w:rsidTr="00720FD0">
        <w:tc>
          <w:tcPr>
            <w:tcW w:w="828" w:type="dxa"/>
          </w:tcPr>
          <w:p w:rsidR="0061458E" w:rsidRPr="000A1D1B" w:rsidRDefault="0061458E" w:rsidP="00720FD0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A1D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6120" w:type="dxa"/>
          </w:tcPr>
          <w:p w:rsidR="0061458E" w:rsidRPr="000A1D1B" w:rsidRDefault="0061458E" w:rsidP="00720FD0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64" w:type="dxa"/>
          </w:tcPr>
          <w:p w:rsidR="0061458E" w:rsidRPr="000A1D1B" w:rsidRDefault="0061458E" w:rsidP="00720FD0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0A1D1B" w:rsidRPr="000A1D1B" w:rsidTr="00720FD0">
        <w:tc>
          <w:tcPr>
            <w:tcW w:w="828" w:type="dxa"/>
          </w:tcPr>
          <w:p w:rsidR="0061458E" w:rsidRPr="000A1D1B" w:rsidRDefault="0061458E" w:rsidP="00720FD0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A1D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6120" w:type="dxa"/>
          </w:tcPr>
          <w:p w:rsidR="0061458E" w:rsidRPr="000A1D1B" w:rsidRDefault="0061458E" w:rsidP="00720FD0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64" w:type="dxa"/>
          </w:tcPr>
          <w:p w:rsidR="0061458E" w:rsidRPr="000A1D1B" w:rsidRDefault="0061458E" w:rsidP="00720FD0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:rsidR="00051A85" w:rsidRPr="000A1D1B" w:rsidRDefault="0061458E" w:rsidP="00051A85">
      <w:pPr>
        <w:pStyle w:val="Akapitzlist"/>
        <w:numPr>
          <w:ilvl w:val="3"/>
          <w:numId w:val="1"/>
        </w:numPr>
        <w:tabs>
          <w:tab w:val="clear" w:pos="252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  <w:r w:rsidRPr="000A1D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 xml:space="preserve">Oświadczenie </w:t>
      </w:r>
      <w:r w:rsidR="000A1D1B" w:rsidRPr="000A1D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>Jednostki Projektowej:</w:t>
      </w:r>
    </w:p>
    <w:p w:rsidR="00051A85" w:rsidRPr="000A1D1B" w:rsidRDefault="00051A85" w:rsidP="00051A85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0A1D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Oświadczamy, że przekazana Zamawiającemu w/w dokumentacja </w:t>
      </w:r>
      <w:r w:rsidRPr="000A1D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jest identyczna w wersji papierowej                            i elektronicznej.</w:t>
      </w:r>
    </w:p>
    <w:p w:rsidR="000A1D1B" w:rsidRPr="000A1D1B" w:rsidRDefault="00051A85" w:rsidP="000A1D1B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0A1D1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Oświadczamy, że przekazana Zamawiającemu w/w dokumentacja </w:t>
      </w:r>
      <w:r w:rsidRPr="000A1D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jest wykonana zgodnie z umową, obowiązującymi przepisami techniczno-budowlanymi oraz normami i że zostaje wydana w stanie zupełnym                       i kompletnym z punktu widzenia celu, któremu ma służyć.</w:t>
      </w:r>
    </w:p>
    <w:p w:rsidR="000A1D1B" w:rsidRPr="000A1D1B" w:rsidRDefault="000A1D1B" w:rsidP="000A1D1B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O</w:t>
      </w:r>
      <w:r w:rsidRPr="000A1D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świadczamy, że opracowana dokumentacja zosta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ła skoordynowana międzybranżowo</w:t>
      </w:r>
    </w:p>
    <w:p w:rsidR="000A1D1B" w:rsidRPr="000A1D1B" w:rsidRDefault="000A1D1B" w:rsidP="000A1D1B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</w:p>
    <w:p w:rsidR="0061458E" w:rsidRPr="000A1D1B" w:rsidRDefault="0061458E" w:rsidP="0061458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051A85" w:rsidRPr="000A1D1B" w:rsidRDefault="00051A85" w:rsidP="00051A85">
      <w:pPr>
        <w:pStyle w:val="Akapitzlist"/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  <w:r w:rsidRPr="000A1D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ab/>
      </w:r>
      <w:r w:rsidRPr="000A1D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ab/>
      </w:r>
      <w:r w:rsidRPr="000A1D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ab/>
      </w:r>
      <w:r w:rsidRPr="000A1D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ab/>
      </w:r>
      <w:r w:rsidRPr="000A1D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ab/>
      </w:r>
      <w:r w:rsidRPr="000A1D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ab/>
      </w:r>
      <w:r w:rsidR="000A1D1B" w:rsidRPr="000A1D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>Jednostka Projektowa</w:t>
      </w:r>
    </w:p>
    <w:p w:rsidR="0061458E" w:rsidRPr="002125F6" w:rsidRDefault="0061458E" w:rsidP="0061458E">
      <w:pPr>
        <w:tabs>
          <w:tab w:val="left" w:pos="3119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1458E" w:rsidRPr="002125F6" w:rsidRDefault="0061458E" w:rsidP="0061458E">
      <w:pPr>
        <w:tabs>
          <w:tab w:val="left" w:pos="3119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……………………………………..</w:t>
      </w:r>
    </w:p>
    <w:p w:rsidR="0061458E" w:rsidRPr="002125F6" w:rsidRDefault="0061458E" w:rsidP="0061458E">
      <w:pPr>
        <w:tabs>
          <w:tab w:val="left" w:pos="3119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051A85">
        <w:rPr>
          <w:rFonts w:ascii="Times New Roman" w:eastAsia="Times New Roman" w:hAnsi="Times New Roman" w:cs="Times New Roman"/>
          <w:sz w:val="20"/>
          <w:szCs w:val="20"/>
          <w:lang w:eastAsia="ar-SA"/>
        </w:rPr>
        <w:t>p</w:t>
      </w: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>odpis, data i pieczątka upoważnionej osoby</w:t>
      </w:r>
    </w:p>
    <w:p w:rsidR="0061458E" w:rsidRDefault="0061458E" w:rsidP="0061458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1458E" w:rsidRPr="002125F6" w:rsidRDefault="0061458E" w:rsidP="0061458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1458E" w:rsidRPr="0061458E" w:rsidRDefault="0061458E" w:rsidP="0061458E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1458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Uwagi Zamawiającego (wypełnia Zamawiający)</w:t>
      </w:r>
    </w:p>
    <w:p w:rsidR="0061458E" w:rsidRPr="002125F6" w:rsidRDefault="0061458E" w:rsidP="0061458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1458E" w:rsidRPr="002125F6" w:rsidRDefault="0061458E" w:rsidP="0061458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</w:t>
      </w: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1458E" w:rsidRDefault="0061458E" w:rsidP="002125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051A85" w:rsidRDefault="00051A85" w:rsidP="006B154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051A85" w:rsidRDefault="00051A85" w:rsidP="006B154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051A85" w:rsidRDefault="00051A85" w:rsidP="006B154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</w:p>
    <w:p w:rsidR="006B1543" w:rsidRDefault="006B1543" w:rsidP="006B154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  <w:r w:rsidRPr="002125F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 xml:space="preserve">Załącznik nr </w:t>
      </w:r>
      <w:r w:rsidR="00226FF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4</w:t>
      </w:r>
      <w:r w:rsidRPr="002125F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 xml:space="preserve"> </w:t>
      </w:r>
    </w:p>
    <w:p w:rsidR="006B1543" w:rsidRPr="000A1D1B" w:rsidRDefault="000A1D1B" w:rsidP="000A1D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Wzór</w:t>
      </w:r>
    </w:p>
    <w:p w:rsidR="006B1543" w:rsidRPr="002125F6" w:rsidRDefault="006B1543" w:rsidP="006B1543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2125F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Gmina Piaseczno</w:t>
      </w:r>
    </w:p>
    <w:p w:rsidR="006B1543" w:rsidRPr="002125F6" w:rsidRDefault="006B1543" w:rsidP="006B1543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2125F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ul. Kościuszki 5</w:t>
      </w:r>
    </w:p>
    <w:p w:rsidR="006B1543" w:rsidRPr="002125F6" w:rsidRDefault="006B1543" w:rsidP="006B1543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2125F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05-500 Piaseczno</w:t>
      </w:r>
    </w:p>
    <w:p w:rsidR="0061458E" w:rsidRDefault="0061458E" w:rsidP="000A1D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B1543" w:rsidRPr="002125F6" w:rsidRDefault="006B1543" w:rsidP="006B1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PROTOKÓŁ ODBIORU PRZEDMIOTU UMOWY</w:t>
      </w:r>
    </w:p>
    <w:p w:rsidR="006B1543" w:rsidRPr="000A1D1B" w:rsidRDefault="006B1543" w:rsidP="000A1D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2125F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OSTATECZNY</w:t>
      </w:r>
    </w:p>
    <w:p w:rsidR="006B1543" w:rsidRPr="002125F6" w:rsidRDefault="006B1543" w:rsidP="006B1543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Nazwa zadania z umowy</w:t>
      </w:r>
    </w:p>
    <w:p w:rsidR="006B1543" w:rsidRPr="002125F6" w:rsidRDefault="006B1543" w:rsidP="006B1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:rsidR="00051A85" w:rsidRPr="000A1D1B" w:rsidRDefault="000A1D1B" w:rsidP="00051A85">
      <w:pPr>
        <w:pStyle w:val="Akapitzlist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</w:pPr>
      <w:r w:rsidRPr="000A1D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>Jednostka Projektowa</w:t>
      </w:r>
    </w:p>
    <w:p w:rsidR="00051A85" w:rsidRPr="002125F6" w:rsidRDefault="00051A85" w:rsidP="00051A8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…………………………………………………………………………….</w:t>
      </w:r>
    </w:p>
    <w:p w:rsidR="00051A85" w:rsidRPr="0061458E" w:rsidRDefault="00051A85" w:rsidP="00051A85">
      <w:pPr>
        <w:pStyle w:val="Akapitzlist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145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Data umowy/numer zawartej umowy</w:t>
      </w:r>
    </w:p>
    <w:p w:rsidR="00051A85" w:rsidRPr="002125F6" w:rsidRDefault="00051A85" w:rsidP="00051A85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</w:t>
      </w:r>
    </w:p>
    <w:p w:rsidR="00051A85" w:rsidRPr="0061458E" w:rsidRDefault="00051A85" w:rsidP="00051A85">
      <w:pPr>
        <w:pStyle w:val="Akapitzlist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145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Wykaz opracowań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007"/>
        <w:gridCol w:w="2234"/>
      </w:tblGrid>
      <w:tr w:rsidR="00051A85" w:rsidRPr="002125F6" w:rsidTr="00051A85">
        <w:trPr>
          <w:trHeight w:val="493"/>
        </w:trPr>
        <w:tc>
          <w:tcPr>
            <w:tcW w:w="820" w:type="dxa"/>
          </w:tcPr>
          <w:p w:rsidR="00051A85" w:rsidRPr="002125F6" w:rsidRDefault="00051A85" w:rsidP="00051A85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007" w:type="dxa"/>
          </w:tcPr>
          <w:p w:rsidR="00051A85" w:rsidRPr="002125F6" w:rsidRDefault="00051A85" w:rsidP="00051A85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2234" w:type="dxa"/>
          </w:tcPr>
          <w:p w:rsidR="00051A85" w:rsidRPr="002125F6" w:rsidRDefault="00051A85" w:rsidP="00051A85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egz.</w:t>
            </w:r>
          </w:p>
        </w:tc>
      </w:tr>
      <w:tr w:rsidR="00051A85" w:rsidRPr="002125F6" w:rsidTr="00051A85">
        <w:tc>
          <w:tcPr>
            <w:tcW w:w="820" w:type="dxa"/>
          </w:tcPr>
          <w:p w:rsidR="00051A85" w:rsidRPr="002125F6" w:rsidRDefault="00051A85" w:rsidP="00051A85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007" w:type="dxa"/>
          </w:tcPr>
          <w:p w:rsidR="00051A85" w:rsidRPr="002125F6" w:rsidRDefault="00051A85" w:rsidP="00051A8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4" w:type="dxa"/>
          </w:tcPr>
          <w:p w:rsidR="00051A85" w:rsidRPr="002125F6" w:rsidRDefault="00051A85" w:rsidP="00051A8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51A85" w:rsidRPr="002125F6" w:rsidTr="00051A85">
        <w:tc>
          <w:tcPr>
            <w:tcW w:w="820" w:type="dxa"/>
          </w:tcPr>
          <w:p w:rsidR="00051A85" w:rsidRPr="002125F6" w:rsidRDefault="00051A85" w:rsidP="00051A85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007" w:type="dxa"/>
          </w:tcPr>
          <w:p w:rsidR="00051A85" w:rsidRPr="002125F6" w:rsidRDefault="00051A85" w:rsidP="00051A8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4" w:type="dxa"/>
          </w:tcPr>
          <w:p w:rsidR="00051A85" w:rsidRPr="002125F6" w:rsidRDefault="00051A85" w:rsidP="00051A8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51A85" w:rsidRPr="002125F6" w:rsidTr="00051A85">
        <w:tc>
          <w:tcPr>
            <w:tcW w:w="820" w:type="dxa"/>
          </w:tcPr>
          <w:p w:rsidR="00051A85" w:rsidRPr="002125F6" w:rsidRDefault="00051A85" w:rsidP="00051A85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007" w:type="dxa"/>
          </w:tcPr>
          <w:p w:rsidR="00051A85" w:rsidRPr="002125F6" w:rsidRDefault="00051A85" w:rsidP="00051A8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4" w:type="dxa"/>
          </w:tcPr>
          <w:p w:rsidR="00051A85" w:rsidRPr="002125F6" w:rsidRDefault="00051A85" w:rsidP="00051A8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51A85" w:rsidRPr="002125F6" w:rsidTr="00051A85">
        <w:tc>
          <w:tcPr>
            <w:tcW w:w="820" w:type="dxa"/>
          </w:tcPr>
          <w:p w:rsidR="00051A85" w:rsidRPr="002125F6" w:rsidRDefault="00051A85" w:rsidP="00051A85">
            <w:pPr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6007" w:type="dxa"/>
          </w:tcPr>
          <w:p w:rsidR="00051A85" w:rsidRPr="002125F6" w:rsidRDefault="00051A85" w:rsidP="00051A8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4" w:type="dxa"/>
          </w:tcPr>
          <w:p w:rsidR="00051A85" w:rsidRPr="002125F6" w:rsidRDefault="00051A85" w:rsidP="00051A85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51A85" w:rsidRDefault="00051A85" w:rsidP="00051A85">
      <w:pPr>
        <w:pStyle w:val="Akapitzlist"/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1458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</w:t>
      </w:r>
      <w:r w:rsidRPr="000A1D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>iadczenie</w:t>
      </w:r>
      <w:r w:rsidR="000A1D1B" w:rsidRPr="000A1D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 xml:space="preserve"> Jednostki Projektowej</w:t>
      </w:r>
    </w:p>
    <w:p w:rsidR="00051A85" w:rsidRDefault="00051A85" w:rsidP="00051A85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51A8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Oświadczamy, że przekazana Zamawiającemu w/w dokumentacja </w:t>
      </w:r>
      <w:r w:rsidRPr="00051A85">
        <w:rPr>
          <w:rFonts w:ascii="Times New Roman" w:eastAsia="Times New Roman" w:hAnsi="Times New Roman" w:cs="Times New Roman"/>
          <w:sz w:val="20"/>
          <w:szCs w:val="20"/>
          <w:lang w:eastAsia="ar-SA"/>
        </w:rPr>
        <w:t>jest identyczna w wersji papierowej                            i elektronicznej.</w:t>
      </w:r>
    </w:p>
    <w:p w:rsidR="000A1D1B" w:rsidRPr="000A1D1B" w:rsidRDefault="00051A85" w:rsidP="000A1D1B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51A8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Oświadczamy, że przekazana Zamawiającemu w/w dokumentacja </w:t>
      </w:r>
      <w:r w:rsidRPr="00051A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jest </w:t>
      </w:r>
      <w:r w:rsidRPr="00051A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wykonana zgodnie z umową, obowiązującymi przepisami techniczno-budowlanymi oraz normami i że zostaje wydana w stanie zupełnym                       i kompletnym z punktu widzenia celu, któremu ma służyć.</w:t>
      </w:r>
    </w:p>
    <w:p w:rsidR="000A1D1B" w:rsidRPr="000A1D1B" w:rsidRDefault="000A1D1B" w:rsidP="000A1D1B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A1D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Oświadczamy, że opracowana dokumentacja została skoordynowana międzybranżowo</w:t>
      </w:r>
    </w:p>
    <w:p w:rsidR="000A1D1B" w:rsidRPr="00051A85" w:rsidRDefault="000A1D1B" w:rsidP="000A1D1B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51A85" w:rsidRPr="0061458E" w:rsidRDefault="006B1543" w:rsidP="00051A85">
      <w:pPr>
        <w:pStyle w:val="Akapitzlist"/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</w:t>
      </w:r>
      <w:r w:rsidRPr="002125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125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125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125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125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125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="000A1D1B" w:rsidRPr="000A1D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ar-SA"/>
        </w:rPr>
        <w:t>Jednostka Projektowa</w:t>
      </w:r>
    </w:p>
    <w:p w:rsidR="00051A85" w:rsidRPr="002125F6" w:rsidRDefault="00051A85" w:rsidP="00051A85">
      <w:pPr>
        <w:tabs>
          <w:tab w:val="left" w:pos="3119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51A85" w:rsidRPr="002125F6" w:rsidRDefault="00051A85" w:rsidP="00051A85">
      <w:pPr>
        <w:tabs>
          <w:tab w:val="left" w:pos="3119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……………………………………..</w:t>
      </w:r>
    </w:p>
    <w:p w:rsidR="00051A85" w:rsidRDefault="00051A85" w:rsidP="00051A85">
      <w:pPr>
        <w:tabs>
          <w:tab w:val="left" w:pos="3119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</w:t>
      </w: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>odpis, data i pieczątka upoważnionej osoby</w:t>
      </w:r>
    </w:p>
    <w:p w:rsidR="00051A85" w:rsidRDefault="00051A85" w:rsidP="00051A85">
      <w:pPr>
        <w:tabs>
          <w:tab w:val="left" w:pos="3119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B1543" w:rsidRPr="00051A85" w:rsidRDefault="006B1543" w:rsidP="00051A85">
      <w:pPr>
        <w:tabs>
          <w:tab w:val="left" w:pos="3119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Uwagi Zamawiającego (wypełnia Zamawiający)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3125"/>
        <w:gridCol w:w="3125"/>
      </w:tblGrid>
      <w:tr w:rsidR="006B1543" w:rsidRPr="002125F6" w:rsidTr="000A1D1B">
        <w:trPr>
          <w:trHeight w:val="427"/>
        </w:trPr>
        <w:tc>
          <w:tcPr>
            <w:tcW w:w="3125" w:type="dxa"/>
          </w:tcPr>
          <w:p w:rsidR="006B1543" w:rsidRPr="00394A1F" w:rsidRDefault="006B1543" w:rsidP="00720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4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Akceptuj</w:t>
            </w:r>
            <w:r w:rsidR="00394A1F" w:rsidRPr="00394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ę</w:t>
            </w:r>
            <w:r w:rsidRPr="00394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………………..</w:t>
            </w:r>
          </w:p>
          <w:p w:rsidR="006B1543" w:rsidRPr="00394A1F" w:rsidRDefault="006B1543" w:rsidP="00720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B1543" w:rsidRPr="00394A1F" w:rsidRDefault="006B1543" w:rsidP="00720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B1543" w:rsidRPr="00394A1F" w:rsidRDefault="006B1543" w:rsidP="00720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B1543" w:rsidRPr="00394A1F" w:rsidRDefault="006B1543" w:rsidP="00720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B1543" w:rsidRPr="00394A1F" w:rsidRDefault="006B1543" w:rsidP="00720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4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……………………………………..</w:t>
            </w:r>
          </w:p>
          <w:p w:rsidR="006B1543" w:rsidRPr="00394A1F" w:rsidRDefault="006B1543" w:rsidP="00720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4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podpis, data i pieczątka inspektora</w:t>
            </w:r>
          </w:p>
        </w:tc>
        <w:tc>
          <w:tcPr>
            <w:tcW w:w="3125" w:type="dxa"/>
          </w:tcPr>
          <w:p w:rsidR="00394A1F" w:rsidRPr="00394A1F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4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Akceptuję ………………..</w:t>
            </w:r>
          </w:p>
          <w:p w:rsidR="006B1543" w:rsidRPr="00394A1F" w:rsidRDefault="006B1543" w:rsidP="00720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B1543" w:rsidRPr="00394A1F" w:rsidRDefault="006B1543" w:rsidP="00720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B1543" w:rsidRPr="00394A1F" w:rsidRDefault="006B1543" w:rsidP="00720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94A1F" w:rsidRPr="00394A1F" w:rsidRDefault="00394A1F" w:rsidP="00720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B1543" w:rsidRPr="00394A1F" w:rsidRDefault="006B1543" w:rsidP="00720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4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……………………………………..</w:t>
            </w:r>
          </w:p>
          <w:p w:rsidR="006B1543" w:rsidRPr="00394A1F" w:rsidRDefault="006B1543" w:rsidP="00720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4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podpis, data i pieczątka inspektora</w:t>
            </w:r>
          </w:p>
        </w:tc>
        <w:tc>
          <w:tcPr>
            <w:tcW w:w="3125" w:type="dxa"/>
          </w:tcPr>
          <w:p w:rsidR="00394A1F" w:rsidRPr="00394A1F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4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Akceptuję ………………..</w:t>
            </w:r>
          </w:p>
          <w:p w:rsidR="006B1543" w:rsidRPr="00394A1F" w:rsidRDefault="006B1543" w:rsidP="00720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B1543" w:rsidRPr="00394A1F" w:rsidRDefault="006B1543" w:rsidP="00720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B1543" w:rsidRPr="00394A1F" w:rsidRDefault="006B1543" w:rsidP="00720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94A1F" w:rsidRPr="00394A1F" w:rsidRDefault="00394A1F" w:rsidP="00720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B1543" w:rsidRPr="00394A1F" w:rsidRDefault="006B1543" w:rsidP="00720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4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……………………………………..</w:t>
            </w:r>
          </w:p>
          <w:p w:rsidR="006B1543" w:rsidRPr="00394A1F" w:rsidRDefault="006B1543" w:rsidP="00720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4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podpis, data i pieczątka inspektora</w:t>
            </w:r>
          </w:p>
          <w:p w:rsidR="006B1543" w:rsidRPr="00394A1F" w:rsidRDefault="006B1543" w:rsidP="00720F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94A1F" w:rsidRPr="002125F6" w:rsidTr="000A1D1B">
        <w:trPr>
          <w:trHeight w:val="42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1F" w:rsidRPr="00394A1F" w:rsidRDefault="00394A1F" w:rsidP="00EA66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4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Akceptuję ………………..</w:t>
            </w:r>
          </w:p>
          <w:p w:rsidR="00394A1F" w:rsidRPr="00394A1F" w:rsidRDefault="00394A1F" w:rsidP="00EA66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94A1F" w:rsidRPr="00394A1F" w:rsidRDefault="00394A1F" w:rsidP="00EA66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94A1F" w:rsidRPr="00394A1F" w:rsidRDefault="00394A1F" w:rsidP="00EA66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94A1F" w:rsidRPr="00394A1F" w:rsidRDefault="00394A1F" w:rsidP="00EA66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94A1F" w:rsidRPr="00394A1F" w:rsidRDefault="00394A1F" w:rsidP="00EA66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4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……………………………………..</w:t>
            </w:r>
          </w:p>
          <w:p w:rsidR="00394A1F" w:rsidRPr="00394A1F" w:rsidRDefault="00394A1F" w:rsidP="00EA66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4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podpis, data i pieczątka inspektora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1F" w:rsidRPr="00394A1F" w:rsidRDefault="00394A1F" w:rsidP="00EA66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4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Akceptuję ………………..</w:t>
            </w:r>
          </w:p>
          <w:p w:rsidR="00394A1F" w:rsidRPr="00394A1F" w:rsidRDefault="00394A1F" w:rsidP="00EA66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94A1F" w:rsidRPr="00394A1F" w:rsidRDefault="00394A1F" w:rsidP="00EA66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94A1F" w:rsidRPr="00394A1F" w:rsidRDefault="00394A1F" w:rsidP="00EA66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94A1F" w:rsidRPr="00394A1F" w:rsidRDefault="00394A1F" w:rsidP="00EA66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94A1F" w:rsidRPr="00394A1F" w:rsidRDefault="00394A1F" w:rsidP="00EA66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4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……………………………………..</w:t>
            </w:r>
          </w:p>
          <w:p w:rsidR="00394A1F" w:rsidRPr="00394A1F" w:rsidRDefault="00394A1F" w:rsidP="00EA66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4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podpis, data i pieczątka inspektora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1F" w:rsidRPr="00394A1F" w:rsidRDefault="00394A1F" w:rsidP="00EA66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4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Akceptuję ………………..</w:t>
            </w:r>
          </w:p>
          <w:p w:rsidR="00394A1F" w:rsidRPr="00394A1F" w:rsidRDefault="00394A1F" w:rsidP="00EA66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94A1F" w:rsidRPr="00394A1F" w:rsidRDefault="00394A1F" w:rsidP="00EA66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94A1F" w:rsidRPr="00394A1F" w:rsidRDefault="00394A1F" w:rsidP="00EA66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94A1F" w:rsidRPr="00394A1F" w:rsidRDefault="00394A1F" w:rsidP="00EA66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94A1F" w:rsidRPr="00394A1F" w:rsidRDefault="00394A1F" w:rsidP="00EA66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4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……………………………………..</w:t>
            </w:r>
          </w:p>
          <w:p w:rsidR="00394A1F" w:rsidRPr="00394A1F" w:rsidRDefault="00394A1F" w:rsidP="00EA66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4A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podpis, data i pieczątka inspektora</w:t>
            </w:r>
          </w:p>
          <w:p w:rsidR="00394A1F" w:rsidRPr="00394A1F" w:rsidRDefault="00394A1F" w:rsidP="00EA66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94A1F" w:rsidRPr="002125F6" w:rsidTr="000A1D1B">
        <w:trPr>
          <w:trHeight w:val="42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1F" w:rsidRPr="002125F6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2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Akceptuj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ę</w:t>
            </w:r>
            <w:r w:rsidRPr="00212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………………..</w:t>
            </w:r>
          </w:p>
          <w:p w:rsidR="00394A1F" w:rsidRPr="002125F6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94A1F" w:rsidRPr="002125F6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94A1F" w:rsidRPr="002125F6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94A1F" w:rsidRPr="002125F6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94A1F" w:rsidRPr="002125F6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……………………………………..</w:t>
            </w:r>
          </w:p>
          <w:p w:rsidR="00394A1F" w:rsidRPr="002125F6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podpis, data i pieczątka inspektora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1F" w:rsidRPr="002125F6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2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Akceptuj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ę</w:t>
            </w:r>
            <w:r w:rsidRPr="00212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………………..</w:t>
            </w:r>
          </w:p>
          <w:p w:rsidR="00394A1F" w:rsidRPr="002125F6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94A1F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94A1F" w:rsidRPr="002125F6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94A1F" w:rsidRPr="002125F6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94A1F" w:rsidRPr="002125F6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……………………………………..</w:t>
            </w:r>
          </w:p>
          <w:p w:rsidR="00394A1F" w:rsidRPr="002125F6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podpis, data i pieczątka inspektora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1F" w:rsidRPr="002125F6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12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Akceptuj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ę</w:t>
            </w:r>
            <w:r w:rsidRPr="00212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………………..</w:t>
            </w:r>
          </w:p>
          <w:p w:rsidR="00394A1F" w:rsidRPr="002125F6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94A1F" w:rsidRPr="002125F6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94A1F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94A1F" w:rsidRPr="002125F6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94A1F" w:rsidRPr="002125F6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……………………………………..</w:t>
            </w:r>
          </w:p>
          <w:p w:rsidR="00394A1F" w:rsidRPr="002125F6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podpis, data i pieczątka inspektora</w:t>
            </w:r>
          </w:p>
          <w:p w:rsidR="00394A1F" w:rsidRPr="002125F6" w:rsidRDefault="00394A1F" w:rsidP="00394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6B1543" w:rsidRPr="002125F6" w:rsidRDefault="006B1543" w:rsidP="00051A85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Uwagi </w:t>
      </w:r>
      <w:r w:rsidRPr="002125F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(wypełnia Zamawiający),  inf. dotycząca kar, akceptacja Wydziałów Gminy Piaseczno biorących udział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w </w:t>
      </w:r>
      <w:r w:rsidRPr="002125F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post</w:t>
      </w:r>
      <w:r w:rsidR="00226FF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ępowaniu, akceptacja Użytkowników,</w:t>
      </w:r>
      <w:r w:rsidRPr="002125F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itp.)</w:t>
      </w:r>
    </w:p>
    <w:p w:rsidR="006B1543" w:rsidRDefault="006B1543" w:rsidP="006B15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</w:t>
      </w:r>
    </w:p>
    <w:p w:rsidR="00E35EE8" w:rsidRDefault="00226FF2" w:rsidP="00E35E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lastRenderedPageBreak/>
        <w:t>Załącznik nr 5</w:t>
      </w:r>
    </w:p>
    <w:p w:rsidR="00E35EE8" w:rsidRPr="008C28C3" w:rsidRDefault="00E35EE8" w:rsidP="00E35E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Wzór</w:t>
      </w:r>
    </w:p>
    <w:p w:rsidR="00E35EE8" w:rsidRPr="002125F6" w:rsidRDefault="00E35EE8" w:rsidP="00E35EE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2125F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Gmina Piaseczno</w:t>
      </w:r>
    </w:p>
    <w:p w:rsidR="00E35EE8" w:rsidRPr="002125F6" w:rsidRDefault="00E35EE8" w:rsidP="00E35EE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2125F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ul. Kościuszki 5</w:t>
      </w:r>
    </w:p>
    <w:p w:rsidR="00E35EE8" w:rsidRPr="002125F6" w:rsidRDefault="00E35EE8" w:rsidP="00E35EE8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2125F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05-500 Piaseczno</w:t>
      </w:r>
    </w:p>
    <w:p w:rsidR="00E35EE8" w:rsidRPr="002125F6" w:rsidRDefault="00E35EE8" w:rsidP="00E35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E35EE8" w:rsidRPr="002125F6" w:rsidRDefault="00E35EE8" w:rsidP="00E35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PROTOKÓŁ Z PRZEPROWADZONYCH NADZORÓW AUTORSKICH</w:t>
      </w:r>
    </w:p>
    <w:p w:rsidR="00E35EE8" w:rsidRPr="002125F6" w:rsidRDefault="00E35EE8" w:rsidP="00E35E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E35EE8" w:rsidRPr="002125F6" w:rsidRDefault="00E35EE8" w:rsidP="00E35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35EE8" w:rsidRDefault="00E35EE8" w:rsidP="00E35EE8">
      <w:pPr>
        <w:numPr>
          <w:ilvl w:val="0"/>
          <w:numId w:val="2"/>
        </w:numPr>
        <w:tabs>
          <w:tab w:val="clear" w:pos="720"/>
          <w:tab w:val="num" w:pos="9291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Nazwa zadania z umowy</w:t>
      </w:r>
    </w:p>
    <w:p w:rsidR="00E35EE8" w:rsidRPr="002125F6" w:rsidRDefault="00E35EE8" w:rsidP="00E35EE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35EE8" w:rsidRDefault="00E35EE8" w:rsidP="00E35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:rsidR="00E35EE8" w:rsidRPr="002125F6" w:rsidRDefault="00E35EE8" w:rsidP="00E35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35EE8" w:rsidRDefault="00E35EE8" w:rsidP="00E35EE8">
      <w:pPr>
        <w:numPr>
          <w:ilvl w:val="0"/>
          <w:numId w:val="2"/>
        </w:numPr>
        <w:tabs>
          <w:tab w:val="clear" w:pos="720"/>
          <w:tab w:val="num" w:pos="9291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Jednostka Projektowa</w:t>
      </w:r>
    </w:p>
    <w:p w:rsidR="00E35EE8" w:rsidRPr="002125F6" w:rsidRDefault="00E35EE8" w:rsidP="00E35EE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35EE8" w:rsidRDefault="00E35EE8" w:rsidP="00E35E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……………………………………………………………………………….</w:t>
      </w:r>
    </w:p>
    <w:p w:rsidR="00E35EE8" w:rsidRPr="002125F6" w:rsidRDefault="00E35EE8" w:rsidP="00E35E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35EE8" w:rsidRDefault="00E35EE8" w:rsidP="00E35EE8">
      <w:pPr>
        <w:numPr>
          <w:ilvl w:val="0"/>
          <w:numId w:val="2"/>
        </w:numPr>
        <w:tabs>
          <w:tab w:val="clear" w:pos="720"/>
          <w:tab w:val="num" w:pos="9291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Data umowy/numer zawartej umowy</w:t>
      </w:r>
    </w:p>
    <w:p w:rsidR="00E35EE8" w:rsidRPr="002125F6" w:rsidRDefault="00E35EE8" w:rsidP="00E35EE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35EE8" w:rsidRDefault="00E35EE8" w:rsidP="00E35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</w:t>
      </w:r>
    </w:p>
    <w:p w:rsidR="00E35EE8" w:rsidRPr="002125F6" w:rsidRDefault="00E35EE8" w:rsidP="00E35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35EE8" w:rsidRDefault="00E35EE8" w:rsidP="00E35EE8">
      <w:pPr>
        <w:numPr>
          <w:ilvl w:val="0"/>
          <w:numId w:val="2"/>
        </w:numPr>
        <w:tabs>
          <w:tab w:val="clear" w:pos="720"/>
          <w:tab w:val="num" w:pos="9291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Wykaz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przeprowadzonych nadzorów autorskich</w:t>
      </w:r>
    </w:p>
    <w:p w:rsidR="00E35EE8" w:rsidRDefault="00E35EE8" w:rsidP="00E35EE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pPr w:leftFromText="141" w:rightFromText="141" w:vertAnchor="text" w:tblpXSpec="center" w:tblpY="1"/>
        <w:tblOverlap w:val="never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886"/>
        <w:gridCol w:w="971"/>
        <w:gridCol w:w="2238"/>
        <w:gridCol w:w="1351"/>
        <w:gridCol w:w="3093"/>
      </w:tblGrid>
      <w:tr w:rsidR="00E35EE8" w:rsidRPr="002125F6" w:rsidTr="00E52783">
        <w:trPr>
          <w:trHeight w:val="376"/>
        </w:trPr>
        <w:tc>
          <w:tcPr>
            <w:tcW w:w="0" w:type="auto"/>
          </w:tcPr>
          <w:p w:rsidR="00E35EE8" w:rsidRDefault="00E35EE8" w:rsidP="00E527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35EE8" w:rsidRPr="008F45A7" w:rsidRDefault="00E35EE8" w:rsidP="00E527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0" w:type="auto"/>
          </w:tcPr>
          <w:p w:rsidR="00E35EE8" w:rsidRDefault="00E35EE8" w:rsidP="00E527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35EE8" w:rsidRPr="008F45A7" w:rsidRDefault="00E35EE8" w:rsidP="00E527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Data pobytu</w:t>
            </w:r>
          </w:p>
        </w:tc>
        <w:tc>
          <w:tcPr>
            <w:tcW w:w="0" w:type="auto"/>
          </w:tcPr>
          <w:p w:rsidR="00E35EE8" w:rsidRDefault="00E35EE8" w:rsidP="00E527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35EE8" w:rsidRPr="008F45A7" w:rsidRDefault="00E35EE8" w:rsidP="00E527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Miejsce pobytu</w:t>
            </w:r>
          </w:p>
        </w:tc>
        <w:tc>
          <w:tcPr>
            <w:tcW w:w="0" w:type="auto"/>
          </w:tcPr>
          <w:p w:rsidR="00E35EE8" w:rsidRPr="008C28C3" w:rsidRDefault="00E35EE8" w:rsidP="00E527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C2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Imię i nazwisko Projektanta pełniącego nadzór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autorski </w:t>
            </w:r>
            <w:r w:rsidRPr="008C28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wraz z Jego podpisem i pieczęcią </w:t>
            </w:r>
          </w:p>
          <w:p w:rsidR="00E35EE8" w:rsidRPr="008C28C3" w:rsidRDefault="00E35EE8" w:rsidP="00E527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E35EE8" w:rsidRDefault="00E35EE8" w:rsidP="00E527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35EE8" w:rsidRPr="008F45A7" w:rsidRDefault="00E35EE8" w:rsidP="00E527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Opis wykonanej czynności</w:t>
            </w:r>
          </w:p>
        </w:tc>
        <w:tc>
          <w:tcPr>
            <w:tcW w:w="0" w:type="auto"/>
            <w:shd w:val="clear" w:color="auto" w:fill="auto"/>
          </w:tcPr>
          <w:p w:rsidR="00E35EE8" w:rsidRPr="008F45A7" w:rsidRDefault="00E35EE8" w:rsidP="00E527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5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Poświadczenie wykonania  czynności przez Projektanta wraz z pieczęcią i podpisem Kierownika Robót, Inspektora nadzoru inwestorskiego</w:t>
            </w:r>
          </w:p>
        </w:tc>
      </w:tr>
      <w:tr w:rsidR="00E35EE8" w:rsidRPr="002125F6" w:rsidTr="00E52783">
        <w:trPr>
          <w:trHeight w:val="1061"/>
        </w:trPr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25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5EE8" w:rsidRPr="002125F6" w:rsidTr="00E52783">
        <w:trPr>
          <w:trHeight w:val="1061"/>
        </w:trPr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5EE8" w:rsidRPr="002125F6" w:rsidTr="00E52783">
        <w:trPr>
          <w:trHeight w:val="1061"/>
        </w:trPr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5EE8" w:rsidRPr="002125F6" w:rsidTr="00E52783">
        <w:trPr>
          <w:trHeight w:val="1061"/>
        </w:trPr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35EE8" w:rsidRPr="002125F6" w:rsidTr="00E52783">
        <w:trPr>
          <w:trHeight w:val="1061"/>
        </w:trPr>
        <w:tc>
          <w:tcPr>
            <w:tcW w:w="0" w:type="auto"/>
          </w:tcPr>
          <w:p w:rsidR="00E35EE8" w:rsidRDefault="00E35EE8" w:rsidP="00E527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…..</w:t>
            </w: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E35EE8" w:rsidRPr="002125F6" w:rsidRDefault="00E35EE8" w:rsidP="00E527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E35EE8" w:rsidRPr="007158B1" w:rsidRDefault="00E35EE8" w:rsidP="00E35EE8">
      <w:pPr>
        <w:numPr>
          <w:ilvl w:val="0"/>
          <w:numId w:val="2"/>
        </w:numPr>
        <w:tabs>
          <w:tab w:val="clear" w:pos="720"/>
          <w:tab w:val="num" w:pos="9291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Uwagi </w:t>
      </w:r>
      <w:r w:rsidRPr="002125F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(wypełnia Zamawiający),  </w:t>
      </w:r>
    </w:p>
    <w:p w:rsidR="00E35EE8" w:rsidRDefault="00E35EE8" w:rsidP="00E35E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25F6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</w:t>
      </w:r>
    </w:p>
    <w:p w:rsidR="00E35EE8" w:rsidRDefault="00E35EE8" w:rsidP="00E35E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35EE8" w:rsidRPr="00460951" w:rsidRDefault="00E35EE8" w:rsidP="00E35E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6. Poświadczam wykonanie czynności przeprowadzonych nadzorów autorskich</w:t>
      </w:r>
    </w:p>
    <w:p w:rsidR="00E35EE8" w:rsidRDefault="00E35EE8" w:rsidP="00E35EE8">
      <w:pPr>
        <w:pStyle w:val="Akapitzlist"/>
        <w:suppressAutoHyphens/>
        <w:spacing w:after="0" w:line="240" w:lineRule="auto"/>
        <w:ind w:left="4968" w:firstLine="69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35EE8" w:rsidRDefault="00E35EE8" w:rsidP="00E35EE8">
      <w:pPr>
        <w:pStyle w:val="Akapitzlist"/>
        <w:suppressAutoHyphens/>
        <w:spacing w:after="0" w:line="240" w:lineRule="auto"/>
        <w:ind w:left="4968" w:firstLine="69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35EE8" w:rsidRPr="00460951" w:rsidRDefault="00E35EE8" w:rsidP="00E35EE8">
      <w:pPr>
        <w:pStyle w:val="Akapitzlist"/>
        <w:suppressAutoHyphens/>
        <w:spacing w:after="0" w:line="240" w:lineRule="auto"/>
        <w:ind w:left="4968" w:firstLine="69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095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……………………………………..</w:t>
      </w:r>
    </w:p>
    <w:p w:rsidR="00E35EE8" w:rsidRDefault="00E35EE8" w:rsidP="00E35EE8">
      <w:pPr>
        <w:suppressAutoHyphens/>
        <w:spacing w:after="0" w:line="240" w:lineRule="auto"/>
        <w:ind w:left="5664" w:firstLine="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09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(podpis </w:t>
      </w:r>
      <w:r w:rsidRPr="007158B1">
        <w:rPr>
          <w:rFonts w:ascii="Times New Roman" w:eastAsia="Times New Roman" w:hAnsi="Times New Roman" w:cs="Times New Roman"/>
          <w:sz w:val="20"/>
          <w:szCs w:val="20"/>
          <w:lang w:eastAsia="ar-SA"/>
        </w:rPr>
        <w:t>Kierownika Robót, Inspektora nadzoru inwestorskiego</w:t>
      </w:r>
      <w:r w:rsidRPr="00460951">
        <w:rPr>
          <w:rFonts w:ascii="Times New Roman" w:eastAsia="Times New Roman" w:hAnsi="Times New Roman" w:cs="Times New Roman"/>
          <w:sz w:val="20"/>
          <w:szCs w:val="20"/>
          <w:lang w:eastAsia="ar-SA"/>
        </w:rPr>
        <w:t>, data i pieczątka)</w:t>
      </w:r>
    </w:p>
    <w:p w:rsidR="006A2E81" w:rsidRDefault="006A2E81" w:rsidP="00E35EE8">
      <w:pPr>
        <w:suppressAutoHyphens/>
        <w:spacing w:after="0" w:line="240" w:lineRule="auto"/>
        <w:ind w:left="5664" w:firstLine="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A2E81" w:rsidRDefault="006A2E81" w:rsidP="006A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A2E81" w:rsidRDefault="006A2E81" w:rsidP="006A2E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A2E81" w:rsidRDefault="006A2E81" w:rsidP="006B15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sectPr w:rsidR="006A2E81" w:rsidSect="00051A85">
      <w:pgSz w:w="11905" w:h="16837"/>
      <w:pgMar w:top="851" w:right="1417" w:bottom="993" w:left="1417" w:header="1418" w:footer="7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EDA" w:rsidRDefault="00EA0EDA" w:rsidP="002125F6">
      <w:pPr>
        <w:spacing w:after="0" w:line="240" w:lineRule="auto"/>
      </w:pPr>
      <w:r>
        <w:separator/>
      </w:r>
    </w:p>
  </w:endnote>
  <w:endnote w:type="continuationSeparator" w:id="0">
    <w:p w:rsidR="00EA0EDA" w:rsidRDefault="00EA0EDA" w:rsidP="0021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V Bol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EDA" w:rsidRDefault="00EA0EDA" w:rsidP="002125F6">
      <w:pPr>
        <w:spacing w:after="0" w:line="240" w:lineRule="auto"/>
      </w:pPr>
      <w:r>
        <w:separator/>
      </w:r>
    </w:p>
  </w:footnote>
  <w:footnote w:type="continuationSeparator" w:id="0">
    <w:p w:rsidR="00EA0EDA" w:rsidRDefault="00EA0EDA" w:rsidP="00212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14C26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1">
      <w:start w:val="8"/>
      <w:numFmt w:val="decimal"/>
      <w:suff w:val="nothing"/>
      <w:lvlText w:val="%2"/>
      <w:lvlJc w:val="left"/>
      <w:pPr>
        <w:tabs>
          <w:tab w:val="num" w:pos="0"/>
        </w:tabs>
        <w:ind w:left="936" w:hanging="576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656" w:hanging="1296"/>
      </w:pPr>
      <w:rPr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 w15:restartNumberingAfterBreak="0">
    <w:nsid w:val="00000010"/>
    <w:multiLevelType w:val="singleLevel"/>
    <w:tmpl w:val="00000010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3"/>
      </w:rPr>
    </w:lvl>
  </w:abstractNum>
  <w:abstractNum w:abstractNumId="2" w15:restartNumberingAfterBreak="0">
    <w:nsid w:val="00265847"/>
    <w:multiLevelType w:val="hybridMultilevel"/>
    <w:tmpl w:val="F6605D64"/>
    <w:lvl w:ilvl="0" w:tplc="1B96C0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64EE3"/>
    <w:multiLevelType w:val="multilevel"/>
    <w:tmpl w:val="55CE46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286975DF"/>
    <w:multiLevelType w:val="multilevel"/>
    <w:tmpl w:val="C1CAE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2EBA5987"/>
    <w:multiLevelType w:val="hybridMultilevel"/>
    <w:tmpl w:val="853E106A"/>
    <w:lvl w:ilvl="0" w:tplc="3578940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A7F41CB"/>
    <w:multiLevelType w:val="hybridMultilevel"/>
    <w:tmpl w:val="C6008A32"/>
    <w:lvl w:ilvl="0" w:tplc="912820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716152"/>
    <w:multiLevelType w:val="multilevel"/>
    <w:tmpl w:val="905459F4"/>
    <w:lvl w:ilvl="0">
      <w:start w:val="1"/>
      <w:numFmt w:val="decimal"/>
      <w:lvlText w:val="%1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1">
      <w:start w:val="8"/>
      <w:numFmt w:val="decimal"/>
      <w:suff w:val="nothing"/>
      <w:lvlText w:val="%2"/>
      <w:lvlJc w:val="left"/>
      <w:pPr>
        <w:tabs>
          <w:tab w:val="num" w:pos="0"/>
        </w:tabs>
        <w:ind w:left="936" w:hanging="576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656" w:hanging="1296"/>
      </w:pPr>
      <w:rPr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8" w15:restartNumberingAfterBreak="0">
    <w:nsid w:val="6EA21B6E"/>
    <w:multiLevelType w:val="hybridMultilevel"/>
    <w:tmpl w:val="7C38E99A"/>
    <w:lvl w:ilvl="0" w:tplc="659EB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F6"/>
    <w:rsid w:val="00051A85"/>
    <w:rsid w:val="000A1D1B"/>
    <w:rsid w:val="001351EA"/>
    <w:rsid w:val="0014569F"/>
    <w:rsid w:val="00175294"/>
    <w:rsid w:val="0018701F"/>
    <w:rsid w:val="001A65D0"/>
    <w:rsid w:val="002125F6"/>
    <w:rsid w:val="00226FF2"/>
    <w:rsid w:val="00243392"/>
    <w:rsid w:val="0035582E"/>
    <w:rsid w:val="00394A1F"/>
    <w:rsid w:val="003D624A"/>
    <w:rsid w:val="0061458E"/>
    <w:rsid w:val="00637F71"/>
    <w:rsid w:val="00650FF8"/>
    <w:rsid w:val="006A2E81"/>
    <w:rsid w:val="006B1543"/>
    <w:rsid w:val="006F2CD6"/>
    <w:rsid w:val="00702209"/>
    <w:rsid w:val="007324D0"/>
    <w:rsid w:val="007B23AC"/>
    <w:rsid w:val="007E4941"/>
    <w:rsid w:val="00866D9E"/>
    <w:rsid w:val="00872656"/>
    <w:rsid w:val="009206E8"/>
    <w:rsid w:val="00946B4C"/>
    <w:rsid w:val="00A02068"/>
    <w:rsid w:val="00A03B79"/>
    <w:rsid w:val="00B30D92"/>
    <w:rsid w:val="00B568F2"/>
    <w:rsid w:val="00B63241"/>
    <w:rsid w:val="00B73DE4"/>
    <w:rsid w:val="00C740E0"/>
    <w:rsid w:val="00DD23D9"/>
    <w:rsid w:val="00E35EE8"/>
    <w:rsid w:val="00EA0EDA"/>
    <w:rsid w:val="00FB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E5CA"/>
  <w15:chartTrackingRefBased/>
  <w15:docId w15:val="{36205FD6-F715-4721-A2D5-F28BFECD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6A2E81"/>
    <w:pPr>
      <w:keepNext/>
      <w:tabs>
        <w:tab w:val="num" w:pos="360"/>
      </w:tabs>
      <w:suppressAutoHyphens/>
      <w:spacing w:before="240" w:after="120" w:line="276" w:lineRule="auto"/>
      <w:ind w:left="360" w:hanging="360"/>
      <w:outlineLvl w:val="0"/>
    </w:pPr>
    <w:rPr>
      <w:rFonts w:ascii="Arial" w:eastAsia="Microsoft YaHei" w:hAnsi="Arial" w:cs="Mang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125F6"/>
  </w:style>
  <w:style w:type="paragraph" w:styleId="Stopka">
    <w:name w:val="footer"/>
    <w:basedOn w:val="Normalny"/>
    <w:link w:val="StopkaZnak"/>
    <w:uiPriority w:val="99"/>
    <w:rsid w:val="002125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125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1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5F6"/>
  </w:style>
  <w:style w:type="paragraph" w:styleId="Akapitzlist">
    <w:name w:val="List Paragraph"/>
    <w:basedOn w:val="Normalny"/>
    <w:uiPriority w:val="34"/>
    <w:qFormat/>
    <w:rsid w:val="003558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4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58E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0A1D1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6A2E81"/>
    <w:pPr>
      <w:suppressAutoHyphens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2E81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6A2E81"/>
    <w:rPr>
      <w:rFonts w:ascii="Arial" w:eastAsia="Microsoft YaHei" w:hAnsi="Arial" w:cs="Mangal"/>
      <w:b/>
      <w:bCs/>
      <w:kern w:val="1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2E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2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Staniaszek</dc:creator>
  <cp:keywords/>
  <dc:description/>
  <cp:lastModifiedBy>Agnieszka Sajnok</cp:lastModifiedBy>
  <cp:revision>2</cp:revision>
  <cp:lastPrinted>2019-01-29T07:47:00Z</cp:lastPrinted>
  <dcterms:created xsi:type="dcterms:W3CDTF">2019-01-29T07:48:00Z</dcterms:created>
  <dcterms:modified xsi:type="dcterms:W3CDTF">2019-01-29T07:48:00Z</dcterms:modified>
</cp:coreProperties>
</file>