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a-Siatka"/>
        <w:tblW w:w="9928" w:type="dxa"/>
        <w:jc w:val="center"/>
        <w:tblLook w:val="04A0" w:firstRow="1" w:lastRow="0" w:firstColumn="1" w:lastColumn="0" w:noHBand="0" w:noVBand="1"/>
      </w:tblPr>
      <w:tblGrid>
        <w:gridCol w:w="2154"/>
        <w:gridCol w:w="4883"/>
        <w:gridCol w:w="2891"/>
      </w:tblGrid>
      <w:tr w:rsidR="00257F52" w:rsidRPr="00723975" w14:paraId="4BCF4C3C" w14:textId="77777777" w:rsidTr="004D18A4">
        <w:trPr>
          <w:trHeight w:val="1417"/>
          <w:jc w:val="center"/>
        </w:trPr>
        <w:tc>
          <w:tcPr>
            <w:tcW w:w="2154" w:type="dxa"/>
          </w:tcPr>
          <w:p w14:paraId="2E85A7F0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  <w:i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INWESTOR:</w:t>
            </w:r>
          </w:p>
        </w:tc>
        <w:tc>
          <w:tcPr>
            <w:tcW w:w="4883" w:type="dxa"/>
            <w:tcBorders>
              <w:right w:val="nil"/>
            </w:tcBorders>
            <w:vAlign w:val="center"/>
          </w:tcPr>
          <w:p w14:paraId="58886B8B" w14:textId="501954FE" w:rsidR="00243F01" w:rsidRPr="00723975" w:rsidRDefault="000322B9" w:rsidP="00257F52">
            <w:pPr>
              <w:spacing w:line="312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BURMISTRZ</w:t>
            </w:r>
            <w:r w:rsidR="001436F4" w:rsidRPr="00723975">
              <w:rPr>
                <w:rFonts w:ascii="Arial" w:hAnsi="Arial" w:cs="Arial"/>
                <w:b/>
              </w:rPr>
              <w:t xml:space="preserve"> MIASTA I GMINY PIASECZNO</w:t>
            </w:r>
          </w:p>
          <w:p w14:paraId="049286AC" w14:textId="77777777" w:rsidR="001436F4" w:rsidRPr="00723975" w:rsidRDefault="001436F4" w:rsidP="00257F52">
            <w:pPr>
              <w:spacing w:line="312" w:lineRule="auto"/>
              <w:rPr>
                <w:rFonts w:ascii="Arial" w:hAnsi="Arial" w:cs="Arial"/>
              </w:rPr>
            </w:pPr>
            <w:r w:rsidRPr="00723975">
              <w:rPr>
                <w:rFonts w:ascii="Arial" w:hAnsi="Arial" w:cs="Arial"/>
              </w:rPr>
              <w:t>ul. Kościuszki 5</w:t>
            </w:r>
          </w:p>
          <w:p w14:paraId="0445196E" w14:textId="77777777" w:rsidR="00243F01" w:rsidRPr="00723975" w:rsidRDefault="001436F4" w:rsidP="00257F52">
            <w:pPr>
              <w:spacing w:line="312" w:lineRule="auto"/>
              <w:rPr>
                <w:rFonts w:ascii="Arial" w:hAnsi="Arial" w:cs="Arial"/>
                <w:b/>
              </w:rPr>
            </w:pPr>
            <w:r w:rsidRPr="00723975">
              <w:rPr>
                <w:rFonts w:ascii="Arial" w:hAnsi="Arial" w:cs="Arial"/>
              </w:rPr>
              <w:t>05-500 Piaseczno</w:t>
            </w:r>
          </w:p>
        </w:tc>
        <w:tc>
          <w:tcPr>
            <w:tcW w:w="2891" w:type="dxa"/>
            <w:tcBorders>
              <w:left w:val="nil"/>
            </w:tcBorders>
            <w:vAlign w:val="center"/>
          </w:tcPr>
          <w:p w14:paraId="69ED3320" w14:textId="77777777" w:rsidR="00243F01" w:rsidRPr="00723975" w:rsidRDefault="001436F4" w:rsidP="004D18A4">
            <w:pPr>
              <w:spacing w:line="312" w:lineRule="auto"/>
              <w:jc w:val="center"/>
              <w:rPr>
                <w:rFonts w:ascii="Arial" w:hAnsi="Arial" w:cs="Arial"/>
              </w:rPr>
            </w:pPr>
            <w:r w:rsidRPr="00723975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773B9D46" wp14:editId="450D8BA7">
                  <wp:extent cx="1133542" cy="828000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wybrane-logo-dla-gminy-piaseczno.png"/>
                          <pic:cNvPicPr/>
                        </pic:nvPicPr>
                        <pic:blipFill>
                          <a:blip r:embed="rId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3542" cy="82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7F52" w:rsidRPr="00723975" w14:paraId="2115BD8C" w14:textId="77777777" w:rsidTr="004D18A4">
        <w:trPr>
          <w:trHeight w:val="1417"/>
          <w:jc w:val="center"/>
        </w:trPr>
        <w:tc>
          <w:tcPr>
            <w:tcW w:w="2154" w:type="dxa"/>
          </w:tcPr>
          <w:p w14:paraId="6AAC6C11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JEDNOSTKA</w:t>
            </w:r>
          </w:p>
          <w:p w14:paraId="73BAB2F2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  <w:sz w:val="18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PROJEKTOWA:</w:t>
            </w:r>
          </w:p>
        </w:tc>
        <w:tc>
          <w:tcPr>
            <w:tcW w:w="4883" w:type="dxa"/>
            <w:tcBorders>
              <w:right w:val="nil"/>
            </w:tcBorders>
            <w:vAlign w:val="center"/>
          </w:tcPr>
          <w:p w14:paraId="5C6FE7E5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</w:rPr>
            </w:pPr>
            <w:r w:rsidRPr="00723975">
              <w:rPr>
                <w:rFonts w:ascii="Arial" w:hAnsi="Arial" w:cs="Arial"/>
                <w:b/>
              </w:rPr>
              <w:t>KAPPA CONCEPT</w:t>
            </w:r>
          </w:p>
          <w:p w14:paraId="4C20314E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</w:rPr>
            </w:pPr>
            <w:r w:rsidRPr="00723975">
              <w:rPr>
                <w:rFonts w:ascii="Arial" w:hAnsi="Arial" w:cs="Arial"/>
                <w:b/>
              </w:rPr>
              <w:t>MICHAŁ CZERNICKI</w:t>
            </w:r>
          </w:p>
          <w:p w14:paraId="0A105382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</w:rPr>
            </w:pPr>
            <w:r w:rsidRPr="00723975">
              <w:rPr>
                <w:rFonts w:ascii="Arial" w:hAnsi="Arial" w:cs="Arial"/>
              </w:rPr>
              <w:t>ul. Wólczyńska 61 lok. 68</w:t>
            </w:r>
          </w:p>
          <w:p w14:paraId="2F60515C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</w:rPr>
            </w:pPr>
            <w:r w:rsidRPr="00723975">
              <w:rPr>
                <w:rFonts w:ascii="Arial" w:hAnsi="Arial" w:cs="Arial"/>
              </w:rPr>
              <w:t>01-931 Warszawa</w:t>
            </w:r>
          </w:p>
        </w:tc>
        <w:tc>
          <w:tcPr>
            <w:tcW w:w="2891" w:type="dxa"/>
            <w:tcBorders>
              <w:left w:val="nil"/>
            </w:tcBorders>
            <w:vAlign w:val="center"/>
          </w:tcPr>
          <w:p w14:paraId="1D1DF391" w14:textId="77777777" w:rsidR="00243F01" w:rsidRPr="00723975" w:rsidRDefault="004D18A4" w:rsidP="004D18A4">
            <w:pPr>
              <w:spacing w:line="312" w:lineRule="auto"/>
              <w:jc w:val="center"/>
              <w:rPr>
                <w:rFonts w:ascii="Arial" w:hAnsi="Arial" w:cs="Arial"/>
              </w:rPr>
            </w:pPr>
            <w:r w:rsidRPr="00723975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33B35E02" wp14:editId="032A527D">
                  <wp:extent cx="828000" cy="828000"/>
                  <wp:effectExtent l="0" t="0" r="0" b="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vertical_on_transparent_by_logaster.png"/>
                          <pic:cNvPicPr/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000" cy="82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A155C5B" w14:textId="77777777" w:rsidR="00243F01" w:rsidRPr="00723975" w:rsidRDefault="00243F01" w:rsidP="00257F52">
      <w:pPr>
        <w:spacing w:after="0" w:line="312" w:lineRule="auto"/>
        <w:jc w:val="center"/>
        <w:rPr>
          <w:rFonts w:ascii="Arial" w:hAnsi="Arial" w:cs="Arial"/>
        </w:rPr>
      </w:pPr>
    </w:p>
    <w:p w14:paraId="0084E741" w14:textId="77777777" w:rsidR="00433AFC" w:rsidRPr="00723975" w:rsidRDefault="00433AFC" w:rsidP="00257F52">
      <w:pPr>
        <w:spacing w:after="0" w:line="312" w:lineRule="auto"/>
        <w:jc w:val="center"/>
        <w:rPr>
          <w:rFonts w:ascii="Arial" w:hAnsi="Arial" w:cs="Arial"/>
        </w:rPr>
      </w:pPr>
    </w:p>
    <w:tbl>
      <w:tblPr>
        <w:tblStyle w:val="Tabela-Siatka"/>
        <w:tblW w:w="9941" w:type="dxa"/>
        <w:jc w:val="center"/>
        <w:tblLook w:val="04A0" w:firstRow="1" w:lastRow="0" w:firstColumn="1" w:lastColumn="0" w:noHBand="0" w:noVBand="1"/>
      </w:tblPr>
      <w:tblGrid>
        <w:gridCol w:w="2154"/>
        <w:gridCol w:w="2944"/>
        <w:gridCol w:w="1985"/>
        <w:gridCol w:w="2858"/>
      </w:tblGrid>
      <w:tr w:rsidR="00E522DF" w:rsidRPr="00723975" w14:paraId="16318880" w14:textId="77777777" w:rsidTr="00A03E23">
        <w:trPr>
          <w:trHeight w:val="794"/>
          <w:jc w:val="center"/>
        </w:trPr>
        <w:tc>
          <w:tcPr>
            <w:tcW w:w="2154" w:type="dxa"/>
          </w:tcPr>
          <w:p w14:paraId="05A85413" w14:textId="77777777" w:rsidR="00E522DF" w:rsidRPr="00723975" w:rsidRDefault="00E522DF" w:rsidP="00E522DF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NAZWA</w:t>
            </w:r>
          </w:p>
          <w:p w14:paraId="25AE1DDE" w14:textId="77777777" w:rsidR="00E522DF" w:rsidRPr="00723975" w:rsidRDefault="00E522DF" w:rsidP="00E522DF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INWESTYCJI:</w:t>
            </w:r>
          </w:p>
        </w:tc>
        <w:tc>
          <w:tcPr>
            <w:tcW w:w="7787" w:type="dxa"/>
            <w:gridSpan w:val="3"/>
            <w:vAlign w:val="center"/>
          </w:tcPr>
          <w:p w14:paraId="23BC9F21" w14:textId="77777777" w:rsidR="00E522DF" w:rsidRPr="00723975" w:rsidRDefault="00723975" w:rsidP="00E522DF">
            <w:pPr>
              <w:spacing w:line="312" w:lineRule="auto"/>
              <w:jc w:val="center"/>
              <w:rPr>
                <w:rFonts w:ascii="Arial" w:hAnsi="Arial" w:cs="Arial"/>
                <w:b/>
                <w:sz w:val="20"/>
              </w:rPr>
            </w:pPr>
            <w:r w:rsidRPr="00723975">
              <w:rPr>
                <w:rFonts w:ascii="Arial" w:hAnsi="Arial" w:cs="Arial"/>
                <w:b/>
                <w:sz w:val="20"/>
              </w:rPr>
              <w:t>Przebudowa ul. Nadarzyńskiej w Piasecznie</w:t>
            </w:r>
          </w:p>
        </w:tc>
      </w:tr>
      <w:tr w:rsidR="004201F1" w:rsidRPr="00723975" w14:paraId="4EC62C9B" w14:textId="77777777" w:rsidTr="00433AFC">
        <w:trPr>
          <w:trHeight w:val="624"/>
          <w:jc w:val="center"/>
        </w:trPr>
        <w:tc>
          <w:tcPr>
            <w:tcW w:w="2154" w:type="dxa"/>
          </w:tcPr>
          <w:p w14:paraId="054E479F" w14:textId="77777777" w:rsidR="004201F1" w:rsidRPr="00723975" w:rsidRDefault="004201F1" w:rsidP="004201F1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FAZA:</w:t>
            </w:r>
          </w:p>
        </w:tc>
        <w:tc>
          <w:tcPr>
            <w:tcW w:w="7787" w:type="dxa"/>
            <w:gridSpan w:val="3"/>
            <w:vAlign w:val="center"/>
          </w:tcPr>
          <w:p w14:paraId="271E4191" w14:textId="6206D63A" w:rsidR="004201F1" w:rsidRPr="00723975" w:rsidRDefault="004201F1" w:rsidP="00E522DF">
            <w:pPr>
              <w:spacing w:line="312" w:lineRule="auto"/>
              <w:jc w:val="center"/>
              <w:rPr>
                <w:rFonts w:ascii="Arial" w:hAnsi="Arial" w:cs="Arial"/>
                <w:b/>
                <w:sz w:val="24"/>
              </w:rPr>
            </w:pPr>
            <w:r w:rsidRPr="00723975">
              <w:rPr>
                <w:rFonts w:ascii="Arial" w:hAnsi="Arial" w:cs="Arial"/>
                <w:b/>
                <w:sz w:val="24"/>
              </w:rPr>
              <w:t>PROJEKT BUDOWLAN</w:t>
            </w:r>
            <w:r w:rsidR="000E495B">
              <w:rPr>
                <w:rFonts w:ascii="Arial" w:hAnsi="Arial" w:cs="Arial"/>
                <w:b/>
                <w:sz w:val="24"/>
              </w:rPr>
              <w:t>O-WYKONAWCZY</w:t>
            </w:r>
          </w:p>
        </w:tc>
      </w:tr>
      <w:tr w:rsidR="00E522DF" w:rsidRPr="00723975" w14:paraId="09B9BF64" w14:textId="77777777" w:rsidTr="00A03E23">
        <w:trPr>
          <w:trHeight w:val="1191"/>
          <w:jc w:val="center"/>
        </w:trPr>
        <w:tc>
          <w:tcPr>
            <w:tcW w:w="2154" w:type="dxa"/>
          </w:tcPr>
          <w:p w14:paraId="058AF1BE" w14:textId="77777777" w:rsidR="00E522DF" w:rsidRPr="00723975" w:rsidRDefault="00E522DF" w:rsidP="00E522DF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LOKALIZACJA</w:t>
            </w:r>
          </w:p>
          <w:p w14:paraId="3E68C5F0" w14:textId="77777777" w:rsidR="00E522DF" w:rsidRPr="00723975" w:rsidRDefault="00E522DF" w:rsidP="00E522DF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INWESTYCJI</w:t>
            </w:r>
            <w:r w:rsidR="00B30E56"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:</w:t>
            </w:r>
          </w:p>
        </w:tc>
        <w:tc>
          <w:tcPr>
            <w:tcW w:w="7787" w:type="dxa"/>
            <w:gridSpan w:val="3"/>
            <w:vAlign w:val="center"/>
          </w:tcPr>
          <w:p w14:paraId="547E5FB4" w14:textId="77777777" w:rsidR="00723975" w:rsidRPr="00723975" w:rsidRDefault="00723975" w:rsidP="00723975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 w:rsidRPr="00723975">
              <w:rPr>
                <w:rFonts w:ascii="Arial" w:hAnsi="Arial" w:cs="Arial"/>
                <w:sz w:val="20"/>
              </w:rPr>
              <w:t>województwo mazowieckie, powiat piaseczyński, gmina Piaseczno</w:t>
            </w:r>
          </w:p>
          <w:p w14:paraId="0F2A5C3A" w14:textId="77777777" w:rsidR="00723975" w:rsidRPr="00723975" w:rsidRDefault="00723975" w:rsidP="00723975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 w:rsidRPr="00723975">
              <w:rPr>
                <w:rFonts w:ascii="Arial" w:hAnsi="Arial" w:cs="Arial"/>
                <w:sz w:val="20"/>
              </w:rPr>
              <w:t xml:space="preserve">jednostka ewidencyjna: </w:t>
            </w:r>
          </w:p>
          <w:p w14:paraId="6720DCC2" w14:textId="77777777" w:rsidR="00723975" w:rsidRPr="00723975" w:rsidRDefault="00723975" w:rsidP="00723975">
            <w:pPr>
              <w:spacing w:line="312" w:lineRule="auto"/>
              <w:rPr>
                <w:rFonts w:ascii="Arial" w:hAnsi="Arial" w:cs="Arial"/>
                <w:sz w:val="20"/>
              </w:rPr>
            </w:pPr>
            <w:r w:rsidRPr="00723975">
              <w:rPr>
                <w:rFonts w:ascii="Arial" w:hAnsi="Arial" w:cs="Arial"/>
                <w:sz w:val="20"/>
              </w:rPr>
              <w:t>141804_4: Miasto – Piaseczno;</w:t>
            </w:r>
          </w:p>
          <w:p w14:paraId="72C1E773" w14:textId="77777777" w:rsidR="00723975" w:rsidRPr="00723975" w:rsidRDefault="00723975" w:rsidP="00723975">
            <w:pPr>
              <w:spacing w:line="312" w:lineRule="auto"/>
              <w:rPr>
                <w:rFonts w:ascii="Arial" w:hAnsi="Arial" w:cs="Arial"/>
                <w:sz w:val="20"/>
              </w:rPr>
            </w:pPr>
            <w:r w:rsidRPr="00723975">
              <w:rPr>
                <w:rFonts w:ascii="Arial" w:hAnsi="Arial" w:cs="Arial"/>
                <w:sz w:val="20"/>
              </w:rPr>
              <w:t>obręb nr 0014, nr ew. dz. 29/1, 29/2, 21/3, 28/1, 5/3, 23/1, 23/2</w:t>
            </w:r>
          </w:p>
          <w:p w14:paraId="13D912FA" w14:textId="4E3DDEAA" w:rsidR="00E522DF" w:rsidRPr="00723975" w:rsidRDefault="00723975" w:rsidP="00723975">
            <w:pPr>
              <w:spacing w:line="312" w:lineRule="auto"/>
              <w:rPr>
                <w:rFonts w:ascii="Arial" w:hAnsi="Arial" w:cs="Arial"/>
                <w:sz w:val="20"/>
              </w:rPr>
            </w:pPr>
            <w:r w:rsidRPr="00723975">
              <w:rPr>
                <w:rFonts w:ascii="Arial" w:hAnsi="Arial" w:cs="Arial"/>
                <w:sz w:val="20"/>
              </w:rPr>
              <w:t>obręb nr 0037, nr ew. dz. 51/1, 51/2, 51/3, 1/5, 15</w:t>
            </w:r>
          </w:p>
        </w:tc>
      </w:tr>
      <w:tr w:rsidR="00D249B3" w:rsidRPr="00723975" w14:paraId="2E6B7F18" w14:textId="77777777" w:rsidTr="00195A62">
        <w:trPr>
          <w:trHeight w:val="624"/>
          <w:jc w:val="center"/>
        </w:trPr>
        <w:tc>
          <w:tcPr>
            <w:tcW w:w="2154" w:type="dxa"/>
          </w:tcPr>
          <w:p w14:paraId="35F00624" w14:textId="77777777" w:rsidR="00D249B3" w:rsidRPr="00723975" w:rsidRDefault="00D249B3" w:rsidP="004201F1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NR TOMU:</w:t>
            </w:r>
          </w:p>
        </w:tc>
        <w:tc>
          <w:tcPr>
            <w:tcW w:w="7787" w:type="dxa"/>
            <w:gridSpan w:val="3"/>
            <w:vAlign w:val="center"/>
          </w:tcPr>
          <w:p w14:paraId="5428705D" w14:textId="77777777" w:rsidR="00D249B3" w:rsidRPr="00723975" w:rsidRDefault="00D249B3" w:rsidP="004201F1">
            <w:pPr>
              <w:spacing w:line="312" w:lineRule="auto"/>
              <w:jc w:val="center"/>
              <w:rPr>
                <w:rFonts w:ascii="Arial" w:hAnsi="Arial" w:cs="Arial"/>
                <w:b/>
                <w:sz w:val="20"/>
              </w:rPr>
            </w:pPr>
            <w:r w:rsidRPr="00723975">
              <w:rPr>
                <w:rFonts w:ascii="Arial" w:hAnsi="Arial" w:cs="Arial"/>
                <w:b/>
                <w:sz w:val="24"/>
              </w:rPr>
              <w:t>I</w:t>
            </w:r>
            <w:r w:rsidR="006D280E">
              <w:rPr>
                <w:rFonts w:ascii="Arial" w:hAnsi="Arial" w:cs="Arial"/>
                <w:b/>
                <w:sz w:val="24"/>
              </w:rPr>
              <w:t>I.E</w:t>
            </w:r>
          </w:p>
        </w:tc>
      </w:tr>
      <w:tr w:rsidR="00D249B3" w:rsidRPr="00723975" w14:paraId="450DBE71" w14:textId="77777777" w:rsidTr="00D249B3">
        <w:trPr>
          <w:trHeight w:val="624"/>
          <w:jc w:val="center"/>
        </w:trPr>
        <w:tc>
          <w:tcPr>
            <w:tcW w:w="2154" w:type="dxa"/>
          </w:tcPr>
          <w:p w14:paraId="6CF7975B" w14:textId="77777777" w:rsidR="00D249B3" w:rsidRPr="00723975" w:rsidRDefault="00D249B3" w:rsidP="00D249B3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BRANŻA:</w:t>
            </w:r>
          </w:p>
        </w:tc>
        <w:tc>
          <w:tcPr>
            <w:tcW w:w="2944" w:type="dxa"/>
            <w:vAlign w:val="center"/>
          </w:tcPr>
          <w:p w14:paraId="71765D84" w14:textId="77777777" w:rsidR="00D249B3" w:rsidRPr="00723975" w:rsidRDefault="006D280E" w:rsidP="00D249B3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TELETECHNIKA</w:t>
            </w:r>
          </w:p>
        </w:tc>
        <w:tc>
          <w:tcPr>
            <w:tcW w:w="1985" w:type="dxa"/>
          </w:tcPr>
          <w:p w14:paraId="64EE7AAD" w14:textId="77777777" w:rsidR="00D249B3" w:rsidRPr="00723975" w:rsidRDefault="00D249B3" w:rsidP="00D249B3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KAT. OBIEKTU</w:t>
            </w:r>
          </w:p>
          <w:p w14:paraId="2BE52414" w14:textId="77777777" w:rsidR="00D249B3" w:rsidRPr="00723975" w:rsidRDefault="00D249B3" w:rsidP="00D249B3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BUDOWLANEGO:</w:t>
            </w:r>
          </w:p>
        </w:tc>
        <w:tc>
          <w:tcPr>
            <w:tcW w:w="2858" w:type="dxa"/>
            <w:vAlign w:val="center"/>
          </w:tcPr>
          <w:p w14:paraId="10A5D5F4" w14:textId="77777777" w:rsidR="00D249B3" w:rsidRPr="00723975" w:rsidRDefault="00C84D1E" w:rsidP="00D249B3">
            <w:pPr>
              <w:spacing w:line="312" w:lineRule="auto"/>
              <w:jc w:val="center"/>
              <w:rPr>
                <w:rFonts w:ascii="Arial" w:hAnsi="Arial" w:cs="Arial"/>
                <w:b/>
                <w:sz w:val="20"/>
              </w:rPr>
            </w:pPr>
            <w:r w:rsidRPr="00723975">
              <w:rPr>
                <w:rFonts w:ascii="Arial" w:hAnsi="Arial" w:cs="Arial"/>
                <w:b/>
                <w:sz w:val="20"/>
              </w:rPr>
              <w:t>XXV</w:t>
            </w:r>
            <w:r w:rsidR="006D280E">
              <w:rPr>
                <w:rFonts w:ascii="Arial" w:hAnsi="Arial" w:cs="Arial"/>
                <w:b/>
                <w:sz w:val="20"/>
              </w:rPr>
              <w:t>I</w:t>
            </w:r>
          </w:p>
        </w:tc>
      </w:tr>
    </w:tbl>
    <w:p w14:paraId="3B4FD5DC" w14:textId="77777777" w:rsidR="00A23869" w:rsidRPr="00723975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p w14:paraId="00CC267A" w14:textId="77777777" w:rsidR="00433AFC" w:rsidRPr="00723975" w:rsidRDefault="00433AFC" w:rsidP="00257F52">
      <w:pPr>
        <w:spacing w:after="0" w:line="312" w:lineRule="auto"/>
        <w:jc w:val="center"/>
        <w:rPr>
          <w:rFonts w:ascii="Arial" w:hAnsi="Arial" w:cs="Arial"/>
        </w:rPr>
      </w:pPr>
    </w:p>
    <w:tbl>
      <w:tblPr>
        <w:tblStyle w:val="Tabela-Siatka"/>
        <w:tblW w:w="9940" w:type="dxa"/>
        <w:jc w:val="center"/>
        <w:tblLayout w:type="fixed"/>
        <w:tblLook w:val="04A0" w:firstRow="1" w:lastRow="0" w:firstColumn="1" w:lastColumn="0" w:noHBand="0" w:noVBand="1"/>
      </w:tblPr>
      <w:tblGrid>
        <w:gridCol w:w="1555"/>
        <w:gridCol w:w="2126"/>
        <w:gridCol w:w="2410"/>
        <w:gridCol w:w="2126"/>
        <w:gridCol w:w="1723"/>
      </w:tblGrid>
      <w:tr w:rsidR="00433AFC" w:rsidRPr="00723975" w14:paraId="16253624" w14:textId="77777777" w:rsidTr="00FD386C">
        <w:trPr>
          <w:trHeight w:val="454"/>
          <w:jc w:val="center"/>
        </w:trPr>
        <w:tc>
          <w:tcPr>
            <w:tcW w:w="1555" w:type="dxa"/>
            <w:vAlign w:val="center"/>
          </w:tcPr>
          <w:p w14:paraId="32ECC9B9" w14:textId="77777777" w:rsidR="00433AFC" w:rsidRPr="00723975" w:rsidRDefault="00433AFC" w:rsidP="00257F52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STANOWISKO</w:t>
            </w:r>
          </w:p>
        </w:tc>
        <w:tc>
          <w:tcPr>
            <w:tcW w:w="2126" w:type="dxa"/>
            <w:vAlign w:val="center"/>
          </w:tcPr>
          <w:p w14:paraId="410388E9" w14:textId="77777777" w:rsidR="00433AFC" w:rsidRPr="00723975" w:rsidRDefault="00433AFC" w:rsidP="00257F52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SPECJALNOŚĆ:</w:t>
            </w:r>
          </w:p>
        </w:tc>
        <w:tc>
          <w:tcPr>
            <w:tcW w:w="2410" w:type="dxa"/>
            <w:vAlign w:val="center"/>
          </w:tcPr>
          <w:p w14:paraId="3FA83BA8" w14:textId="77777777" w:rsidR="00433AFC" w:rsidRPr="00723975" w:rsidRDefault="00433AFC" w:rsidP="00257F52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IMIĘ I NAZWISKO:</w:t>
            </w:r>
          </w:p>
        </w:tc>
        <w:tc>
          <w:tcPr>
            <w:tcW w:w="2126" w:type="dxa"/>
            <w:vAlign w:val="center"/>
          </w:tcPr>
          <w:p w14:paraId="3405787E" w14:textId="77777777" w:rsidR="00433AFC" w:rsidRPr="00723975" w:rsidRDefault="00433AFC" w:rsidP="00257F52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NR UPRAWNIEŃ:</w:t>
            </w:r>
          </w:p>
        </w:tc>
        <w:tc>
          <w:tcPr>
            <w:tcW w:w="1723" w:type="dxa"/>
            <w:vAlign w:val="center"/>
          </w:tcPr>
          <w:p w14:paraId="50EC5928" w14:textId="77777777" w:rsidR="00433AFC" w:rsidRPr="00723975" w:rsidRDefault="00433AFC" w:rsidP="00433AFC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PODPIS:</w:t>
            </w:r>
          </w:p>
        </w:tc>
      </w:tr>
      <w:tr w:rsidR="00D249B3" w:rsidRPr="00723975" w14:paraId="112878AC" w14:textId="77777777" w:rsidTr="00FD386C">
        <w:trPr>
          <w:trHeight w:val="680"/>
          <w:jc w:val="center"/>
        </w:trPr>
        <w:tc>
          <w:tcPr>
            <w:tcW w:w="1555" w:type="dxa"/>
            <w:vAlign w:val="center"/>
          </w:tcPr>
          <w:p w14:paraId="2C9AB80E" w14:textId="77777777" w:rsidR="00D249B3" w:rsidRPr="000322B9" w:rsidRDefault="00D249B3" w:rsidP="00D249B3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0322B9">
              <w:rPr>
                <w:rFonts w:ascii="Arial" w:hAnsi="Arial" w:cs="Arial"/>
                <w:sz w:val="18"/>
              </w:rPr>
              <w:t>Projektant</w:t>
            </w:r>
          </w:p>
        </w:tc>
        <w:tc>
          <w:tcPr>
            <w:tcW w:w="2126" w:type="dxa"/>
            <w:vAlign w:val="center"/>
          </w:tcPr>
          <w:p w14:paraId="4693B4AC" w14:textId="5BBFE4B5" w:rsidR="00D249B3" w:rsidRPr="000322B9" w:rsidRDefault="000322B9" w:rsidP="00D249B3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0322B9">
              <w:rPr>
                <w:rFonts w:ascii="Arial" w:hAnsi="Arial" w:cs="Arial"/>
                <w:sz w:val="18"/>
              </w:rPr>
              <w:t>telekomunikacja</w:t>
            </w:r>
          </w:p>
        </w:tc>
        <w:tc>
          <w:tcPr>
            <w:tcW w:w="2410" w:type="dxa"/>
            <w:vAlign w:val="center"/>
          </w:tcPr>
          <w:p w14:paraId="2B86FE2E" w14:textId="13FB1150" w:rsidR="00D249B3" w:rsidRPr="000322B9" w:rsidRDefault="000322B9" w:rsidP="00D249B3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0322B9">
              <w:rPr>
                <w:rFonts w:ascii="Arial" w:hAnsi="Arial" w:cs="Arial"/>
                <w:sz w:val="18"/>
              </w:rPr>
              <w:t>Janusz Korbaś</w:t>
            </w:r>
          </w:p>
        </w:tc>
        <w:tc>
          <w:tcPr>
            <w:tcW w:w="2126" w:type="dxa"/>
            <w:vAlign w:val="center"/>
          </w:tcPr>
          <w:p w14:paraId="74D2006D" w14:textId="567ACA32" w:rsidR="00D249B3" w:rsidRPr="000322B9" w:rsidRDefault="000322B9" w:rsidP="00D249B3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0322B9">
              <w:rPr>
                <w:rFonts w:ascii="Arial" w:hAnsi="Arial" w:cs="Arial"/>
                <w:sz w:val="18"/>
              </w:rPr>
              <w:t>DTT-TU/02249/02/U</w:t>
            </w:r>
          </w:p>
        </w:tc>
        <w:tc>
          <w:tcPr>
            <w:tcW w:w="1723" w:type="dxa"/>
            <w:vAlign w:val="center"/>
          </w:tcPr>
          <w:p w14:paraId="37674E02" w14:textId="77777777" w:rsidR="00D249B3" w:rsidRPr="000322B9" w:rsidRDefault="00D249B3" w:rsidP="00D249B3">
            <w:pPr>
              <w:spacing w:line="312" w:lineRule="auto"/>
              <w:rPr>
                <w:rFonts w:ascii="Arial" w:hAnsi="Arial" w:cs="Arial"/>
                <w:sz w:val="18"/>
              </w:rPr>
            </w:pPr>
          </w:p>
        </w:tc>
      </w:tr>
    </w:tbl>
    <w:p w14:paraId="0304044E" w14:textId="77777777" w:rsidR="00243F01" w:rsidRPr="00723975" w:rsidRDefault="00243F01" w:rsidP="00257F52">
      <w:pPr>
        <w:spacing w:after="0" w:line="312" w:lineRule="auto"/>
        <w:jc w:val="center"/>
        <w:rPr>
          <w:rFonts w:ascii="Arial" w:hAnsi="Arial" w:cs="Arial"/>
        </w:rPr>
      </w:pPr>
    </w:p>
    <w:p w14:paraId="4C25C621" w14:textId="77777777" w:rsidR="00A23869" w:rsidRPr="00723975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p w14:paraId="602EC241" w14:textId="77777777" w:rsidR="00A23869" w:rsidRPr="00723975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p w14:paraId="7CDF162B" w14:textId="784047B9" w:rsidR="00E522DF" w:rsidRDefault="00E522DF" w:rsidP="00257F52">
      <w:pPr>
        <w:spacing w:after="0" w:line="312" w:lineRule="auto"/>
        <w:jc w:val="center"/>
        <w:rPr>
          <w:rFonts w:ascii="Arial" w:hAnsi="Arial" w:cs="Arial"/>
        </w:rPr>
      </w:pPr>
    </w:p>
    <w:p w14:paraId="550C7DAA" w14:textId="5B3DCD87" w:rsidR="000E495B" w:rsidRDefault="000E495B" w:rsidP="00257F52">
      <w:pPr>
        <w:spacing w:after="0" w:line="312" w:lineRule="auto"/>
        <w:jc w:val="center"/>
        <w:rPr>
          <w:rFonts w:ascii="Arial" w:hAnsi="Arial" w:cs="Arial"/>
        </w:rPr>
      </w:pPr>
    </w:p>
    <w:p w14:paraId="6D02AE06" w14:textId="77777777" w:rsidR="000E495B" w:rsidRPr="00723975" w:rsidRDefault="000E495B" w:rsidP="00257F52">
      <w:pPr>
        <w:spacing w:after="0" w:line="312" w:lineRule="auto"/>
        <w:jc w:val="center"/>
        <w:rPr>
          <w:rFonts w:ascii="Arial" w:hAnsi="Arial" w:cs="Arial"/>
        </w:rPr>
      </w:pPr>
    </w:p>
    <w:p w14:paraId="156278AB" w14:textId="5BD1EEC2" w:rsidR="00A23869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p w14:paraId="1FC167B6" w14:textId="59B485C9" w:rsidR="000322B9" w:rsidRDefault="000322B9" w:rsidP="00257F52">
      <w:pPr>
        <w:spacing w:after="0" w:line="312" w:lineRule="auto"/>
        <w:jc w:val="center"/>
        <w:rPr>
          <w:rFonts w:ascii="Arial" w:hAnsi="Arial" w:cs="Arial"/>
        </w:rPr>
      </w:pPr>
    </w:p>
    <w:p w14:paraId="7D7D5399" w14:textId="77777777" w:rsidR="000322B9" w:rsidRPr="00723975" w:rsidRDefault="000322B9" w:rsidP="00257F52">
      <w:pPr>
        <w:spacing w:after="0" w:line="312" w:lineRule="auto"/>
        <w:jc w:val="center"/>
        <w:rPr>
          <w:rFonts w:ascii="Arial" w:hAnsi="Arial" w:cs="Arial"/>
        </w:rPr>
      </w:pPr>
    </w:p>
    <w:p w14:paraId="7DBBF423" w14:textId="77777777" w:rsidR="00DA2B2C" w:rsidRPr="00723975" w:rsidRDefault="00DA2B2C" w:rsidP="00257F52">
      <w:pPr>
        <w:spacing w:after="0" w:line="312" w:lineRule="auto"/>
        <w:jc w:val="center"/>
        <w:rPr>
          <w:rFonts w:ascii="Arial" w:hAnsi="Arial" w:cs="Arial"/>
        </w:rPr>
      </w:pPr>
    </w:p>
    <w:p w14:paraId="2E91CF83" w14:textId="77777777" w:rsidR="00A23869" w:rsidRPr="00723975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tbl>
      <w:tblPr>
        <w:tblStyle w:val="Tabela-Siatka"/>
        <w:tblW w:w="9923" w:type="dxa"/>
        <w:jc w:val="center"/>
        <w:tblLook w:val="04A0" w:firstRow="1" w:lastRow="0" w:firstColumn="1" w:lastColumn="0" w:noHBand="0" w:noVBand="1"/>
      </w:tblPr>
      <w:tblGrid>
        <w:gridCol w:w="1682"/>
        <w:gridCol w:w="3558"/>
        <w:gridCol w:w="3013"/>
        <w:gridCol w:w="1670"/>
      </w:tblGrid>
      <w:tr w:rsidR="00433AFC" w:rsidRPr="00723975" w14:paraId="4456CBBE" w14:textId="77777777" w:rsidTr="00D249B3">
        <w:trPr>
          <w:trHeight w:val="454"/>
          <w:jc w:val="center"/>
        </w:trPr>
        <w:tc>
          <w:tcPr>
            <w:tcW w:w="1682" w:type="dxa"/>
          </w:tcPr>
          <w:p w14:paraId="2AD2A48A" w14:textId="77777777" w:rsidR="00433AFC" w:rsidRPr="00723975" w:rsidRDefault="00433AFC" w:rsidP="00433AFC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DATA:</w:t>
            </w:r>
          </w:p>
        </w:tc>
        <w:tc>
          <w:tcPr>
            <w:tcW w:w="3558" w:type="dxa"/>
            <w:vAlign w:val="center"/>
          </w:tcPr>
          <w:p w14:paraId="6DFF14B4" w14:textId="3C616F23" w:rsidR="00433AFC" w:rsidRPr="00723975" w:rsidRDefault="00723975" w:rsidP="00433AFC">
            <w:pPr>
              <w:spacing w:line="312" w:lineRule="auto"/>
              <w:jc w:val="center"/>
              <w:rPr>
                <w:rFonts w:ascii="Arial" w:hAnsi="Arial" w:cs="Arial"/>
                <w:b/>
              </w:rPr>
            </w:pPr>
            <w:r w:rsidRPr="00723975">
              <w:rPr>
                <w:rFonts w:ascii="Arial" w:hAnsi="Arial" w:cs="Arial"/>
                <w:b/>
              </w:rPr>
              <w:t>0</w:t>
            </w:r>
            <w:r w:rsidR="000322B9">
              <w:rPr>
                <w:rFonts w:ascii="Arial" w:hAnsi="Arial" w:cs="Arial"/>
                <w:b/>
              </w:rPr>
              <w:t>9</w:t>
            </w:r>
            <w:r w:rsidR="00433AFC" w:rsidRPr="00723975">
              <w:rPr>
                <w:rFonts w:ascii="Arial" w:hAnsi="Arial" w:cs="Arial"/>
                <w:b/>
              </w:rPr>
              <w:t>.2021</w:t>
            </w:r>
          </w:p>
        </w:tc>
        <w:tc>
          <w:tcPr>
            <w:tcW w:w="3013" w:type="dxa"/>
          </w:tcPr>
          <w:p w14:paraId="6DCA1DAC" w14:textId="77777777" w:rsidR="00433AFC" w:rsidRPr="00723975" w:rsidRDefault="00433AFC" w:rsidP="00433AFC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NR EGZEMPLARZA:</w:t>
            </w:r>
          </w:p>
        </w:tc>
        <w:tc>
          <w:tcPr>
            <w:tcW w:w="1670" w:type="dxa"/>
            <w:vAlign w:val="center"/>
          </w:tcPr>
          <w:p w14:paraId="7DE1390E" w14:textId="77777777" w:rsidR="00433AFC" w:rsidRPr="00723975" w:rsidRDefault="00433AFC" w:rsidP="00433AFC">
            <w:pPr>
              <w:spacing w:line="312" w:lineRule="auto"/>
              <w:jc w:val="center"/>
              <w:rPr>
                <w:rFonts w:ascii="Arial" w:hAnsi="Arial" w:cs="Arial"/>
                <w:b/>
              </w:rPr>
            </w:pPr>
          </w:p>
        </w:tc>
      </w:tr>
    </w:tbl>
    <w:p w14:paraId="50D30307" w14:textId="77777777" w:rsidR="00DA2B2C" w:rsidRPr="00723975" w:rsidRDefault="00DA2B2C" w:rsidP="00E62531">
      <w:pPr>
        <w:jc w:val="both"/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4A27F690" w14:textId="77777777" w:rsidR="00E22F35" w:rsidRPr="00723975" w:rsidRDefault="00E22F35" w:rsidP="00E62531">
      <w:pPr>
        <w:jc w:val="both"/>
        <w:rPr>
          <w:rFonts w:ascii="Arial" w:hAnsi="Arial" w:cs="Arial"/>
        </w:rPr>
      </w:pPr>
    </w:p>
    <w:p w14:paraId="7A2AD60A" w14:textId="77777777" w:rsidR="00FD43DC" w:rsidRPr="00723975" w:rsidRDefault="00FD43DC" w:rsidP="00E22F35">
      <w:pPr>
        <w:spacing w:after="0" w:line="312" w:lineRule="auto"/>
        <w:jc w:val="both"/>
        <w:rPr>
          <w:rFonts w:ascii="Arial" w:hAnsi="Arial" w:cs="Arial"/>
        </w:rPr>
      </w:pPr>
    </w:p>
    <w:p w14:paraId="586234C5" w14:textId="67B9AF38" w:rsidR="00FD43DC" w:rsidRPr="00723975" w:rsidRDefault="00B30E56" w:rsidP="00FD43DC">
      <w:pPr>
        <w:spacing w:after="0" w:line="312" w:lineRule="auto"/>
        <w:jc w:val="center"/>
        <w:rPr>
          <w:rFonts w:ascii="Arial Black" w:hAnsi="Arial Black" w:cs="Arial"/>
          <w:b/>
          <w:sz w:val="28"/>
        </w:rPr>
      </w:pPr>
      <w:r w:rsidRPr="00723975">
        <w:rPr>
          <w:rFonts w:ascii="Arial Black" w:hAnsi="Arial Black" w:cs="Arial"/>
          <w:b/>
          <w:sz w:val="28"/>
        </w:rPr>
        <w:t xml:space="preserve">PROJEKT </w:t>
      </w:r>
      <w:r w:rsidR="00555AD4">
        <w:rPr>
          <w:rFonts w:ascii="Arial Black" w:hAnsi="Arial Black" w:cs="Arial"/>
          <w:b/>
          <w:sz w:val="28"/>
        </w:rPr>
        <w:t>BUDOWLANO-WYKONAWCZY</w:t>
      </w:r>
    </w:p>
    <w:p w14:paraId="4A8F3C36" w14:textId="77777777" w:rsidR="00C84D1E" w:rsidRPr="00723975" w:rsidRDefault="00C84D1E" w:rsidP="00E22F35">
      <w:pPr>
        <w:spacing w:after="0" w:line="312" w:lineRule="auto"/>
        <w:jc w:val="both"/>
        <w:rPr>
          <w:rFonts w:ascii="Arial" w:hAnsi="Arial" w:cs="Arial"/>
        </w:rPr>
      </w:pPr>
    </w:p>
    <w:p w14:paraId="7405CADE" w14:textId="77777777" w:rsidR="00723975" w:rsidRPr="00723975" w:rsidRDefault="00723975" w:rsidP="00723975">
      <w:pPr>
        <w:spacing w:after="0" w:line="312" w:lineRule="auto"/>
        <w:jc w:val="center"/>
        <w:rPr>
          <w:rFonts w:ascii="Arial" w:hAnsi="Arial" w:cs="Arial"/>
          <w:i/>
          <w:sz w:val="24"/>
        </w:rPr>
      </w:pPr>
      <w:r w:rsidRPr="00723975">
        <w:rPr>
          <w:rFonts w:ascii="Arial" w:hAnsi="Arial" w:cs="Arial"/>
          <w:b/>
          <w:i/>
          <w:sz w:val="24"/>
        </w:rPr>
        <w:t>Przebudowa ul. Nadarzyńskiej w Piasecznie</w:t>
      </w:r>
    </w:p>
    <w:p w14:paraId="1D448C07" w14:textId="77777777" w:rsidR="00387A1C" w:rsidRPr="00723975" w:rsidRDefault="00387A1C" w:rsidP="00E22F35">
      <w:pPr>
        <w:spacing w:after="0" w:line="312" w:lineRule="auto"/>
        <w:jc w:val="both"/>
        <w:rPr>
          <w:rFonts w:ascii="Arial" w:hAnsi="Arial" w:cs="Arial"/>
        </w:rPr>
      </w:pPr>
    </w:p>
    <w:p w14:paraId="69BCB93D" w14:textId="77777777" w:rsidR="00C84D1E" w:rsidRPr="00723975" w:rsidRDefault="00C84D1E" w:rsidP="00C84D1E">
      <w:pPr>
        <w:spacing w:after="0" w:line="312" w:lineRule="auto"/>
        <w:jc w:val="center"/>
        <w:rPr>
          <w:rFonts w:ascii="Arial" w:hAnsi="Arial" w:cs="Arial"/>
          <w:b/>
        </w:rPr>
      </w:pPr>
      <w:r w:rsidRPr="00723975">
        <w:rPr>
          <w:rFonts w:ascii="Arial" w:hAnsi="Arial" w:cs="Arial"/>
          <w:b/>
        </w:rPr>
        <w:t>TOM II.</w:t>
      </w:r>
      <w:r w:rsidR="006D280E">
        <w:rPr>
          <w:rFonts w:ascii="Arial" w:hAnsi="Arial" w:cs="Arial"/>
          <w:b/>
        </w:rPr>
        <w:t>E</w:t>
      </w:r>
      <w:r w:rsidRPr="00723975">
        <w:rPr>
          <w:rFonts w:ascii="Arial" w:hAnsi="Arial" w:cs="Arial"/>
          <w:b/>
        </w:rPr>
        <w:t xml:space="preserve"> – </w:t>
      </w:r>
      <w:r w:rsidR="006D280E">
        <w:rPr>
          <w:rFonts w:ascii="Arial" w:hAnsi="Arial" w:cs="Arial"/>
          <w:b/>
        </w:rPr>
        <w:t>TELETECHNIKA</w:t>
      </w:r>
    </w:p>
    <w:p w14:paraId="081B4B0E" w14:textId="77777777" w:rsidR="00C84D1E" w:rsidRPr="00723975" w:rsidRDefault="00C84D1E" w:rsidP="00E22F35">
      <w:pPr>
        <w:spacing w:after="0" w:line="312" w:lineRule="auto"/>
        <w:jc w:val="both"/>
        <w:rPr>
          <w:rFonts w:ascii="Arial" w:hAnsi="Arial" w:cs="Arial"/>
        </w:rPr>
      </w:pPr>
    </w:p>
    <w:p w14:paraId="1A1B0F29" w14:textId="77777777" w:rsidR="00FD43DC" w:rsidRPr="00723975" w:rsidRDefault="00387A1C" w:rsidP="00387A1C">
      <w:pPr>
        <w:spacing w:after="0" w:line="312" w:lineRule="auto"/>
        <w:jc w:val="center"/>
        <w:rPr>
          <w:rFonts w:ascii="Arial" w:hAnsi="Arial" w:cs="Arial"/>
          <w:b/>
        </w:rPr>
      </w:pPr>
      <w:r w:rsidRPr="00723975">
        <w:rPr>
          <w:rFonts w:ascii="Arial" w:hAnsi="Arial" w:cs="Arial"/>
          <w:b/>
        </w:rPr>
        <w:t xml:space="preserve">ZAWARTOŚĆ </w:t>
      </w:r>
      <w:r w:rsidR="008407CD" w:rsidRPr="00723975">
        <w:rPr>
          <w:rFonts w:ascii="Arial" w:hAnsi="Arial" w:cs="Arial"/>
          <w:b/>
        </w:rPr>
        <w:t>OPRACOWANIA</w:t>
      </w:r>
      <w:r w:rsidRPr="00723975">
        <w:rPr>
          <w:rFonts w:ascii="Arial" w:hAnsi="Arial" w:cs="Arial"/>
          <w:b/>
        </w:rPr>
        <w:t>:</w:t>
      </w:r>
    </w:p>
    <w:p w14:paraId="1B215EC7" w14:textId="77777777" w:rsidR="00387A1C" w:rsidRPr="00723975" w:rsidRDefault="00387A1C" w:rsidP="00E22F35">
      <w:pPr>
        <w:pBdr>
          <w:bottom w:val="single" w:sz="6" w:space="1" w:color="auto"/>
        </w:pBdr>
        <w:spacing w:after="0" w:line="312" w:lineRule="auto"/>
        <w:jc w:val="both"/>
        <w:rPr>
          <w:rFonts w:ascii="Arial" w:hAnsi="Arial" w:cs="Arial"/>
        </w:rPr>
      </w:pPr>
    </w:p>
    <w:sdt>
      <w:sdtPr>
        <w:rPr>
          <w:rFonts w:ascii="Arial" w:eastAsiaTheme="minorHAnsi" w:hAnsi="Arial" w:cs="Arial"/>
          <w:color w:val="auto"/>
          <w:sz w:val="20"/>
          <w:szCs w:val="20"/>
          <w:lang w:eastAsia="en-US"/>
        </w:rPr>
        <w:id w:val="115573089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A3DCBB0" w14:textId="77777777" w:rsidR="00051FA2" w:rsidRPr="00B9163F" w:rsidRDefault="00051FA2" w:rsidP="00B9163F">
          <w:pPr>
            <w:pStyle w:val="Nagwekspisutreci"/>
            <w:spacing w:before="0" w:line="288" w:lineRule="auto"/>
            <w:rPr>
              <w:rFonts w:ascii="Arial" w:hAnsi="Arial" w:cs="Arial"/>
              <w:color w:val="auto"/>
              <w:sz w:val="20"/>
              <w:szCs w:val="20"/>
            </w:rPr>
          </w:pPr>
        </w:p>
        <w:p w14:paraId="6704B62B" w14:textId="5E35002C" w:rsidR="00B9163F" w:rsidRPr="00B9163F" w:rsidRDefault="00051FA2" w:rsidP="00B9163F">
          <w:pPr>
            <w:pStyle w:val="Spistreci1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r w:rsidRPr="00B9163F">
            <w:rPr>
              <w:rFonts w:ascii="Arial" w:hAnsi="Arial" w:cs="Arial"/>
              <w:sz w:val="20"/>
              <w:szCs w:val="20"/>
            </w:rPr>
            <w:fldChar w:fldCharType="begin"/>
          </w:r>
          <w:r w:rsidRPr="00B9163F">
            <w:rPr>
              <w:rFonts w:ascii="Arial" w:hAnsi="Arial" w:cs="Arial"/>
              <w:sz w:val="20"/>
              <w:szCs w:val="20"/>
            </w:rPr>
            <w:instrText xml:space="preserve"> TOC \o "1-3" \h \z \u </w:instrText>
          </w:r>
          <w:r w:rsidRPr="00B9163F">
            <w:rPr>
              <w:rFonts w:ascii="Arial" w:hAnsi="Arial" w:cs="Arial"/>
              <w:sz w:val="20"/>
              <w:szCs w:val="20"/>
            </w:rPr>
            <w:fldChar w:fldCharType="separate"/>
          </w:r>
          <w:hyperlink w:anchor="_Toc84108464" w:history="1">
            <w:r w:rsidR="00B9163F" w:rsidRPr="00B9163F">
              <w:rPr>
                <w:rStyle w:val="Hipercze"/>
                <w:rFonts w:ascii="Arial" w:hAnsi="Arial" w:cs="Arial"/>
                <w:b/>
                <w:noProof/>
              </w:rPr>
              <w:t>CZĘŚĆ FORMALNO-PRAWNA</w:t>
            </w:r>
            <w:r w:rsidR="00B9163F" w:rsidRPr="00B9163F">
              <w:rPr>
                <w:rFonts w:ascii="Arial" w:hAnsi="Arial" w:cs="Arial"/>
                <w:noProof/>
                <w:webHidden/>
              </w:rPr>
              <w:tab/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begin"/>
            </w:r>
            <w:r w:rsidR="00B9163F" w:rsidRPr="00B9163F">
              <w:rPr>
                <w:rFonts w:ascii="Arial" w:hAnsi="Arial" w:cs="Arial"/>
                <w:noProof/>
                <w:webHidden/>
              </w:rPr>
              <w:instrText xml:space="preserve"> PAGEREF _Toc84108464 \h </w:instrText>
            </w:r>
            <w:r w:rsidR="00B9163F" w:rsidRPr="00B9163F">
              <w:rPr>
                <w:rFonts w:ascii="Arial" w:hAnsi="Arial" w:cs="Arial"/>
                <w:noProof/>
                <w:webHidden/>
              </w:rPr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9163F" w:rsidRPr="00B9163F">
              <w:rPr>
                <w:rFonts w:ascii="Arial" w:hAnsi="Arial" w:cs="Arial"/>
                <w:noProof/>
                <w:webHidden/>
              </w:rPr>
              <w:t>3</w:t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ACD8303" w14:textId="61498EA3" w:rsidR="00B9163F" w:rsidRPr="00B9163F" w:rsidRDefault="00126AD4" w:rsidP="00B9163F">
          <w:pPr>
            <w:pStyle w:val="Spistreci2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hyperlink w:anchor="_Toc84108465" w:history="1">
            <w:r w:rsidR="00B9163F" w:rsidRPr="00B9163F">
              <w:rPr>
                <w:rStyle w:val="Hipercze"/>
                <w:rFonts w:ascii="Arial" w:hAnsi="Arial" w:cs="Arial"/>
                <w:b/>
                <w:noProof/>
              </w:rPr>
              <w:t>DECYZJA O STWIERDZENIU PRZYGOTOWANIA ZAWODOWEGO</w:t>
            </w:r>
            <w:r w:rsidR="00B9163F" w:rsidRPr="00B9163F">
              <w:rPr>
                <w:rFonts w:ascii="Arial" w:hAnsi="Arial" w:cs="Arial"/>
                <w:noProof/>
                <w:webHidden/>
              </w:rPr>
              <w:tab/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begin"/>
            </w:r>
            <w:r w:rsidR="00B9163F" w:rsidRPr="00B9163F">
              <w:rPr>
                <w:rFonts w:ascii="Arial" w:hAnsi="Arial" w:cs="Arial"/>
                <w:noProof/>
                <w:webHidden/>
              </w:rPr>
              <w:instrText xml:space="preserve"> PAGEREF _Toc84108465 \h </w:instrText>
            </w:r>
            <w:r w:rsidR="00B9163F" w:rsidRPr="00B9163F">
              <w:rPr>
                <w:rFonts w:ascii="Arial" w:hAnsi="Arial" w:cs="Arial"/>
                <w:noProof/>
                <w:webHidden/>
              </w:rPr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9163F" w:rsidRPr="00B9163F">
              <w:rPr>
                <w:rFonts w:ascii="Arial" w:hAnsi="Arial" w:cs="Arial"/>
                <w:noProof/>
                <w:webHidden/>
              </w:rPr>
              <w:t>4</w:t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927D970" w14:textId="5F86006C" w:rsidR="00B9163F" w:rsidRPr="00B9163F" w:rsidRDefault="00126AD4" w:rsidP="00B9163F">
          <w:pPr>
            <w:pStyle w:val="Spistreci2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hyperlink w:anchor="_Toc84108466" w:history="1">
            <w:r w:rsidR="00B9163F" w:rsidRPr="00B9163F">
              <w:rPr>
                <w:rStyle w:val="Hipercze"/>
                <w:rFonts w:ascii="Arial" w:hAnsi="Arial" w:cs="Arial"/>
                <w:b/>
                <w:noProof/>
              </w:rPr>
              <w:t>OŚWIADCZENIE PROJEKTANTA</w:t>
            </w:r>
            <w:r w:rsidR="00B9163F" w:rsidRPr="00B9163F">
              <w:rPr>
                <w:rFonts w:ascii="Arial" w:hAnsi="Arial" w:cs="Arial"/>
                <w:noProof/>
                <w:webHidden/>
              </w:rPr>
              <w:tab/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begin"/>
            </w:r>
            <w:r w:rsidR="00B9163F" w:rsidRPr="00B9163F">
              <w:rPr>
                <w:rFonts w:ascii="Arial" w:hAnsi="Arial" w:cs="Arial"/>
                <w:noProof/>
                <w:webHidden/>
              </w:rPr>
              <w:instrText xml:space="preserve"> PAGEREF _Toc84108466 \h </w:instrText>
            </w:r>
            <w:r w:rsidR="00B9163F" w:rsidRPr="00B9163F">
              <w:rPr>
                <w:rFonts w:ascii="Arial" w:hAnsi="Arial" w:cs="Arial"/>
                <w:noProof/>
                <w:webHidden/>
              </w:rPr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9163F" w:rsidRPr="00B9163F">
              <w:rPr>
                <w:rFonts w:ascii="Arial" w:hAnsi="Arial" w:cs="Arial"/>
                <w:noProof/>
                <w:webHidden/>
              </w:rPr>
              <w:t>6</w:t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8CD853E" w14:textId="7658DFA2" w:rsidR="00B9163F" w:rsidRPr="00B9163F" w:rsidRDefault="00126AD4" w:rsidP="00B9163F">
          <w:pPr>
            <w:pStyle w:val="Spistreci1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hyperlink w:anchor="_Toc84108467" w:history="1">
            <w:r w:rsidR="00B9163F" w:rsidRPr="00B9163F">
              <w:rPr>
                <w:rStyle w:val="Hipercze"/>
                <w:rFonts w:ascii="Arial" w:hAnsi="Arial" w:cs="Arial"/>
                <w:b/>
                <w:noProof/>
              </w:rPr>
              <w:t>OPIS TECHNICZNY</w:t>
            </w:r>
            <w:r w:rsidR="00B9163F" w:rsidRPr="00B9163F">
              <w:rPr>
                <w:rFonts w:ascii="Arial" w:hAnsi="Arial" w:cs="Arial"/>
                <w:noProof/>
                <w:webHidden/>
              </w:rPr>
              <w:tab/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begin"/>
            </w:r>
            <w:r w:rsidR="00B9163F" w:rsidRPr="00B9163F">
              <w:rPr>
                <w:rFonts w:ascii="Arial" w:hAnsi="Arial" w:cs="Arial"/>
                <w:noProof/>
                <w:webHidden/>
              </w:rPr>
              <w:instrText xml:space="preserve"> PAGEREF _Toc84108467 \h </w:instrText>
            </w:r>
            <w:r w:rsidR="00B9163F" w:rsidRPr="00B9163F">
              <w:rPr>
                <w:rFonts w:ascii="Arial" w:hAnsi="Arial" w:cs="Arial"/>
                <w:noProof/>
                <w:webHidden/>
              </w:rPr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9163F" w:rsidRPr="00B9163F">
              <w:rPr>
                <w:rFonts w:ascii="Arial" w:hAnsi="Arial" w:cs="Arial"/>
                <w:noProof/>
                <w:webHidden/>
              </w:rPr>
              <w:t>8</w:t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F7D5033" w14:textId="72747A12" w:rsidR="00B9163F" w:rsidRPr="00B9163F" w:rsidRDefault="00126AD4" w:rsidP="00B9163F">
          <w:pPr>
            <w:pStyle w:val="Spistreci3"/>
            <w:tabs>
              <w:tab w:val="left" w:pos="88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468" w:history="1">
            <w:r w:rsidR="00B9163F" w:rsidRPr="00B9163F">
              <w:rPr>
                <w:rStyle w:val="Hipercze"/>
                <w:rFonts w:ascii="Arial" w:hAnsi="Arial" w:cs="Arial"/>
                <w:b/>
                <w:noProof/>
              </w:rPr>
              <w:t>1.</w:t>
            </w:r>
            <w:r w:rsidR="00B9163F" w:rsidRPr="00B9163F">
              <w:rPr>
                <w:rFonts w:ascii="Arial" w:hAnsi="Arial" w:cs="Arial"/>
                <w:noProof/>
              </w:rPr>
              <w:tab/>
            </w:r>
            <w:r w:rsidR="00B9163F" w:rsidRPr="00B9163F">
              <w:rPr>
                <w:rStyle w:val="Hipercze"/>
                <w:rFonts w:ascii="Arial" w:hAnsi="Arial" w:cs="Arial"/>
                <w:b/>
                <w:noProof/>
              </w:rPr>
              <w:t>CZĘŚĆ OGÓLNA</w:t>
            </w:r>
            <w:r w:rsidR="00B9163F" w:rsidRPr="00B9163F">
              <w:rPr>
                <w:rFonts w:ascii="Arial" w:hAnsi="Arial" w:cs="Arial"/>
                <w:noProof/>
                <w:webHidden/>
              </w:rPr>
              <w:tab/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begin"/>
            </w:r>
            <w:r w:rsidR="00B9163F" w:rsidRPr="00B9163F">
              <w:rPr>
                <w:rFonts w:ascii="Arial" w:hAnsi="Arial" w:cs="Arial"/>
                <w:noProof/>
                <w:webHidden/>
              </w:rPr>
              <w:instrText xml:space="preserve"> PAGEREF _Toc84108468 \h </w:instrText>
            </w:r>
            <w:r w:rsidR="00B9163F" w:rsidRPr="00B9163F">
              <w:rPr>
                <w:rFonts w:ascii="Arial" w:hAnsi="Arial" w:cs="Arial"/>
                <w:noProof/>
                <w:webHidden/>
              </w:rPr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9163F" w:rsidRPr="00B9163F">
              <w:rPr>
                <w:rFonts w:ascii="Arial" w:hAnsi="Arial" w:cs="Arial"/>
                <w:noProof/>
                <w:webHidden/>
              </w:rPr>
              <w:t>9</w:t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57A829B" w14:textId="78BEA697" w:rsidR="00B9163F" w:rsidRPr="00B9163F" w:rsidRDefault="00126AD4" w:rsidP="00B9163F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469" w:history="1">
            <w:r w:rsidR="00B9163F" w:rsidRPr="00B9163F">
              <w:rPr>
                <w:rStyle w:val="Hipercze"/>
                <w:rFonts w:ascii="Arial" w:hAnsi="Arial" w:cs="Arial"/>
                <w:b/>
                <w:noProof/>
              </w:rPr>
              <w:t>1.1.</w:t>
            </w:r>
            <w:r w:rsidR="00B9163F" w:rsidRPr="00B9163F">
              <w:rPr>
                <w:rFonts w:ascii="Arial" w:hAnsi="Arial" w:cs="Arial"/>
                <w:noProof/>
              </w:rPr>
              <w:tab/>
            </w:r>
            <w:r w:rsidR="00B9163F" w:rsidRPr="00B9163F">
              <w:rPr>
                <w:rStyle w:val="Hipercze"/>
                <w:rFonts w:ascii="Arial" w:hAnsi="Arial" w:cs="Arial"/>
                <w:b/>
                <w:noProof/>
              </w:rPr>
              <w:t>Przedmiot inwestycji</w:t>
            </w:r>
            <w:r w:rsidR="00B9163F" w:rsidRPr="00B9163F">
              <w:rPr>
                <w:rFonts w:ascii="Arial" w:hAnsi="Arial" w:cs="Arial"/>
                <w:noProof/>
                <w:webHidden/>
              </w:rPr>
              <w:tab/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begin"/>
            </w:r>
            <w:r w:rsidR="00B9163F" w:rsidRPr="00B9163F">
              <w:rPr>
                <w:rFonts w:ascii="Arial" w:hAnsi="Arial" w:cs="Arial"/>
                <w:noProof/>
                <w:webHidden/>
              </w:rPr>
              <w:instrText xml:space="preserve"> PAGEREF _Toc84108469 \h </w:instrText>
            </w:r>
            <w:r w:rsidR="00B9163F" w:rsidRPr="00B9163F">
              <w:rPr>
                <w:rFonts w:ascii="Arial" w:hAnsi="Arial" w:cs="Arial"/>
                <w:noProof/>
                <w:webHidden/>
              </w:rPr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9163F" w:rsidRPr="00B9163F">
              <w:rPr>
                <w:rFonts w:ascii="Arial" w:hAnsi="Arial" w:cs="Arial"/>
                <w:noProof/>
                <w:webHidden/>
              </w:rPr>
              <w:t>9</w:t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7F13221" w14:textId="164BCC9F" w:rsidR="00B9163F" w:rsidRPr="00B9163F" w:rsidRDefault="00126AD4" w:rsidP="00B9163F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470" w:history="1">
            <w:r w:rsidR="00B9163F" w:rsidRPr="00B9163F">
              <w:rPr>
                <w:rStyle w:val="Hipercze"/>
                <w:rFonts w:ascii="Arial" w:hAnsi="Arial" w:cs="Arial"/>
                <w:b/>
                <w:noProof/>
              </w:rPr>
              <w:t>1.2.</w:t>
            </w:r>
            <w:r w:rsidR="00B9163F" w:rsidRPr="00B9163F">
              <w:rPr>
                <w:rFonts w:ascii="Arial" w:hAnsi="Arial" w:cs="Arial"/>
                <w:noProof/>
              </w:rPr>
              <w:tab/>
            </w:r>
            <w:r w:rsidR="00B9163F" w:rsidRPr="00B9163F">
              <w:rPr>
                <w:rStyle w:val="Hipercze"/>
                <w:rFonts w:ascii="Arial" w:hAnsi="Arial" w:cs="Arial"/>
                <w:b/>
                <w:noProof/>
              </w:rPr>
              <w:t>Nazwa inwestora</w:t>
            </w:r>
            <w:r w:rsidR="00B9163F" w:rsidRPr="00B9163F">
              <w:rPr>
                <w:rFonts w:ascii="Arial" w:hAnsi="Arial" w:cs="Arial"/>
                <w:noProof/>
                <w:webHidden/>
              </w:rPr>
              <w:tab/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begin"/>
            </w:r>
            <w:r w:rsidR="00B9163F" w:rsidRPr="00B9163F">
              <w:rPr>
                <w:rFonts w:ascii="Arial" w:hAnsi="Arial" w:cs="Arial"/>
                <w:noProof/>
                <w:webHidden/>
              </w:rPr>
              <w:instrText xml:space="preserve"> PAGEREF _Toc84108470 \h </w:instrText>
            </w:r>
            <w:r w:rsidR="00B9163F" w:rsidRPr="00B9163F">
              <w:rPr>
                <w:rFonts w:ascii="Arial" w:hAnsi="Arial" w:cs="Arial"/>
                <w:noProof/>
                <w:webHidden/>
              </w:rPr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9163F" w:rsidRPr="00B9163F">
              <w:rPr>
                <w:rFonts w:ascii="Arial" w:hAnsi="Arial" w:cs="Arial"/>
                <w:noProof/>
                <w:webHidden/>
              </w:rPr>
              <w:t>9</w:t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B1CC9D9" w14:textId="3D9070A8" w:rsidR="00B9163F" w:rsidRPr="00B9163F" w:rsidRDefault="00126AD4" w:rsidP="00B9163F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471" w:history="1">
            <w:r w:rsidR="00B9163F" w:rsidRPr="00B9163F">
              <w:rPr>
                <w:rStyle w:val="Hipercze"/>
                <w:rFonts w:ascii="Arial" w:hAnsi="Arial" w:cs="Arial"/>
                <w:b/>
                <w:noProof/>
              </w:rPr>
              <w:t>1.3.</w:t>
            </w:r>
            <w:r w:rsidR="00B9163F" w:rsidRPr="00B9163F">
              <w:rPr>
                <w:rFonts w:ascii="Arial" w:hAnsi="Arial" w:cs="Arial"/>
                <w:noProof/>
              </w:rPr>
              <w:tab/>
            </w:r>
            <w:r w:rsidR="00B9163F" w:rsidRPr="00B9163F">
              <w:rPr>
                <w:rStyle w:val="Hipercze"/>
                <w:rFonts w:ascii="Arial" w:hAnsi="Arial" w:cs="Arial"/>
                <w:b/>
                <w:noProof/>
              </w:rPr>
              <w:t>Nazwa jednostki projektowej</w:t>
            </w:r>
            <w:r w:rsidR="00B9163F" w:rsidRPr="00B9163F">
              <w:rPr>
                <w:rFonts w:ascii="Arial" w:hAnsi="Arial" w:cs="Arial"/>
                <w:noProof/>
                <w:webHidden/>
              </w:rPr>
              <w:tab/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begin"/>
            </w:r>
            <w:r w:rsidR="00B9163F" w:rsidRPr="00B9163F">
              <w:rPr>
                <w:rFonts w:ascii="Arial" w:hAnsi="Arial" w:cs="Arial"/>
                <w:noProof/>
                <w:webHidden/>
              </w:rPr>
              <w:instrText xml:space="preserve"> PAGEREF _Toc84108471 \h </w:instrText>
            </w:r>
            <w:r w:rsidR="00B9163F" w:rsidRPr="00B9163F">
              <w:rPr>
                <w:rFonts w:ascii="Arial" w:hAnsi="Arial" w:cs="Arial"/>
                <w:noProof/>
                <w:webHidden/>
              </w:rPr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9163F" w:rsidRPr="00B9163F">
              <w:rPr>
                <w:rFonts w:ascii="Arial" w:hAnsi="Arial" w:cs="Arial"/>
                <w:noProof/>
                <w:webHidden/>
              </w:rPr>
              <w:t>9</w:t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A78439A" w14:textId="50C4ACC0" w:rsidR="00B9163F" w:rsidRPr="00B9163F" w:rsidRDefault="00126AD4" w:rsidP="00B9163F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472" w:history="1">
            <w:r w:rsidR="00B9163F" w:rsidRPr="00B9163F">
              <w:rPr>
                <w:rStyle w:val="Hipercze"/>
                <w:rFonts w:ascii="Arial" w:hAnsi="Arial" w:cs="Arial"/>
                <w:b/>
                <w:noProof/>
              </w:rPr>
              <w:t>1.4.</w:t>
            </w:r>
            <w:r w:rsidR="00B9163F" w:rsidRPr="00B9163F">
              <w:rPr>
                <w:rFonts w:ascii="Arial" w:hAnsi="Arial" w:cs="Arial"/>
                <w:noProof/>
              </w:rPr>
              <w:tab/>
            </w:r>
            <w:r w:rsidR="00B9163F" w:rsidRPr="00B9163F">
              <w:rPr>
                <w:rStyle w:val="Hipercze"/>
                <w:rFonts w:ascii="Arial" w:hAnsi="Arial" w:cs="Arial"/>
                <w:b/>
                <w:noProof/>
              </w:rPr>
              <w:t>Podstawa formalno-prawna opracowania</w:t>
            </w:r>
            <w:r w:rsidR="00B9163F" w:rsidRPr="00B9163F">
              <w:rPr>
                <w:rFonts w:ascii="Arial" w:hAnsi="Arial" w:cs="Arial"/>
                <w:noProof/>
                <w:webHidden/>
              </w:rPr>
              <w:tab/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begin"/>
            </w:r>
            <w:r w:rsidR="00B9163F" w:rsidRPr="00B9163F">
              <w:rPr>
                <w:rFonts w:ascii="Arial" w:hAnsi="Arial" w:cs="Arial"/>
                <w:noProof/>
                <w:webHidden/>
              </w:rPr>
              <w:instrText xml:space="preserve"> PAGEREF _Toc84108472 \h </w:instrText>
            </w:r>
            <w:r w:rsidR="00B9163F" w:rsidRPr="00B9163F">
              <w:rPr>
                <w:rFonts w:ascii="Arial" w:hAnsi="Arial" w:cs="Arial"/>
                <w:noProof/>
                <w:webHidden/>
              </w:rPr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9163F" w:rsidRPr="00B9163F">
              <w:rPr>
                <w:rFonts w:ascii="Arial" w:hAnsi="Arial" w:cs="Arial"/>
                <w:noProof/>
                <w:webHidden/>
              </w:rPr>
              <w:t>9</w:t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2C64682" w14:textId="0AB7C299" w:rsidR="00B9163F" w:rsidRPr="00B9163F" w:rsidRDefault="00126AD4" w:rsidP="00B9163F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473" w:history="1">
            <w:r w:rsidR="00B9163F" w:rsidRPr="00B9163F">
              <w:rPr>
                <w:rStyle w:val="Hipercze"/>
                <w:rFonts w:ascii="Arial" w:hAnsi="Arial" w:cs="Arial"/>
                <w:b/>
                <w:noProof/>
              </w:rPr>
              <w:t>1.5.</w:t>
            </w:r>
            <w:r w:rsidR="00B9163F" w:rsidRPr="00B9163F">
              <w:rPr>
                <w:rFonts w:ascii="Arial" w:hAnsi="Arial" w:cs="Arial"/>
                <w:noProof/>
              </w:rPr>
              <w:tab/>
            </w:r>
            <w:r w:rsidR="00B9163F" w:rsidRPr="00B9163F">
              <w:rPr>
                <w:rStyle w:val="Hipercze"/>
                <w:rFonts w:ascii="Arial" w:hAnsi="Arial" w:cs="Arial"/>
                <w:b/>
                <w:noProof/>
              </w:rPr>
              <w:t>Podstawy techniczne oraz materiały wyjściowe i archiwalne</w:t>
            </w:r>
            <w:r w:rsidR="00B9163F" w:rsidRPr="00B9163F">
              <w:rPr>
                <w:rFonts w:ascii="Arial" w:hAnsi="Arial" w:cs="Arial"/>
                <w:noProof/>
                <w:webHidden/>
              </w:rPr>
              <w:tab/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begin"/>
            </w:r>
            <w:r w:rsidR="00B9163F" w:rsidRPr="00B9163F">
              <w:rPr>
                <w:rFonts w:ascii="Arial" w:hAnsi="Arial" w:cs="Arial"/>
                <w:noProof/>
                <w:webHidden/>
              </w:rPr>
              <w:instrText xml:space="preserve"> PAGEREF _Toc84108473 \h </w:instrText>
            </w:r>
            <w:r w:rsidR="00B9163F" w:rsidRPr="00B9163F">
              <w:rPr>
                <w:rFonts w:ascii="Arial" w:hAnsi="Arial" w:cs="Arial"/>
                <w:noProof/>
                <w:webHidden/>
              </w:rPr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9163F" w:rsidRPr="00B9163F">
              <w:rPr>
                <w:rFonts w:ascii="Arial" w:hAnsi="Arial" w:cs="Arial"/>
                <w:noProof/>
                <w:webHidden/>
              </w:rPr>
              <w:t>9</w:t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B8BC1B7" w14:textId="76B27BE5" w:rsidR="00B9163F" w:rsidRPr="00B9163F" w:rsidRDefault="00126AD4" w:rsidP="00B9163F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474" w:history="1">
            <w:r w:rsidR="00B9163F" w:rsidRPr="00B9163F">
              <w:rPr>
                <w:rStyle w:val="Hipercze"/>
                <w:rFonts w:ascii="Arial" w:hAnsi="Arial" w:cs="Arial"/>
                <w:b/>
                <w:noProof/>
              </w:rPr>
              <w:t>1.6.</w:t>
            </w:r>
            <w:r w:rsidR="00B9163F" w:rsidRPr="00B9163F">
              <w:rPr>
                <w:rFonts w:ascii="Arial" w:hAnsi="Arial" w:cs="Arial"/>
                <w:noProof/>
              </w:rPr>
              <w:tab/>
            </w:r>
            <w:r w:rsidR="00B9163F" w:rsidRPr="00B9163F">
              <w:rPr>
                <w:rStyle w:val="Hipercze"/>
                <w:rFonts w:ascii="Arial" w:hAnsi="Arial" w:cs="Arial"/>
                <w:b/>
                <w:noProof/>
              </w:rPr>
              <w:t>Lokalizacja inwestycji</w:t>
            </w:r>
            <w:r w:rsidR="00B9163F" w:rsidRPr="00B9163F">
              <w:rPr>
                <w:rFonts w:ascii="Arial" w:hAnsi="Arial" w:cs="Arial"/>
                <w:noProof/>
                <w:webHidden/>
              </w:rPr>
              <w:tab/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begin"/>
            </w:r>
            <w:r w:rsidR="00B9163F" w:rsidRPr="00B9163F">
              <w:rPr>
                <w:rFonts w:ascii="Arial" w:hAnsi="Arial" w:cs="Arial"/>
                <w:noProof/>
                <w:webHidden/>
              </w:rPr>
              <w:instrText xml:space="preserve"> PAGEREF _Toc84108474 \h </w:instrText>
            </w:r>
            <w:r w:rsidR="00B9163F" w:rsidRPr="00B9163F">
              <w:rPr>
                <w:rFonts w:ascii="Arial" w:hAnsi="Arial" w:cs="Arial"/>
                <w:noProof/>
                <w:webHidden/>
              </w:rPr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9163F" w:rsidRPr="00B9163F">
              <w:rPr>
                <w:rFonts w:ascii="Arial" w:hAnsi="Arial" w:cs="Arial"/>
                <w:noProof/>
                <w:webHidden/>
              </w:rPr>
              <w:t>9</w:t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B93772D" w14:textId="7A4783E8" w:rsidR="00B9163F" w:rsidRPr="00B9163F" w:rsidRDefault="00126AD4" w:rsidP="00B9163F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475" w:history="1">
            <w:r w:rsidR="00B9163F" w:rsidRPr="00B9163F">
              <w:rPr>
                <w:rStyle w:val="Hipercze"/>
                <w:rFonts w:ascii="Arial" w:hAnsi="Arial" w:cs="Arial"/>
                <w:b/>
                <w:noProof/>
              </w:rPr>
              <w:t>1.7.</w:t>
            </w:r>
            <w:r w:rsidR="00B9163F" w:rsidRPr="00B9163F">
              <w:rPr>
                <w:rFonts w:ascii="Arial" w:hAnsi="Arial" w:cs="Arial"/>
                <w:noProof/>
              </w:rPr>
              <w:tab/>
            </w:r>
            <w:r w:rsidR="00B9163F" w:rsidRPr="00B9163F">
              <w:rPr>
                <w:rStyle w:val="Hipercze"/>
                <w:rFonts w:ascii="Arial" w:hAnsi="Arial" w:cs="Arial"/>
                <w:b/>
                <w:noProof/>
              </w:rPr>
              <w:t>Przedmiot i cel opracowania</w:t>
            </w:r>
            <w:r w:rsidR="00B9163F" w:rsidRPr="00B9163F">
              <w:rPr>
                <w:rFonts w:ascii="Arial" w:hAnsi="Arial" w:cs="Arial"/>
                <w:noProof/>
                <w:webHidden/>
              </w:rPr>
              <w:tab/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begin"/>
            </w:r>
            <w:r w:rsidR="00B9163F" w:rsidRPr="00B9163F">
              <w:rPr>
                <w:rFonts w:ascii="Arial" w:hAnsi="Arial" w:cs="Arial"/>
                <w:noProof/>
                <w:webHidden/>
              </w:rPr>
              <w:instrText xml:space="preserve"> PAGEREF _Toc84108475 \h </w:instrText>
            </w:r>
            <w:r w:rsidR="00B9163F" w:rsidRPr="00B9163F">
              <w:rPr>
                <w:rFonts w:ascii="Arial" w:hAnsi="Arial" w:cs="Arial"/>
                <w:noProof/>
                <w:webHidden/>
              </w:rPr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9163F" w:rsidRPr="00B9163F">
              <w:rPr>
                <w:rFonts w:ascii="Arial" w:hAnsi="Arial" w:cs="Arial"/>
                <w:noProof/>
                <w:webHidden/>
              </w:rPr>
              <w:t>9</w:t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34FD031" w14:textId="5154C439" w:rsidR="00B9163F" w:rsidRPr="00B9163F" w:rsidRDefault="00126AD4" w:rsidP="00B9163F">
          <w:pPr>
            <w:pStyle w:val="Spistreci3"/>
            <w:tabs>
              <w:tab w:val="left" w:pos="88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476" w:history="1">
            <w:r w:rsidR="00B9163F" w:rsidRPr="00B9163F">
              <w:rPr>
                <w:rStyle w:val="Hipercze"/>
                <w:rFonts w:ascii="Arial" w:hAnsi="Arial" w:cs="Arial"/>
                <w:b/>
                <w:noProof/>
              </w:rPr>
              <w:t>2.</w:t>
            </w:r>
            <w:r w:rsidR="00B9163F" w:rsidRPr="00B9163F">
              <w:rPr>
                <w:rFonts w:ascii="Arial" w:hAnsi="Arial" w:cs="Arial"/>
                <w:noProof/>
              </w:rPr>
              <w:tab/>
            </w:r>
            <w:r w:rsidR="00B9163F" w:rsidRPr="00B9163F">
              <w:rPr>
                <w:rStyle w:val="Hipercze"/>
                <w:rFonts w:ascii="Arial" w:hAnsi="Arial" w:cs="Arial"/>
                <w:b/>
                <w:noProof/>
              </w:rPr>
              <w:t>ISTNIEJĄCY STAN ZAGOSPODAROWANIA TERENU</w:t>
            </w:r>
            <w:r w:rsidR="00B9163F" w:rsidRPr="00B9163F">
              <w:rPr>
                <w:rFonts w:ascii="Arial" w:hAnsi="Arial" w:cs="Arial"/>
                <w:noProof/>
                <w:webHidden/>
              </w:rPr>
              <w:tab/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begin"/>
            </w:r>
            <w:r w:rsidR="00B9163F" w:rsidRPr="00B9163F">
              <w:rPr>
                <w:rFonts w:ascii="Arial" w:hAnsi="Arial" w:cs="Arial"/>
                <w:noProof/>
                <w:webHidden/>
              </w:rPr>
              <w:instrText xml:space="preserve"> PAGEREF _Toc84108476 \h </w:instrText>
            </w:r>
            <w:r w:rsidR="00B9163F" w:rsidRPr="00B9163F">
              <w:rPr>
                <w:rFonts w:ascii="Arial" w:hAnsi="Arial" w:cs="Arial"/>
                <w:noProof/>
                <w:webHidden/>
              </w:rPr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9163F" w:rsidRPr="00B9163F">
              <w:rPr>
                <w:rFonts w:ascii="Arial" w:hAnsi="Arial" w:cs="Arial"/>
                <w:noProof/>
                <w:webHidden/>
              </w:rPr>
              <w:t>10</w:t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7F2AF48" w14:textId="47BF1CB2" w:rsidR="00B9163F" w:rsidRPr="00B9163F" w:rsidRDefault="00126AD4" w:rsidP="00B9163F">
          <w:pPr>
            <w:pStyle w:val="Spistreci3"/>
            <w:tabs>
              <w:tab w:val="left" w:pos="88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477" w:history="1">
            <w:r w:rsidR="00B9163F" w:rsidRPr="00B9163F">
              <w:rPr>
                <w:rStyle w:val="Hipercze"/>
                <w:rFonts w:ascii="Arial" w:hAnsi="Arial" w:cs="Arial"/>
                <w:b/>
                <w:noProof/>
              </w:rPr>
              <w:t>3.</w:t>
            </w:r>
            <w:r w:rsidR="00B9163F" w:rsidRPr="00B9163F">
              <w:rPr>
                <w:rFonts w:ascii="Arial" w:hAnsi="Arial" w:cs="Arial"/>
                <w:noProof/>
              </w:rPr>
              <w:tab/>
            </w:r>
            <w:r w:rsidR="00B9163F" w:rsidRPr="00B9163F">
              <w:rPr>
                <w:rStyle w:val="Hipercze"/>
                <w:rFonts w:ascii="Arial" w:hAnsi="Arial" w:cs="Arial"/>
                <w:b/>
                <w:noProof/>
              </w:rPr>
              <w:t>ROZWIĄZANIA PROJEKTOWE</w:t>
            </w:r>
            <w:r w:rsidR="00B9163F" w:rsidRPr="00B9163F">
              <w:rPr>
                <w:rFonts w:ascii="Arial" w:hAnsi="Arial" w:cs="Arial"/>
                <w:noProof/>
                <w:webHidden/>
              </w:rPr>
              <w:tab/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begin"/>
            </w:r>
            <w:r w:rsidR="00B9163F" w:rsidRPr="00B9163F">
              <w:rPr>
                <w:rFonts w:ascii="Arial" w:hAnsi="Arial" w:cs="Arial"/>
                <w:noProof/>
                <w:webHidden/>
              </w:rPr>
              <w:instrText xml:space="preserve"> PAGEREF _Toc84108477 \h </w:instrText>
            </w:r>
            <w:r w:rsidR="00B9163F" w:rsidRPr="00B9163F">
              <w:rPr>
                <w:rFonts w:ascii="Arial" w:hAnsi="Arial" w:cs="Arial"/>
                <w:noProof/>
                <w:webHidden/>
              </w:rPr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9163F" w:rsidRPr="00B9163F">
              <w:rPr>
                <w:rFonts w:ascii="Arial" w:hAnsi="Arial" w:cs="Arial"/>
                <w:noProof/>
                <w:webHidden/>
              </w:rPr>
              <w:t>10</w:t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43B41EF" w14:textId="43F68714" w:rsidR="00B9163F" w:rsidRPr="00B9163F" w:rsidRDefault="00126AD4" w:rsidP="00B9163F">
          <w:pPr>
            <w:pStyle w:val="Spistreci1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hyperlink w:anchor="_Toc84108478" w:history="1">
            <w:r w:rsidR="00B9163F" w:rsidRPr="00B9163F">
              <w:rPr>
                <w:rStyle w:val="Hipercze"/>
                <w:rFonts w:ascii="Arial" w:hAnsi="Arial" w:cs="Arial"/>
                <w:b/>
                <w:noProof/>
              </w:rPr>
              <w:t>CZĘŚĆ RYSUNKOWA</w:t>
            </w:r>
            <w:r w:rsidR="00B9163F" w:rsidRPr="00B9163F">
              <w:rPr>
                <w:rFonts w:ascii="Arial" w:hAnsi="Arial" w:cs="Arial"/>
                <w:noProof/>
                <w:webHidden/>
              </w:rPr>
              <w:tab/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begin"/>
            </w:r>
            <w:r w:rsidR="00B9163F" w:rsidRPr="00B9163F">
              <w:rPr>
                <w:rFonts w:ascii="Arial" w:hAnsi="Arial" w:cs="Arial"/>
                <w:noProof/>
                <w:webHidden/>
              </w:rPr>
              <w:instrText xml:space="preserve"> PAGEREF _Toc84108478 \h </w:instrText>
            </w:r>
            <w:r w:rsidR="00B9163F" w:rsidRPr="00B9163F">
              <w:rPr>
                <w:rFonts w:ascii="Arial" w:hAnsi="Arial" w:cs="Arial"/>
                <w:noProof/>
                <w:webHidden/>
              </w:rPr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9163F" w:rsidRPr="00B9163F">
              <w:rPr>
                <w:rFonts w:ascii="Arial" w:hAnsi="Arial" w:cs="Arial"/>
                <w:noProof/>
                <w:webHidden/>
              </w:rPr>
              <w:t>11</w:t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05D536E" w14:textId="04DBC6F7" w:rsidR="00B9163F" w:rsidRPr="00B9163F" w:rsidRDefault="00126AD4" w:rsidP="00B9163F">
          <w:pPr>
            <w:pStyle w:val="Spistreci1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hyperlink w:anchor="_Toc84108479" w:history="1">
            <w:r w:rsidR="00B9163F" w:rsidRPr="00B9163F">
              <w:rPr>
                <w:rStyle w:val="Hipercze"/>
                <w:rFonts w:ascii="Arial" w:hAnsi="Arial" w:cs="Arial"/>
                <w:b/>
                <w:noProof/>
              </w:rPr>
              <w:t>WARUNKI TECHNICZNE, OPINIE I UZGODNIENIA</w:t>
            </w:r>
            <w:r w:rsidR="00B9163F" w:rsidRPr="00B9163F">
              <w:rPr>
                <w:rFonts w:ascii="Arial" w:hAnsi="Arial" w:cs="Arial"/>
                <w:noProof/>
                <w:webHidden/>
              </w:rPr>
              <w:tab/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begin"/>
            </w:r>
            <w:r w:rsidR="00B9163F" w:rsidRPr="00B9163F">
              <w:rPr>
                <w:rFonts w:ascii="Arial" w:hAnsi="Arial" w:cs="Arial"/>
                <w:noProof/>
                <w:webHidden/>
              </w:rPr>
              <w:instrText xml:space="preserve"> PAGEREF _Toc84108479 \h </w:instrText>
            </w:r>
            <w:r w:rsidR="00B9163F" w:rsidRPr="00B9163F">
              <w:rPr>
                <w:rFonts w:ascii="Arial" w:hAnsi="Arial" w:cs="Arial"/>
                <w:noProof/>
                <w:webHidden/>
              </w:rPr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B9163F" w:rsidRPr="00B9163F">
              <w:rPr>
                <w:rFonts w:ascii="Arial" w:hAnsi="Arial" w:cs="Arial"/>
                <w:noProof/>
                <w:webHidden/>
              </w:rPr>
              <w:t>13</w:t>
            </w:r>
            <w:r w:rsidR="00B9163F" w:rsidRPr="00B9163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7C5DA6C" w14:textId="07566221" w:rsidR="00051FA2" w:rsidRPr="00B9163F" w:rsidRDefault="00051FA2" w:rsidP="00B9163F">
          <w:pPr>
            <w:pStyle w:val="Spistreci1"/>
            <w:tabs>
              <w:tab w:val="right" w:leader="dot" w:pos="9736"/>
            </w:tabs>
            <w:spacing w:after="0" w:line="288" w:lineRule="auto"/>
            <w:rPr>
              <w:rFonts w:ascii="Arial" w:hAnsi="Arial" w:cs="Arial"/>
              <w:sz w:val="20"/>
              <w:szCs w:val="20"/>
            </w:rPr>
          </w:pPr>
          <w:r w:rsidRPr="00B9163F">
            <w:rPr>
              <w:rFonts w:ascii="Arial" w:hAnsi="Arial" w:cs="Arial"/>
              <w:b/>
              <w:bCs/>
              <w:sz w:val="20"/>
              <w:szCs w:val="20"/>
            </w:rPr>
            <w:fldChar w:fldCharType="end"/>
          </w:r>
        </w:p>
      </w:sdtContent>
    </w:sdt>
    <w:p w14:paraId="3C592E90" w14:textId="77777777" w:rsidR="00FD43DC" w:rsidRPr="00723975" w:rsidRDefault="00FD43DC">
      <w:pPr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445C0F2C" w14:textId="77777777" w:rsidR="008F5D26" w:rsidRPr="00723975" w:rsidRDefault="008F5D26" w:rsidP="008F5D26">
      <w:pPr>
        <w:rPr>
          <w:rFonts w:ascii="Arial" w:hAnsi="Arial" w:cs="Arial"/>
        </w:rPr>
      </w:pPr>
    </w:p>
    <w:p w14:paraId="1ABEE20E" w14:textId="77777777" w:rsidR="008F5D26" w:rsidRPr="00723975" w:rsidRDefault="008F5D26" w:rsidP="008F5D26">
      <w:pPr>
        <w:rPr>
          <w:rFonts w:ascii="Arial" w:hAnsi="Arial" w:cs="Arial"/>
        </w:rPr>
      </w:pPr>
    </w:p>
    <w:p w14:paraId="27F2E91C" w14:textId="77777777" w:rsidR="008F5D26" w:rsidRPr="00723975" w:rsidRDefault="008F5D26" w:rsidP="008F5D26">
      <w:pPr>
        <w:rPr>
          <w:rFonts w:ascii="Arial" w:hAnsi="Arial" w:cs="Arial"/>
        </w:rPr>
      </w:pPr>
    </w:p>
    <w:p w14:paraId="2CE5AF97" w14:textId="77777777" w:rsidR="008F5D26" w:rsidRPr="00723975" w:rsidRDefault="008F5D26" w:rsidP="008F5D26">
      <w:pPr>
        <w:rPr>
          <w:rFonts w:ascii="Arial" w:hAnsi="Arial" w:cs="Arial"/>
        </w:rPr>
      </w:pPr>
    </w:p>
    <w:p w14:paraId="028DF439" w14:textId="77777777" w:rsidR="008F5D26" w:rsidRPr="00723975" w:rsidRDefault="008F5D26" w:rsidP="008F5D26">
      <w:pPr>
        <w:rPr>
          <w:rFonts w:ascii="Arial" w:hAnsi="Arial" w:cs="Arial"/>
        </w:rPr>
      </w:pPr>
    </w:p>
    <w:p w14:paraId="1ADEE34F" w14:textId="77777777" w:rsidR="008F5D26" w:rsidRPr="00723975" w:rsidRDefault="008F5D26" w:rsidP="008F5D26">
      <w:pPr>
        <w:rPr>
          <w:rFonts w:ascii="Arial" w:hAnsi="Arial" w:cs="Arial"/>
        </w:rPr>
      </w:pPr>
    </w:p>
    <w:p w14:paraId="73C314CE" w14:textId="77777777" w:rsidR="008F5D26" w:rsidRPr="00723975" w:rsidRDefault="008F5D26" w:rsidP="008F5D26">
      <w:pPr>
        <w:rPr>
          <w:rFonts w:ascii="Arial" w:hAnsi="Arial" w:cs="Arial"/>
        </w:rPr>
      </w:pPr>
    </w:p>
    <w:p w14:paraId="1E022224" w14:textId="77777777" w:rsidR="008F5D26" w:rsidRPr="00723975" w:rsidRDefault="008F5D26" w:rsidP="008F5D26">
      <w:pPr>
        <w:rPr>
          <w:rFonts w:ascii="Arial" w:hAnsi="Arial" w:cs="Arial"/>
        </w:rPr>
      </w:pPr>
    </w:p>
    <w:p w14:paraId="52E489EE" w14:textId="77777777" w:rsidR="008F5D26" w:rsidRPr="00723975" w:rsidRDefault="008F5D26" w:rsidP="008F5D26">
      <w:pPr>
        <w:spacing w:after="0" w:line="312" w:lineRule="auto"/>
        <w:jc w:val="both"/>
        <w:rPr>
          <w:rFonts w:ascii="Arial" w:hAnsi="Arial" w:cs="Arial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9212"/>
      </w:tblGrid>
      <w:tr w:rsidR="008F5D26" w:rsidRPr="00723975" w14:paraId="37886241" w14:textId="77777777" w:rsidTr="00195A62">
        <w:trPr>
          <w:jc w:val="center"/>
        </w:trPr>
        <w:tc>
          <w:tcPr>
            <w:tcW w:w="9212" w:type="dxa"/>
            <w:tcBorders>
              <w:left w:val="nil"/>
              <w:right w:val="nil"/>
            </w:tcBorders>
          </w:tcPr>
          <w:p w14:paraId="248C5AE9" w14:textId="77777777" w:rsidR="008F5D26" w:rsidRPr="00723975" w:rsidRDefault="008F5D26" w:rsidP="00195A62">
            <w:pPr>
              <w:spacing w:line="312" w:lineRule="auto"/>
              <w:ind w:left="360"/>
              <w:jc w:val="center"/>
              <w:outlineLvl w:val="0"/>
              <w:rPr>
                <w:rFonts w:ascii="Arial Black" w:hAnsi="Arial Black" w:cs="Arial"/>
                <w:b/>
                <w:sz w:val="28"/>
              </w:rPr>
            </w:pPr>
            <w:bookmarkStart w:id="0" w:name="_Toc84108464"/>
            <w:r w:rsidRPr="00723975">
              <w:rPr>
                <w:rFonts w:ascii="Arial Black" w:hAnsi="Arial Black" w:cs="Arial"/>
                <w:b/>
                <w:sz w:val="28"/>
              </w:rPr>
              <w:t>CZĘŚĆ FORMALNO-PRAWNA</w:t>
            </w:r>
            <w:bookmarkEnd w:id="0"/>
          </w:p>
        </w:tc>
      </w:tr>
    </w:tbl>
    <w:p w14:paraId="062E27A4" w14:textId="77777777" w:rsidR="008F5D26" w:rsidRPr="00723975" w:rsidRDefault="008F5D26" w:rsidP="008F5D26">
      <w:pPr>
        <w:spacing w:after="0" w:line="312" w:lineRule="auto"/>
        <w:jc w:val="both"/>
        <w:rPr>
          <w:rFonts w:ascii="Arial" w:hAnsi="Arial" w:cs="Arial"/>
        </w:rPr>
      </w:pPr>
    </w:p>
    <w:p w14:paraId="33B371C1" w14:textId="77777777" w:rsidR="008F5D26" w:rsidRPr="00723975" w:rsidRDefault="008F5D26" w:rsidP="008F5D26">
      <w:pPr>
        <w:rPr>
          <w:rFonts w:ascii="Arial" w:hAnsi="Arial" w:cs="Arial"/>
        </w:rPr>
      </w:pPr>
    </w:p>
    <w:p w14:paraId="061FD547" w14:textId="77777777" w:rsidR="008F5D26" w:rsidRPr="00723975" w:rsidRDefault="008F5D26" w:rsidP="008F5D26">
      <w:pPr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0E45C84F" w14:textId="77777777" w:rsidR="00C22F0A" w:rsidRPr="00723975" w:rsidRDefault="00C22F0A" w:rsidP="00C22F0A">
      <w:pPr>
        <w:rPr>
          <w:rFonts w:ascii="Arial" w:hAnsi="Arial" w:cs="Arial"/>
        </w:rPr>
      </w:pPr>
    </w:p>
    <w:p w14:paraId="26222510" w14:textId="77777777" w:rsidR="00C22F0A" w:rsidRPr="00723975" w:rsidRDefault="00C22F0A" w:rsidP="00C22F0A">
      <w:pPr>
        <w:rPr>
          <w:rFonts w:ascii="Arial" w:hAnsi="Arial" w:cs="Arial"/>
        </w:rPr>
      </w:pPr>
    </w:p>
    <w:p w14:paraId="06F4B0A8" w14:textId="77777777" w:rsidR="00C22F0A" w:rsidRPr="00723975" w:rsidRDefault="00C22F0A" w:rsidP="00C22F0A">
      <w:pPr>
        <w:rPr>
          <w:rFonts w:ascii="Arial" w:hAnsi="Arial" w:cs="Arial"/>
        </w:rPr>
      </w:pPr>
    </w:p>
    <w:p w14:paraId="7429C856" w14:textId="77777777" w:rsidR="00C22F0A" w:rsidRPr="00723975" w:rsidRDefault="00C22F0A" w:rsidP="00C22F0A">
      <w:pPr>
        <w:rPr>
          <w:rFonts w:ascii="Arial" w:hAnsi="Arial" w:cs="Arial"/>
        </w:rPr>
      </w:pPr>
    </w:p>
    <w:p w14:paraId="01F78B00" w14:textId="77777777" w:rsidR="00C22F0A" w:rsidRPr="00723975" w:rsidRDefault="00C22F0A" w:rsidP="00C22F0A">
      <w:pPr>
        <w:rPr>
          <w:rFonts w:ascii="Arial" w:hAnsi="Arial" w:cs="Arial"/>
        </w:rPr>
      </w:pPr>
    </w:p>
    <w:p w14:paraId="109C26F1" w14:textId="77777777" w:rsidR="00C22F0A" w:rsidRPr="00723975" w:rsidRDefault="00C22F0A" w:rsidP="00C22F0A">
      <w:pPr>
        <w:rPr>
          <w:rFonts w:ascii="Arial" w:hAnsi="Arial" w:cs="Arial"/>
        </w:rPr>
      </w:pPr>
    </w:p>
    <w:p w14:paraId="518E97E9" w14:textId="77777777" w:rsidR="00C22F0A" w:rsidRPr="00723975" w:rsidRDefault="00C22F0A" w:rsidP="00C22F0A">
      <w:pPr>
        <w:rPr>
          <w:rFonts w:ascii="Arial" w:hAnsi="Arial" w:cs="Arial"/>
        </w:rPr>
      </w:pPr>
    </w:p>
    <w:p w14:paraId="6666A480" w14:textId="77777777" w:rsidR="00C22F0A" w:rsidRPr="00723975" w:rsidRDefault="00C22F0A" w:rsidP="00C22F0A">
      <w:pPr>
        <w:rPr>
          <w:rFonts w:ascii="Arial" w:hAnsi="Arial" w:cs="Arial"/>
        </w:rPr>
      </w:pPr>
    </w:p>
    <w:p w14:paraId="0AC1C10F" w14:textId="77777777" w:rsidR="00C22F0A" w:rsidRPr="00723975" w:rsidRDefault="00C22F0A" w:rsidP="00C22F0A">
      <w:pPr>
        <w:pStyle w:val="Nagwek2"/>
        <w:jc w:val="center"/>
        <w:rPr>
          <w:rFonts w:ascii="Arial" w:hAnsi="Arial" w:cs="Arial"/>
          <w:b/>
          <w:color w:val="auto"/>
          <w:sz w:val="22"/>
          <w:szCs w:val="22"/>
        </w:rPr>
      </w:pPr>
      <w:bookmarkStart w:id="1" w:name="_Toc61094248"/>
      <w:bookmarkStart w:id="2" w:name="_Toc84108465"/>
      <w:r w:rsidRPr="00723975">
        <w:rPr>
          <w:rFonts w:ascii="Arial" w:hAnsi="Arial" w:cs="Arial"/>
          <w:b/>
          <w:color w:val="auto"/>
          <w:sz w:val="24"/>
          <w:szCs w:val="22"/>
        </w:rPr>
        <w:t>DECYZJ</w:t>
      </w:r>
      <w:r w:rsidR="0042424F" w:rsidRPr="00723975">
        <w:rPr>
          <w:rFonts w:ascii="Arial" w:hAnsi="Arial" w:cs="Arial"/>
          <w:b/>
          <w:color w:val="auto"/>
          <w:sz w:val="24"/>
          <w:szCs w:val="22"/>
        </w:rPr>
        <w:t>A</w:t>
      </w:r>
      <w:r w:rsidRPr="00723975">
        <w:rPr>
          <w:rFonts w:ascii="Arial" w:hAnsi="Arial" w:cs="Arial"/>
          <w:b/>
          <w:color w:val="auto"/>
          <w:sz w:val="24"/>
          <w:szCs w:val="22"/>
        </w:rPr>
        <w:t xml:space="preserve"> O STWIERDZENIU PRZYGOTOWANIA ZAWODOWEGO</w:t>
      </w:r>
      <w:bookmarkEnd w:id="1"/>
      <w:bookmarkEnd w:id="2"/>
    </w:p>
    <w:p w14:paraId="461807E8" w14:textId="77777777" w:rsidR="00C22F0A" w:rsidRPr="00723975" w:rsidRDefault="00C22F0A" w:rsidP="00C22F0A">
      <w:pPr>
        <w:rPr>
          <w:rFonts w:ascii="Arial" w:hAnsi="Arial" w:cs="Arial"/>
        </w:rPr>
      </w:pPr>
    </w:p>
    <w:p w14:paraId="22F4369C" w14:textId="77777777" w:rsidR="00C22F0A" w:rsidRPr="00723975" w:rsidRDefault="00C22F0A" w:rsidP="00C22F0A">
      <w:pPr>
        <w:rPr>
          <w:rFonts w:ascii="Arial" w:hAnsi="Arial" w:cs="Arial"/>
        </w:rPr>
      </w:pPr>
    </w:p>
    <w:p w14:paraId="0DDFC4A9" w14:textId="77777777" w:rsidR="00C22F0A" w:rsidRPr="00723975" w:rsidRDefault="00C22F0A">
      <w:pPr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4191D5F0" w14:textId="158617C9" w:rsidR="00C84D1E" w:rsidRPr="00723975" w:rsidRDefault="0098633F" w:rsidP="00327EC5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32FBA1C6" wp14:editId="12EAC086">
            <wp:extent cx="6086475" cy="8143875"/>
            <wp:effectExtent l="0" t="0" r="9525" b="952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47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84D1E" w:rsidRPr="00723975">
        <w:rPr>
          <w:rFonts w:ascii="Arial" w:hAnsi="Arial" w:cs="Arial"/>
        </w:rPr>
        <w:br w:type="page"/>
      </w:r>
    </w:p>
    <w:p w14:paraId="12C937F3" w14:textId="77777777" w:rsidR="00B30E56" w:rsidRPr="00723975" w:rsidRDefault="00B30E56">
      <w:pPr>
        <w:rPr>
          <w:rFonts w:ascii="Arial" w:hAnsi="Arial" w:cs="Arial"/>
        </w:rPr>
      </w:pPr>
    </w:p>
    <w:p w14:paraId="4C741DFF" w14:textId="77777777" w:rsidR="00E52374" w:rsidRPr="00723975" w:rsidRDefault="00E52374" w:rsidP="00E52374">
      <w:pPr>
        <w:rPr>
          <w:rFonts w:ascii="Arial" w:hAnsi="Arial" w:cs="Arial"/>
        </w:rPr>
      </w:pPr>
    </w:p>
    <w:p w14:paraId="1DAFACBC" w14:textId="77777777" w:rsidR="00E52374" w:rsidRPr="00723975" w:rsidRDefault="00E52374" w:rsidP="00E52374">
      <w:pPr>
        <w:rPr>
          <w:rFonts w:ascii="Arial" w:hAnsi="Arial" w:cs="Arial"/>
        </w:rPr>
      </w:pPr>
    </w:p>
    <w:p w14:paraId="77826DC1" w14:textId="77777777" w:rsidR="00E52374" w:rsidRPr="00723975" w:rsidRDefault="00E52374" w:rsidP="00E52374">
      <w:pPr>
        <w:rPr>
          <w:rFonts w:ascii="Arial" w:hAnsi="Arial" w:cs="Arial"/>
        </w:rPr>
      </w:pPr>
    </w:p>
    <w:p w14:paraId="61B96D90" w14:textId="77777777" w:rsidR="00E52374" w:rsidRPr="00723975" w:rsidRDefault="00E52374" w:rsidP="00E52374">
      <w:pPr>
        <w:rPr>
          <w:rFonts w:ascii="Arial" w:hAnsi="Arial" w:cs="Arial"/>
        </w:rPr>
      </w:pPr>
    </w:p>
    <w:p w14:paraId="21AD0F3F" w14:textId="77777777" w:rsidR="00E52374" w:rsidRPr="00723975" w:rsidRDefault="00E52374" w:rsidP="00E52374">
      <w:pPr>
        <w:rPr>
          <w:rFonts w:ascii="Arial" w:hAnsi="Arial" w:cs="Arial"/>
        </w:rPr>
      </w:pPr>
    </w:p>
    <w:p w14:paraId="072EA6E0" w14:textId="77777777" w:rsidR="00E52374" w:rsidRPr="00723975" w:rsidRDefault="00E52374" w:rsidP="00E52374">
      <w:pPr>
        <w:rPr>
          <w:rFonts w:ascii="Arial" w:hAnsi="Arial" w:cs="Arial"/>
        </w:rPr>
      </w:pPr>
    </w:p>
    <w:p w14:paraId="23C4A1B0" w14:textId="77777777" w:rsidR="00E52374" w:rsidRPr="00723975" w:rsidRDefault="00E52374" w:rsidP="00E52374">
      <w:pPr>
        <w:rPr>
          <w:rFonts w:ascii="Arial" w:hAnsi="Arial" w:cs="Arial"/>
        </w:rPr>
      </w:pPr>
    </w:p>
    <w:p w14:paraId="497BAD43" w14:textId="77777777" w:rsidR="00E52374" w:rsidRPr="00723975" w:rsidRDefault="00E52374" w:rsidP="00E52374">
      <w:pPr>
        <w:rPr>
          <w:rFonts w:ascii="Arial" w:hAnsi="Arial" w:cs="Arial"/>
        </w:rPr>
      </w:pPr>
    </w:p>
    <w:p w14:paraId="28B2B264" w14:textId="2FB6CD32" w:rsidR="00E52374" w:rsidRPr="00723975" w:rsidRDefault="00E52374" w:rsidP="00E52374">
      <w:pPr>
        <w:pStyle w:val="Nagwek2"/>
        <w:jc w:val="center"/>
        <w:rPr>
          <w:rFonts w:ascii="Arial" w:hAnsi="Arial" w:cs="Arial"/>
          <w:b/>
          <w:color w:val="auto"/>
          <w:sz w:val="22"/>
          <w:szCs w:val="22"/>
        </w:rPr>
      </w:pPr>
      <w:bookmarkStart w:id="3" w:name="_Toc84108466"/>
      <w:r w:rsidRPr="00723975">
        <w:rPr>
          <w:rFonts w:ascii="Arial" w:hAnsi="Arial" w:cs="Arial"/>
          <w:b/>
          <w:color w:val="auto"/>
          <w:sz w:val="24"/>
          <w:szCs w:val="22"/>
        </w:rPr>
        <w:t>OŚWIADCZENIE PROJEKTANT</w:t>
      </w:r>
      <w:r w:rsidR="0098633F">
        <w:rPr>
          <w:rFonts w:ascii="Arial" w:hAnsi="Arial" w:cs="Arial"/>
          <w:b/>
          <w:color w:val="auto"/>
          <w:sz w:val="24"/>
          <w:szCs w:val="22"/>
        </w:rPr>
        <w:t>A</w:t>
      </w:r>
      <w:bookmarkEnd w:id="3"/>
    </w:p>
    <w:p w14:paraId="6A727201" w14:textId="77777777" w:rsidR="00E52374" w:rsidRPr="00723975" w:rsidRDefault="00E52374" w:rsidP="00E52374">
      <w:pPr>
        <w:rPr>
          <w:rFonts w:ascii="Arial" w:hAnsi="Arial" w:cs="Arial"/>
        </w:rPr>
      </w:pPr>
    </w:p>
    <w:p w14:paraId="438C7BBC" w14:textId="77777777" w:rsidR="00E52374" w:rsidRPr="00723975" w:rsidRDefault="00E52374" w:rsidP="00E52374">
      <w:pPr>
        <w:rPr>
          <w:rFonts w:ascii="Arial" w:hAnsi="Arial" w:cs="Arial"/>
        </w:rPr>
      </w:pPr>
    </w:p>
    <w:p w14:paraId="7F73C04C" w14:textId="77777777" w:rsidR="00E52374" w:rsidRPr="00723975" w:rsidRDefault="00E52374" w:rsidP="00E52374">
      <w:pPr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16A51E1F" w14:textId="77777777" w:rsidR="00E52374" w:rsidRPr="00723975" w:rsidRDefault="00E52374" w:rsidP="00E52374">
      <w:pPr>
        <w:spacing w:after="0" w:line="312" w:lineRule="auto"/>
        <w:jc w:val="both"/>
        <w:rPr>
          <w:rFonts w:ascii="Arial" w:hAnsi="Arial" w:cs="Arial"/>
        </w:rPr>
      </w:pPr>
    </w:p>
    <w:p w14:paraId="57813E23" w14:textId="718D2C6E" w:rsidR="00E52374" w:rsidRPr="0098633F" w:rsidRDefault="00E52374" w:rsidP="00E52374">
      <w:pPr>
        <w:spacing w:after="0" w:line="312" w:lineRule="auto"/>
        <w:jc w:val="right"/>
        <w:rPr>
          <w:rFonts w:ascii="Arial" w:hAnsi="Arial" w:cs="Arial"/>
        </w:rPr>
      </w:pPr>
      <w:r w:rsidRPr="0098633F">
        <w:rPr>
          <w:rFonts w:ascii="Arial" w:hAnsi="Arial" w:cs="Arial"/>
        </w:rPr>
        <w:t xml:space="preserve">Warszawa, dn. </w:t>
      </w:r>
      <w:r w:rsidR="002B6F71">
        <w:rPr>
          <w:rFonts w:ascii="Arial" w:hAnsi="Arial" w:cs="Arial"/>
        </w:rPr>
        <w:t>02.11</w:t>
      </w:r>
      <w:r w:rsidRPr="0098633F">
        <w:rPr>
          <w:rFonts w:ascii="Arial" w:hAnsi="Arial" w:cs="Arial"/>
        </w:rPr>
        <w:t>.2021 r.</w:t>
      </w:r>
    </w:p>
    <w:p w14:paraId="1439AB5F" w14:textId="77777777" w:rsidR="00E52374" w:rsidRPr="0098633F" w:rsidRDefault="00E52374" w:rsidP="00E52374">
      <w:pPr>
        <w:spacing w:after="0" w:line="312" w:lineRule="auto"/>
        <w:jc w:val="both"/>
        <w:rPr>
          <w:rFonts w:ascii="Arial" w:hAnsi="Arial" w:cs="Arial"/>
        </w:rPr>
      </w:pPr>
    </w:p>
    <w:p w14:paraId="03700926" w14:textId="307084E6" w:rsidR="00E52374" w:rsidRPr="0098633F" w:rsidRDefault="00E52374" w:rsidP="00E52374">
      <w:pPr>
        <w:spacing w:after="0" w:line="312" w:lineRule="auto"/>
        <w:ind w:firstLine="708"/>
        <w:jc w:val="both"/>
        <w:rPr>
          <w:rFonts w:ascii="Arial" w:hAnsi="Arial" w:cs="Arial"/>
        </w:rPr>
      </w:pPr>
      <w:r w:rsidRPr="0098633F">
        <w:rPr>
          <w:rFonts w:ascii="Arial" w:hAnsi="Arial" w:cs="Arial"/>
        </w:rPr>
        <w:t>Na podstawie art. 20, ust. 4 Ustawy z dnia 7 lipca 1994 r. - Prawo budowlane (Dz. U. z 2020 r. poz. 1333, z późn. zm.), oświadczamy, że projekt budowlany dla inwestycji pn. „</w:t>
      </w:r>
      <w:r w:rsidR="00723975" w:rsidRPr="0098633F">
        <w:rPr>
          <w:rFonts w:ascii="Arial" w:hAnsi="Arial" w:cs="Arial"/>
          <w:i/>
        </w:rPr>
        <w:t>Przebudowa ul. Nadarzyńskiej w Piasecznie</w:t>
      </w:r>
      <w:r w:rsidRPr="0098633F">
        <w:rPr>
          <w:rFonts w:ascii="Arial" w:hAnsi="Arial" w:cs="Arial"/>
        </w:rPr>
        <w:t xml:space="preserve">” </w:t>
      </w:r>
      <w:r w:rsidR="00C84D1E" w:rsidRPr="0098633F">
        <w:rPr>
          <w:rFonts w:ascii="Arial" w:hAnsi="Arial" w:cs="Arial"/>
          <w:b/>
        </w:rPr>
        <w:t xml:space="preserve">w zakresie projektu </w:t>
      </w:r>
      <w:r w:rsidR="00EF1C8F">
        <w:rPr>
          <w:rFonts w:ascii="Arial" w:hAnsi="Arial" w:cs="Arial"/>
          <w:b/>
        </w:rPr>
        <w:t>budowlano-wykonawczego</w:t>
      </w:r>
      <w:r w:rsidR="00C84D1E" w:rsidRPr="0098633F">
        <w:rPr>
          <w:rFonts w:ascii="Arial" w:hAnsi="Arial" w:cs="Arial"/>
          <w:b/>
        </w:rPr>
        <w:t xml:space="preserve"> – Tom II.</w:t>
      </w:r>
      <w:r w:rsidR="0098633F" w:rsidRPr="0098633F">
        <w:rPr>
          <w:rFonts w:ascii="Arial" w:hAnsi="Arial" w:cs="Arial"/>
          <w:b/>
        </w:rPr>
        <w:t>E</w:t>
      </w:r>
      <w:r w:rsidR="00C84D1E" w:rsidRPr="0098633F">
        <w:rPr>
          <w:rFonts w:ascii="Arial" w:hAnsi="Arial" w:cs="Arial"/>
        </w:rPr>
        <w:t xml:space="preserve"> </w:t>
      </w:r>
      <w:r w:rsidRPr="0098633F">
        <w:rPr>
          <w:rFonts w:ascii="Arial" w:hAnsi="Arial" w:cs="Arial"/>
        </w:rPr>
        <w:t>został sporządzony zgodnie z obowiązującymi przepisami, zasadami wiedzy technicznej oraz jest kompletny z punktu widzenia celu, któremu ma służyć.</w:t>
      </w:r>
    </w:p>
    <w:p w14:paraId="7C1B9BAB" w14:textId="77777777" w:rsidR="00E52374" w:rsidRPr="0098633F" w:rsidRDefault="00E52374" w:rsidP="00E52374">
      <w:pPr>
        <w:spacing w:after="0" w:line="312" w:lineRule="auto"/>
        <w:jc w:val="both"/>
        <w:rPr>
          <w:rFonts w:ascii="Arial" w:hAnsi="Arial" w:cs="Arial"/>
        </w:rPr>
      </w:pPr>
    </w:p>
    <w:p w14:paraId="4A2FD70C" w14:textId="77777777" w:rsidR="00E52374" w:rsidRPr="0098633F" w:rsidRDefault="00E52374">
      <w:pPr>
        <w:rPr>
          <w:rFonts w:ascii="Arial" w:hAnsi="Arial" w:cs="Arial"/>
        </w:rPr>
      </w:pPr>
    </w:p>
    <w:tbl>
      <w:tblPr>
        <w:tblStyle w:val="Tabela-Siatka"/>
        <w:tblW w:w="9940" w:type="dxa"/>
        <w:jc w:val="center"/>
        <w:tblLayout w:type="fixed"/>
        <w:tblLook w:val="04A0" w:firstRow="1" w:lastRow="0" w:firstColumn="1" w:lastColumn="0" w:noHBand="0" w:noVBand="1"/>
      </w:tblPr>
      <w:tblGrid>
        <w:gridCol w:w="2158"/>
        <w:gridCol w:w="2344"/>
        <w:gridCol w:w="2581"/>
        <w:gridCol w:w="2857"/>
      </w:tblGrid>
      <w:tr w:rsidR="00E52374" w:rsidRPr="0098633F" w14:paraId="2CBC8FF1" w14:textId="77777777" w:rsidTr="00E52374">
        <w:trPr>
          <w:trHeight w:val="454"/>
          <w:jc w:val="center"/>
        </w:trPr>
        <w:tc>
          <w:tcPr>
            <w:tcW w:w="2158" w:type="dxa"/>
            <w:vAlign w:val="center"/>
          </w:tcPr>
          <w:p w14:paraId="232FA86B" w14:textId="77777777" w:rsidR="00E52374" w:rsidRPr="0098633F" w:rsidRDefault="00E52374" w:rsidP="00E52374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98633F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STANOWISKO</w:t>
            </w:r>
          </w:p>
        </w:tc>
        <w:tc>
          <w:tcPr>
            <w:tcW w:w="2344" w:type="dxa"/>
            <w:vAlign w:val="center"/>
          </w:tcPr>
          <w:p w14:paraId="765CD31B" w14:textId="77777777" w:rsidR="00E52374" w:rsidRPr="0098633F" w:rsidRDefault="00E52374" w:rsidP="00E52374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98633F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SPECJALNOŚĆ:</w:t>
            </w:r>
          </w:p>
        </w:tc>
        <w:tc>
          <w:tcPr>
            <w:tcW w:w="2581" w:type="dxa"/>
            <w:vAlign w:val="center"/>
          </w:tcPr>
          <w:p w14:paraId="621BA286" w14:textId="77777777" w:rsidR="00E52374" w:rsidRPr="0098633F" w:rsidRDefault="00E52374" w:rsidP="00E52374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98633F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IMIĘ I NAZWISKO,</w:t>
            </w:r>
          </w:p>
          <w:p w14:paraId="5936E849" w14:textId="77777777" w:rsidR="00E52374" w:rsidRPr="0098633F" w:rsidRDefault="00E52374" w:rsidP="00E52374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98633F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Nr Uprawnień:</w:t>
            </w:r>
          </w:p>
        </w:tc>
        <w:tc>
          <w:tcPr>
            <w:tcW w:w="2857" w:type="dxa"/>
            <w:vAlign w:val="center"/>
          </w:tcPr>
          <w:p w14:paraId="2A7A3128" w14:textId="77777777" w:rsidR="00E52374" w:rsidRPr="0098633F" w:rsidRDefault="00E52374" w:rsidP="00E52374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98633F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PODPIS:</w:t>
            </w:r>
          </w:p>
        </w:tc>
      </w:tr>
      <w:tr w:rsidR="0098633F" w:rsidRPr="0098633F" w14:paraId="6DC8B259" w14:textId="77777777" w:rsidTr="00E52374">
        <w:trPr>
          <w:trHeight w:val="680"/>
          <w:jc w:val="center"/>
        </w:trPr>
        <w:tc>
          <w:tcPr>
            <w:tcW w:w="2158" w:type="dxa"/>
            <w:vAlign w:val="center"/>
          </w:tcPr>
          <w:p w14:paraId="58EAE42B" w14:textId="0ED46003" w:rsidR="0098633F" w:rsidRPr="0098633F" w:rsidRDefault="0098633F" w:rsidP="0098633F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98633F">
              <w:rPr>
                <w:rFonts w:ascii="Arial" w:hAnsi="Arial" w:cs="Arial"/>
                <w:sz w:val="18"/>
              </w:rPr>
              <w:t>Projektant</w:t>
            </w:r>
          </w:p>
        </w:tc>
        <w:tc>
          <w:tcPr>
            <w:tcW w:w="2344" w:type="dxa"/>
            <w:vAlign w:val="center"/>
          </w:tcPr>
          <w:p w14:paraId="46403ABC" w14:textId="75CA50B4" w:rsidR="0098633F" w:rsidRPr="0098633F" w:rsidRDefault="0098633F" w:rsidP="0098633F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98633F">
              <w:rPr>
                <w:rFonts w:ascii="Arial" w:hAnsi="Arial" w:cs="Arial"/>
                <w:sz w:val="18"/>
              </w:rPr>
              <w:t>telekomunikacja</w:t>
            </w:r>
          </w:p>
        </w:tc>
        <w:tc>
          <w:tcPr>
            <w:tcW w:w="2581" w:type="dxa"/>
            <w:vAlign w:val="center"/>
          </w:tcPr>
          <w:p w14:paraId="780FF6F3" w14:textId="77777777" w:rsidR="0098633F" w:rsidRPr="0098633F" w:rsidRDefault="0098633F" w:rsidP="0098633F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98633F">
              <w:rPr>
                <w:rFonts w:ascii="Arial" w:hAnsi="Arial" w:cs="Arial"/>
                <w:sz w:val="18"/>
              </w:rPr>
              <w:t>Janusz Korbaś</w:t>
            </w:r>
          </w:p>
          <w:p w14:paraId="688FEEB9" w14:textId="68E968F2" w:rsidR="0098633F" w:rsidRPr="0098633F" w:rsidRDefault="0098633F" w:rsidP="0098633F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98633F">
              <w:rPr>
                <w:rFonts w:ascii="Arial" w:hAnsi="Arial" w:cs="Arial"/>
                <w:sz w:val="18"/>
              </w:rPr>
              <w:t>DTT-TU/02249/02/U</w:t>
            </w:r>
          </w:p>
        </w:tc>
        <w:tc>
          <w:tcPr>
            <w:tcW w:w="2857" w:type="dxa"/>
            <w:vAlign w:val="center"/>
          </w:tcPr>
          <w:p w14:paraId="74C612B5" w14:textId="77777777" w:rsidR="0098633F" w:rsidRPr="0098633F" w:rsidRDefault="0098633F" w:rsidP="0098633F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</w:tr>
    </w:tbl>
    <w:p w14:paraId="19AF63F4" w14:textId="77777777" w:rsidR="00E52374" w:rsidRPr="0098633F" w:rsidRDefault="00E52374">
      <w:pPr>
        <w:rPr>
          <w:rFonts w:ascii="Arial" w:hAnsi="Arial" w:cs="Arial"/>
        </w:rPr>
      </w:pPr>
    </w:p>
    <w:p w14:paraId="789A55F0" w14:textId="77777777" w:rsidR="00E52374" w:rsidRPr="0098633F" w:rsidRDefault="00E52374">
      <w:pPr>
        <w:rPr>
          <w:rFonts w:ascii="Arial" w:hAnsi="Arial" w:cs="Arial"/>
        </w:rPr>
      </w:pPr>
    </w:p>
    <w:p w14:paraId="53DFD145" w14:textId="77777777" w:rsidR="00E52374" w:rsidRPr="0098633F" w:rsidRDefault="00E52374">
      <w:pPr>
        <w:rPr>
          <w:rFonts w:ascii="Arial" w:hAnsi="Arial" w:cs="Arial"/>
        </w:rPr>
      </w:pPr>
    </w:p>
    <w:p w14:paraId="4C6C3249" w14:textId="77777777" w:rsidR="00C22F0A" w:rsidRPr="0098633F" w:rsidRDefault="00C22F0A">
      <w:pPr>
        <w:rPr>
          <w:rFonts w:ascii="Arial" w:hAnsi="Arial" w:cs="Arial"/>
        </w:rPr>
      </w:pPr>
      <w:r w:rsidRPr="0098633F">
        <w:rPr>
          <w:rFonts w:ascii="Arial" w:hAnsi="Arial" w:cs="Arial"/>
        </w:rPr>
        <w:br w:type="page"/>
      </w:r>
    </w:p>
    <w:p w14:paraId="6DD1FBC6" w14:textId="77777777" w:rsidR="00E522DF" w:rsidRPr="0098633F" w:rsidRDefault="00E522DF" w:rsidP="00E522DF">
      <w:pPr>
        <w:rPr>
          <w:rFonts w:ascii="Arial" w:hAnsi="Arial" w:cs="Arial"/>
        </w:rPr>
      </w:pPr>
    </w:p>
    <w:p w14:paraId="2BB4D24B" w14:textId="77777777" w:rsidR="00FD43DC" w:rsidRPr="0098633F" w:rsidRDefault="00FD43DC" w:rsidP="00FD43DC">
      <w:pPr>
        <w:rPr>
          <w:rFonts w:ascii="Arial" w:hAnsi="Arial" w:cs="Arial"/>
        </w:rPr>
      </w:pPr>
    </w:p>
    <w:p w14:paraId="52F4485C" w14:textId="77777777" w:rsidR="00082A08" w:rsidRPr="0098633F" w:rsidRDefault="00082A08" w:rsidP="00FD43DC">
      <w:pPr>
        <w:rPr>
          <w:rFonts w:ascii="Arial" w:hAnsi="Arial" w:cs="Arial"/>
        </w:rPr>
      </w:pPr>
    </w:p>
    <w:p w14:paraId="0088C559" w14:textId="77777777" w:rsidR="00082A08" w:rsidRPr="0098633F" w:rsidRDefault="00082A08" w:rsidP="00FD43DC">
      <w:pPr>
        <w:rPr>
          <w:rFonts w:ascii="Arial" w:hAnsi="Arial" w:cs="Arial"/>
        </w:rPr>
      </w:pPr>
    </w:p>
    <w:p w14:paraId="1A07853B" w14:textId="77777777" w:rsidR="00FD43DC" w:rsidRPr="0098633F" w:rsidRDefault="00FD43DC" w:rsidP="00FD43DC">
      <w:pPr>
        <w:rPr>
          <w:rFonts w:ascii="Arial" w:hAnsi="Arial" w:cs="Arial"/>
        </w:rPr>
      </w:pPr>
    </w:p>
    <w:p w14:paraId="2D8EEE1F" w14:textId="77777777" w:rsidR="00FD43DC" w:rsidRPr="0098633F" w:rsidRDefault="00FD43DC" w:rsidP="00FD43DC">
      <w:pPr>
        <w:rPr>
          <w:rFonts w:ascii="Arial" w:hAnsi="Arial" w:cs="Arial"/>
        </w:rPr>
      </w:pPr>
    </w:p>
    <w:p w14:paraId="5F51D764" w14:textId="77777777" w:rsidR="00FD43DC" w:rsidRPr="0098633F" w:rsidRDefault="00FD43DC" w:rsidP="00FD43DC">
      <w:pPr>
        <w:rPr>
          <w:rFonts w:ascii="Arial" w:hAnsi="Arial" w:cs="Arial"/>
        </w:rPr>
      </w:pPr>
    </w:p>
    <w:p w14:paraId="61C0FB65" w14:textId="77777777" w:rsidR="00FD43DC" w:rsidRPr="0098633F" w:rsidRDefault="00FD43DC" w:rsidP="00FD43DC">
      <w:pPr>
        <w:rPr>
          <w:rFonts w:ascii="Arial" w:hAnsi="Arial" w:cs="Arial"/>
        </w:rPr>
      </w:pPr>
    </w:p>
    <w:p w14:paraId="43792E9A" w14:textId="77777777" w:rsidR="00FD43DC" w:rsidRPr="0098633F" w:rsidRDefault="00FD43DC" w:rsidP="00FD43DC">
      <w:pPr>
        <w:rPr>
          <w:rFonts w:ascii="Arial" w:hAnsi="Arial" w:cs="Arial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9212"/>
      </w:tblGrid>
      <w:tr w:rsidR="00FD43DC" w:rsidRPr="0098633F" w14:paraId="10DA182D" w14:textId="77777777" w:rsidTr="00D400EC">
        <w:trPr>
          <w:jc w:val="center"/>
        </w:trPr>
        <w:tc>
          <w:tcPr>
            <w:tcW w:w="9212" w:type="dxa"/>
            <w:tcBorders>
              <w:left w:val="nil"/>
              <w:right w:val="nil"/>
            </w:tcBorders>
          </w:tcPr>
          <w:p w14:paraId="1AFDACC7" w14:textId="77777777" w:rsidR="00FD43DC" w:rsidRPr="0098633F" w:rsidRDefault="00CB59CA" w:rsidP="00C84D1E">
            <w:pPr>
              <w:spacing w:line="312" w:lineRule="auto"/>
              <w:ind w:left="360"/>
              <w:jc w:val="center"/>
              <w:outlineLvl w:val="0"/>
              <w:rPr>
                <w:rFonts w:ascii="Arial Black" w:hAnsi="Arial Black" w:cs="Arial"/>
                <w:b/>
                <w:sz w:val="28"/>
              </w:rPr>
            </w:pPr>
            <w:bookmarkStart w:id="4" w:name="_Toc84108467"/>
            <w:r w:rsidRPr="0098633F">
              <w:rPr>
                <w:rFonts w:ascii="Arial Black" w:hAnsi="Arial Black" w:cs="Arial"/>
                <w:b/>
                <w:sz w:val="28"/>
              </w:rPr>
              <w:t>OPIS TECHNICZNY</w:t>
            </w:r>
            <w:bookmarkEnd w:id="4"/>
          </w:p>
        </w:tc>
      </w:tr>
    </w:tbl>
    <w:p w14:paraId="19DE2D93" w14:textId="77777777" w:rsidR="00FD43DC" w:rsidRPr="0098633F" w:rsidRDefault="00FD43DC" w:rsidP="00FD43DC">
      <w:pPr>
        <w:spacing w:after="0" w:line="312" w:lineRule="auto"/>
        <w:jc w:val="both"/>
        <w:rPr>
          <w:rFonts w:ascii="Arial" w:hAnsi="Arial" w:cs="Arial"/>
        </w:rPr>
      </w:pPr>
    </w:p>
    <w:p w14:paraId="7B870EDB" w14:textId="77777777" w:rsidR="005C571F" w:rsidRPr="0098633F" w:rsidRDefault="005C571F" w:rsidP="00FD43DC">
      <w:pPr>
        <w:rPr>
          <w:rFonts w:ascii="Arial" w:hAnsi="Arial" w:cs="Arial"/>
        </w:rPr>
      </w:pPr>
    </w:p>
    <w:p w14:paraId="0751D914" w14:textId="77777777" w:rsidR="005C571F" w:rsidRPr="0098633F" w:rsidRDefault="005C571F">
      <w:pPr>
        <w:rPr>
          <w:rFonts w:ascii="Arial" w:hAnsi="Arial" w:cs="Arial"/>
        </w:rPr>
      </w:pPr>
      <w:r w:rsidRPr="0098633F">
        <w:rPr>
          <w:rFonts w:ascii="Arial" w:hAnsi="Arial" w:cs="Arial"/>
        </w:rPr>
        <w:br w:type="page"/>
      </w:r>
    </w:p>
    <w:p w14:paraId="6A018EEF" w14:textId="77777777" w:rsidR="008F5D26" w:rsidRPr="0098633F" w:rsidRDefault="008F5D26" w:rsidP="008F5D26">
      <w:pPr>
        <w:pStyle w:val="Akapitzlist"/>
        <w:numPr>
          <w:ilvl w:val="0"/>
          <w:numId w:val="17"/>
        </w:numPr>
        <w:shd w:val="clear" w:color="auto" w:fill="D9D9D9" w:themeFill="background1" w:themeFillShade="D9"/>
        <w:spacing w:after="0" w:line="312" w:lineRule="auto"/>
        <w:jc w:val="both"/>
        <w:outlineLvl w:val="2"/>
        <w:rPr>
          <w:rFonts w:ascii="Arial" w:hAnsi="Arial" w:cs="Arial"/>
          <w:b/>
          <w:u w:val="single"/>
        </w:rPr>
      </w:pPr>
      <w:bookmarkStart w:id="5" w:name="_Toc84108468"/>
      <w:r w:rsidRPr="0098633F">
        <w:rPr>
          <w:rFonts w:ascii="Arial" w:hAnsi="Arial" w:cs="Arial"/>
          <w:b/>
          <w:u w:val="single"/>
        </w:rPr>
        <w:lastRenderedPageBreak/>
        <w:t>CZĘŚĆ OGÓLNA</w:t>
      </w:r>
      <w:bookmarkEnd w:id="5"/>
    </w:p>
    <w:p w14:paraId="58D54947" w14:textId="77777777" w:rsidR="00195A62" w:rsidRPr="0098633F" w:rsidRDefault="00195A62" w:rsidP="00195A62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6" w:name="_Toc84108469"/>
      <w:r w:rsidRPr="0098633F">
        <w:rPr>
          <w:rFonts w:ascii="Arial" w:hAnsi="Arial" w:cs="Arial"/>
          <w:b/>
        </w:rPr>
        <w:t>Przedmiot inwestycji</w:t>
      </w:r>
      <w:bookmarkEnd w:id="6"/>
    </w:p>
    <w:p w14:paraId="09691C90" w14:textId="77777777" w:rsidR="00B3380F" w:rsidRPr="0098633F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98633F">
        <w:rPr>
          <w:rFonts w:ascii="Arial" w:hAnsi="Arial" w:cs="Arial"/>
          <w:sz w:val="20"/>
        </w:rPr>
        <w:t xml:space="preserve">Przedmiotem niniejszego opracowania jest </w:t>
      </w:r>
      <w:r w:rsidR="00C05E15" w:rsidRPr="0098633F">
        <w:rPr>
          <w:rFonts w:ascii="Arial" w:hAnsi="Arial" w:cs="Arial"/>
          <w:sz w:val="20"/>
        </w:rPr>
        <w:t>dokumentacja projektowa</w:t>
      </w:r>
      <w:r w:rsidR="00723975" w:rsidRPr="0098633F">
        <w:rPr>
          <w:rFonts w:ascii="Arial" w:hAnsi="Arial" w:cs="Arial"/>
          <w:sz w:val="20"/>
        </w:rPr>
        <w:t xml:space="preserve"> opracowana na potrzeby</w:t>
      </w:r>
      <w:r w:rsidRPr="0098633F">
        <w:rPr>
          <w:rFonts w:ascii="Arial" w:hAnsi="Arial" w:cs="Arial"/>
          <w:sz w:val="20"/>
        </w:rPr>
        <w:t xml:space="preserve"> przebudow</w:t>
      </w:r>
      <w:r w:rsidR="00723975" w:rsidRPr="0098633F">
        <w:rPr>
          <w:rFonts w:ascii="Arial" w:hAnsi="Arial" w:cs="Arial"/>
          <w:sz w:val="20"/>
        </w:rPr>
        <w:t>y ul. Nadarzyńskiej w Piasecznie na odcinku od ulicy Żytniej do ulicy Dworcowej na odcinku o długości około 190 m</w:t>
      </w:r>
      <w:r w:rsidRPr="0098633F">
        <w:rPr>
          <w:rFonts w:ascii="Arial" w:hAnsi="Arial" w:cs="Arial"/>
          <w:sz w:val="20"/>
        </w:rPr>
        <w:t>.</w:t>
      </w:r>
    </w:p>
    <w:p w14:paraId="3E9019F9" w14:textId="77777777" w:rsidR="00195A62" w:rsidRPr="0098633F" w:rsidRDefault="00195A62" w:rsidP="008F5D26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394141FF" w14:textId="77777777" w:rsidR="00195A62" w:rsidRPr="0098633F" w:rsidRDefault="00195A62" w:rsidP="00195A62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7" w:name="_Toc84108470"/>
      <w:r w:rsidRPr="0098633F">
        <w:rPr>
          <w:rFonts w:ascii="Arial" w:hAnsi="Arial" w:cs="Arial"/>
          <w:b/>
        </w:rPr>
        <w:t>Nazwa inwestora</w:t>
      </w:r>
      <w:bookmarkEnd w:id="7"/>
    </w:p>
    <w:p w14:paraId="178D93A1" w14:textId="1011D28E" w:rsidR="00195A62" w:rsidRPr="0098633F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98633F">
        <w:rPr>
          <w:rFonts w:ascii="Arial" w:hAnsi="Arial" w:cs="Arial"/>
          <w:sz w:val="20"/>
        </w:rPr>
        <w:t xml:space="preserve">Inwestorem jest </w:t>
      </w:r>
      <w:r w:rsidR="0098633F" w:rsidRPr="0098633F">
        <w:rPr>
          <w:rFonts w:ascii="Arial" w:hAnsi="Arial" w:cs="Arial"/>
          <w:sz w:val="20"/>
        </w:rPr>
        <w:t>Burmistrz</w:t>
      </w:r>
      <w:r w:rsidRPr="0098633F">
        <w:rPr>
          <w:rFonts w:ascii="Arial" w:hAnsi="Arial" w:cs="Arial"/>
          <w:sz w:val="20"/>
        </w:rPr>
        <w:t xml:space="preserve"> Miasta i Gminy Piaseczno, ul. Kościuszki 5, 05-500 Piaseczno.</w:t>
      </w:r>
    </w:p>
    <w:p w14:paraId="2D653F9C" w14:textId="77777777" w:rsidR="00195A62" w:rsidRPr="0098633F" w:rsidRDefault="00195A62" w:rsidP="008F5D26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20461F63" w14:textId="77777777" w:rsidR="00195A62" w:rsidRPr="0098633F" w:rsidRDefault="00195A62" w:rsidP="00195A62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8" w:name="_Toc84108471"/>
      <w:r w:rsidRPr="0098633F">
        <w:rPr>
          <w:rFonts w:ascii="Arial" w:hAnsi="Arial" w:cs="Arial"/>
          <w:b/>
        </w:rPr>
        <w:t>Nazwa jednostki projektowej</w:t>
      </w:r>
      <w:bookmarkEnd w:id="8"/>
    </w:p>
    <w:p w14:paraId="3D2ED907" w14:textId="79042233" w:rsidR="00195A62" w:rsidRPr="0098633F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98633F">
        <w:rPr>
          <w:rFonts w:ascii="Arial" w:hAnsi="Arial" w:cs="Arial"/>
          <w:sz w:val="20"/>
        </w:rPr>
        <w:t>Projekt został wykonany przez firmę Kappa Concept Michał Czernicki z siedzibą w Warszawie, przy</w:t>
      </w:r>
      <w:r w:rsidR="0098633F" w:rsidRPr="0098633F">
        <w:rPr>
          <w:rFonts w:ascii="Arial" w:hAnsi="Arial" w:cs="Arial"/>
          <w:sz w:val="20"/>
        </w:rPr>
        <w:br/>
      </w:r>
      <w:r w:rsidRPr="0098633F">
        <w:rPr>
          <w:rFonts w:ascii="Arial" w:hAnsi="Arial" w:cs="Arial"/>
          <w:sz w:val="20"/>
        </w:rPr>
        <w:t>ul. Wólczyńskiej 61 lok. 68.</w:t>
      </w:r>
    </w:p>
    <w:p w14:paraId="4948C6FF" w14:textId="77777777" w:rsidR="00195A62" w:rsidRPr="0098633F" w:rsidRDefault="00195A62" w:rsidP="00195A62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0806FC3B" w14:textId="77777777" w:rsidR="00195A62" w:rsidRPr="0098633F" w:rsidRDefault="00195A62" w:rsidP="00195A62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9" w:name="_Toc84108472"/>
      <w:r w:rsidRPr="0098633F">
        <w:rPr>
          <w:rFonts w:ascii="Arial" w:hAnsi="Arial" w:cs="Arial"/>
          <w:b/>
        </w:rPr>
        <w:t>Podstawa formalno-prawna opracowania</w:t>
      </w:r>
      <w:bookmarkEnd w:id="9"/>
    </w:p>
    <w:p w14:paraId="0F0723E0" w14:textId="77777777" w:rsidR="00195A62" w:rsidRPr="0098633F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98633F">
        <w:rPr>
          <w:rFonts w:ascii="Arial" w:hAnsi="Arial" w:cs="Arial"/>
          <w:sz w:val="20"/>
        </w:rPr>
        <w:t>Formalną podstawą opracow</w:t>
      </w:r>
      <w:r w:rsidR="00723975" w:rsidRPr="0098633F">
        <w:rPr>
          <w:rFonts w:ascii="Arial" w:hAnsi="Arial" w:cs="Arial"/>
          <w:sz w:val="20"/>
        </w:rPr>
        <w:t>ania jest Umowa zawarta w dniu 07</w:t>
      </w:r>
      <w:r w:rsidRPr="0098633F">
        <w:rPr>
          <w:rFonts w:ascii="Arial" w:hAnsi="Arial" w:cs="Arial"/>
          <w:sz w:val="20"/>
        </w:rPr>
        <w:t>.0</w:t>
      </w:r>
      <w:r w:rsidR="00723975" w:rsidRPr="0098633F">
        <w:rPr>
          <w:rFonts w:ascii="Arial" w:hAnsi="Arial" w:cs="Arial"/>
          <w:sz w:val="20"/>
        </w:rPr>
        <w:t>4</w:t>
      </w:r>
      <w:r w:rsidRPr="0098633F">
        <w:rPr>
          <w:rFonts w:ascii="Arial" w:hAnsi="Arial" w:cs="Arial"/>
          <w:sz w:val="20"/>
        </w:rPr>
        <w:t>.2021 r. pomiędzy Urzędem Miasta i Gminy Piaseczno, ul. Kościuszki 5 a firmą Kappa Concept Michał Czernicki z siedzibą w Warszawie, ul. Wólczyńska 61 lok. 68.</w:t>
      </w:r>
    </w:p>
    <w:p w14:paraId="1FF803F2" w14:textId="77777777" w:rsidR="00195A62" w:rsidRPr="0098633F" w:rsidRDefault="00195A62" w:rsidP="00195A62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08BC1DE7" w14:textId="77777777" w:rsidR="00195A62" w:rsidRPr="0098633F" w:rsidRDefault="00195A62" w:rsidP="00195A62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0" w:name="_Toc84108473"/>
      <w:r w:rsidRPr="0098633F">
        <w:rPr>
          <w:rFonts w:ascii="Arial" w:hAnsi="Arial" w:cs="Arial"/>
          <w:b/>
        </w:rPr>
        <w:t>Podstawy techniczne oraz materiały wyjściowe i archiwalne</w:t>
      </w:r>
      <w:bookmarkEnd w:id="10"/>
    </w:p>
    <w:p w14:paraId="33D3E93B" w14:textId="77777777" w:rsidR="00195A62" w:rsidRPr="0098633F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98633F">
        <w:rPr>
          <w:rFonts w:ascii="Arial" w:hAnsi="Arial" w:cs="Arial"/>
          <w:sz w:val="20"/>
        </w:rPr>
        <w:t>Podstawę prawną opracowania stanowią w szczególności:</w:t>
      </w:r>
    </w:p>
    <w:p w14:paraId="63A74CC1" w14:textId="77777777" w:rsidR="00B3380F" w:rsidRPr="0098633F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98633F">
        <w:rPr>
          <w:rFonts w:ascii="Arial" w:hAnsi="Arial" w:cs="Arial"/>
          <w:sz w:val="20"/>
        </w:rPr>
        <w:t>mapa sytuacyjno – wysokościowa w skali 1:500,</w:t>
      </w:r>
    </w:p>
    <w:p w14:paraId="24387D87" w14:textId="77777777" w:rsidR="00B3380F" w:rsidRPr="0098633F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98633F">
        <w:rPr>
          <w:rFonts w:ascii="Arial" w:hAnsi="Arial" w:cs="Arial"/>
          <w:sz w:val="20"/>
        </w:rPr>
        <w:t xml:space="preserve">Ustawa z dnia 7 lipca 1994r. Prawo Budowlane (tj. </w:t>
      </w:r>
      <w:r w:rsidR="00766037" w:rsidRPr="0098633F">
        <w:rPr>
          <w:rFonts w:ascii="Arial" w:hAnsi="Arial" w:cs="Arial"/>
          <w:sz w:val="20"/>
        </w:rPr>
        <w:t>Dz. U. z 2020 r. poz. 1333, z późn. zm.</w:t>
      </w:r>
      <w:r w:rsidRPr="0098633F">
        <w:rPr>
          <w:rFonts w:ascii="Arial" w:hAnsi="Arial" w:cs="Arial"/>
          <w:sz w:val="20"/>
        </w:rPr>
        <w:t>);</w:t>
      </w:r>
    </w:p>
    <w:p w14:paraId="26346FB9" w14:textId="77777777" w:rsidR="00B3380F" w:rsidRPr="0098633F" w:rsidRDefault="00766037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98633F">
        <w:rPr>
          <w:rFonts w:ascii="Arial" w:hAnsi="Arial" w:cs="Arial"/>
          <w:sz w:val="20"/>
        </w:rPr>
        <w:t>U</w:t>
      </w:r>
      <w:r w:rsidR="00B3380F" w:rsidRPr="0098633F">
        <w:rPr>
          <w:rFonts w:ascii="Arial" w:hAnsi="Arial" w:cs="Arial"/>
          <w:sz w:val="20"/>
        </w:rPr>
        <w:t>stawa z dnia 21 marca 1985 r. o drogach publicznych (tj. Dz. U. z 2018 r., poz. 2068 ze zm.);</w:t>
      </w:r>
    </w:p>
    <w:p w14:paraId="44AED137" w14:textId="77777777" w:rsidR="00B3380F" w:rsidRPr="0098633F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98633F">
        <w:rPr>
          <w:rFonts w:ascii="Arial" w:hAnsi="Arial" w:cs="Arial"/>
          <w:sz w:val="20"/>
        </w:rPr>
        <w:t>Rozporządzenie Ministra Infrastruktury i Rozwoju z dnia 23 grudnia 2015 r. w sprawie warunków technicznych, jakim powinny odpowiadać drogi publiczne i ich usytuowanie (tj.: Dz. U. z 2016 r., poz. 124 ze zm.);</w:t>
      </w:r>
    </w:p>
    <w:p w14:paraId="747876C5" w14:textId="77777777" w:rsidR="00B3380F" w:rsidRPr="0098633F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98633F">
        <w:rPr>
          <w:rFonts w:ascii="Arial" w:hAnsi="Arial" w:cs="Arial"/>
          <w:sz w:val="20"/>
        </w:rPr>
        <w:t>Inne dokumenty związane, opinie, przepisy, rozporządzenia i normatywy;</w:t>
      </w:r>
    </w:p>
    <w:p w14:paraId="4C714935" w14:textId="77777777" w:rsidR="00B3380F" w:rsidRPr="0098633F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98633F">
        <w:rPr>
          <w:rFonts w:ascii="Arial" w:hAnsi="Arial" w:cs="Arial"/>
          <w:sz w:val="20"/>
        </w:rPr>
        <w:t>Wizja lokalna w terenie i pomiary inwentaryzacyjne;</w:t>
      </w:r>
    </w:p>
    <w:p w14:paraId="31124C33" w14:textId="77777777" w:rsidR="00B3380F" w:rsidRPr="0098633F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98633F">
        <w:rPr>
          <w:rFonts w:ascii="Arial" w:hAnsi="Arial" w:cs="Arial"/>
          <w:sz w:val="20"/>
        </w:rPr>
        <w:t xml:space="preserve">Opinie i uzgodnienia oraz materiały dotyczące rozwiązań projektowych zawarte z </w:t>
      </w:r>
      <w:r w:rsidR="00766037" w:rsidRPr="0098633F">
        <w:rPr>
          <w:rFonts w:ascii="Arial" w:hAnsi="Arial" w:cs="Arial"/>
          <w:sz w:val="20"/>
        </w:rPr>
        <w:t>I</w:t>
      </w:r>
      <w:r w:rsidRPr="0098633F">
        <w:rPr>
          <w:rFonts w:ascii="Arial" w:hAnsi="Arial" w:cs="Arial"/>
          <w:sz w:val="20"/>
        </w:rPr>
        <w:t>nwestorem.</w:t>
      </w:r>
    </w:p>
    <w:p w14:paraId="2602011E" w14:textId="77777777" w:rsidR="00195A62" w:rsidRPr="0098633F" w:rsidRDefault="00195A62" w:rsidP="00195A62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35F1A567" w14:textId="77777777" w:rsidR="00195A62" w:rsidRPr="0098633F" w:rsidRDefault="00195A62" w:rsidP="00195A62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1" w:name="_Toc84108474"/>
      <w:r w:rsidRPr="0098633F">
        <w:rPr>
          <w:rFonts w:ascii="Arial" w:hAnsi="Arial" w:cs="Arial"/>
          <w:b/>
        </w:rPr>
        <w:t>Lokalizacja inwestycji</w:t>
      </w:r>
      <w:bookmarkEnd w:id="11"/>
    </w:p>
    <w:p w14:paraId="12634187" w14:textId="77777777" w:rsidR="00723975" w:rsidRPr="0098633F" w:rsidRDefault="00723975" w:rsidP="00723975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98633F">
        <w:rPr>
          <w:rFonts w:ascii="Arial" w:hAnsi="Arial" w:cs="Arial"/>
          <w:sz w:val="20"/>
        </w:rPr>
        <w:t>Planowane przedsięwzięcie zlokalizowane jest w całości w granicach administracyjnych województwa mazowieckiego na terenie powiatu piaseczyńskiego na terenie gminy Piaseczno - Miasto. Inwestycja usytuowana jest na terenie płaskim charakteryzującym się zabudową usługową.</w:t>
      </w:r>
    </w:p>
    <w:p w14:paraId="04D59B1C" w14:textId="77777777" w:rsidR="00723975" w:rsidRPr="0098633F" w:rsidRDefault="00723975" w:rsidP="00723975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0DC77105" w14:textId="77777777" w:rsidR="00723975" w:rsidRPr="0098633F" w:rsidRDefault="00723975" w:rsidP="00723975">
      <w:pPr>
        <w:spacing w:after="0" w:line="312" w:lineRule="auto"/>
        <w:ind w:left="708"/>
        <w:jc w:val="both"/>
        <w:rPr>
          <w:rFonts w:ascii="Arial" w:hAnsi="Arial" w:cs="Arial"/>
          <w:sz w:val="20"/>
        </w:rPr>
      </w:pPr>
      <w:r w:rsidRPr="0098633F">
        <w:rPr>
          <w:rFonts w:ascii="Arial" w:hAnsi="Arial" w:cs="Arial"/>
          <w:sz w:val="20"/>
        </w:rPr>
        <w:t>Poniżej wykaz działek, na których zlokalizowana jest inwestycja:</w:t>
      </w:r>
    </w:p>
    <w:p w14:paraId="37478F81" w14:textId="77777777" w:rsidR="00723975" w:rsidRPr="0098633F" w:rsidRDefault="00723975" w:rsidP="00723975">
      <w:pPr>
        <w:spacing w:after="0" w:line="312" w:lineRule="auto"/>
        <w:jc w:val="both"/>
        <w:rPr>
          <w:rFonts w:ascii="Arial" w:hAnsi="Arial" w:cs="Arial"/>
          <w:sz w:val="20"/>
        </w:rPr>
      </w:pPr>
      <w:r w:rsidRPr="0098633F">
        <w:rPr>
          <w:rFonts w:ascii="Arial" w:hAnsi="Arial" w:cs="Arial"/>
          <w:sz w:val="20"/>
        </w:rPr>
        <w:t>141804_4: Miasto – Piaseczno;</w:t>
      </w:r>
    </w:p>
    <w:p w14:paraId="4F5914AA" w14:textId="77777777" w:rsidR="00723975" w:rsidRPr="0098633F" w:rsidRDefault="00723975" w:rsidP="00723975">
      <w:pPr>
        <w:spacing w:after="0" w:line="312" w:lineRule="auto"/>
        <w:jc w:val="both"/>
        <w:rPr>
          <w:rFonts w:ascii="Arial" w:hAnsi="Arial" w:cs="Arial"/>
          <w:sz w:val="20"/>
        </w:rPr>
      </w:pPr>
      <w:r w:rsidRPr="0098633F">
        <w:rPr>
          <w:rFonts w:ascii="Arial" w:hAnsi="Arial" w:cs="Arial"/>
          <w:sz w:val="20"/>
        </w:rPr>
        <w:t>obręb nr 0014, nr ew. dz. 29/1, 29/2, 21/3, 28/1, 5/3, 23/1, 23/2</w:t>
      </w:r>
    </w:p>
    <w:p w14:paraId="277A9E91" w14:textId="77777777" w:rsidR="00723975" w:rsidRPr="0098633F" w:rsidRDefault="00723975" w:rsidP="00723975">
      <w:pPr>
        <w:spacing w:after="0" w:line="312" w:lineRule="auto"/>
        <w:jc w:val="both"/>
        <w:rPr>
          <w:rFonts w:ascii="Arial" w:hAnsi="Arial" w:cs="Arial"/>
          <w:sz w:val="20"/>
        </w:rPr>
      </w:pPr>
      <w:r w:rsidRPr="0098633F">
        <w:rPr>
          <w:rFonts w:ascii="Arial" w:hAnsi="Arial" w:cs="Arial"/>
          <w:sz w:val="20"/>
        </w:rPr>
        <w:t>obręb nr 0037, nr ew. dz. 51/1, 51/2, 51/3, 1/5, 15, 4/21</w:t>
      </w:r>
    </w:p>
    <w:p w14:paraId="2621EE3A" w14:textId="77777777" w:rsidR="00195A62" w:rsidRPr="0098633F" w:rsidRDefault="00195A62" w:rsidP="00195A62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7EBD00D5" w14:textId="77777777" w:rsidR="00195A62" w:rsidRPr="0098633F" w:rsidRDefault="00195A62" w:rsidP="00195A62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2" w:name="_Toc84108475"/>
      <w:r w:rsidRPr="0098633F">
        <w:rPr>
          <w:rFonts w:ascii="Arial" w:hAnsi="Arial" w:cs="Arial"/>
          <w:b/>
        </w:rPr>
        <w:t>Przedmiot i cel opracowania</w:t>
      </w:r>
      <w:bookmarkEnd w:id="12"/>
    </w:p>
    <w:p w14:paraId="33D5DC72" w14:textId="19617018" w:rsidR="000D0F8D" w:rsidRPr="0098633F" w:rsidRDefault="000D0F8D" w:rsidP="000D0F8D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98633F">
        <w:rPr>
          <w:rFonts w:ascii="Arial" w:hAnsi="Arial" w:cs="Arial"/>
          <w:sz w:val="20"/>
        </w:rPr>
        <w:t xml:space="preserve">Przedmiotem niniejszego opracowania jest </w:t>
      </w:r>
      <w:r w:rsidR="00723975" w:rsidRPr="0098633F">
        <w:rPr>
          <w:rFonts w:ascii="Arial" w:hAnsi="Arial" w:cs="Arial"/>
          <w:sz w:val="20"/>
        </w:rPr>
        <w:t xml:space="preserve">dokumentacja projektowa opracowana na potrzeby przebudowy ul. Nadarzyńskiej w Piasecznie na odcinku od ulicy Żytniej do ulicy Dworcowej w zakresie branży </w:t>
      </w:r>
      <w:r w:rsidR="0098633F" w:rsidRPr="0098633F">
        <w:rPr>
          <w:rFonts w:ascii="Arial" w:hAnsi="Arial" w:cs="Arial"/>
          <w:sz w:val="20"/>
        </w:rPr>
        <w:t>teletechnicznej</w:t>
      </w:r>
      <w:r w:rsidRPr="0098633F">
        <w:rPr>
          <w:rFonts w:ascii="Arial" w:hAnsi="Arial" w:cs="Arial"/>
          <w:sz w:val="20"/>
        </w:rPr>
        <w:t>.</w:t>
      </w:r>
    </w:p>
    <w:p w14:paraId="2E76DF00" w14:textId="77777777" w:rsidR="00195A62" w:rsidRPr="0098633F" w:rsidRDefault="00195A62" w:rsidP="00195A62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2155D7D2" w14:textId="77777777" w:rsidR="00195A62" w:rsidRPr="0098633F" w:rsidRDefault="00195A62" w:rsidP="00195A62">
      <w:pPr>
        <w:pStyle w:val="Akapitzlist"/>
        <w:numPr>
          <w:ilvl w:val="0"/>
          <w:numId w:val="17"/>
        </w:numPr>
        <w:shd w:val="clear" w:color="auto" w:fill="D9D9D9" w:themeFill="background1" w:themeFillShade="D9"/>
        <w:spacing w:after="0" w:line="312" w:lineRule="auto"/>
        <w:jc w:val="both"/>
        <w:outlineLvl w:val="2"/>
        <w:rPr>
          <w:rFonts w:ascii="Arial" w:hAnsi="Arial" w:cs="Arial"/>
          <w:b/>
          <w:u w:val="single"/>
        </w:rPr>
      </w:pPr>
      <w:bookmarkStart w:id="13" w:name="_Toc84108476"/>
      <w:r w:rsidRPr="0098633F">
        <w:rPr>
          <w:rFonts w:ascii="Arial" w:hAnsi="Arial" w:cs="Arial"/>
          <w:b/>
          <w:u w:val="single"/>
        </w:rPr>
        <w:lastRenderedPageBreak/>
        <w:t>ISTNIEJĄCY STAN ZAGOSPODAROWANIA TERENU</w:t>
      </w:r>
      <w:bookmarkEnd w:id="13"/>
    </w:p>
    <w:p w14:paraId="55957D3E" w14:textId="3EE7FDB2" w:rsidR="00723975" w:rsidRPr="0098633F" w:rsidRDefault="0098633F" w:rsidP="0098633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98633F">
        <w:rPr>
          <w:rFonts w:ascii="Arial" w:hAnsi="Arial" w:cs="Arial"/>
          <w:sz w:val="20"/>
        </w:rPr>
        <w:t>Istniejąca sieć telekomunikacyjna (linia napowietrzna) koliduje z planowaną inwestycją drogową i w związku z tym wymaga przebudowy</w:t>
      </w:r>
      <w:r w:rsidR="00723975" w:rsidRPr="0098633F">
        <w:rPr>
          <w:rFonts w:ascii="Arial" w:hAnsi="Arial" w:cs="Arial"/>
          <w:sz w:val="20"/>
        </w:rPr>
        <w:t>.</w:t>
      </w:r>
    </w:p>
    <w:p w14:paraId="62F2A88F" w14:textId="77777777" w:rsidR="001109E6" w:rsidRPr="0098633F" w:rsidRDefault="001109E6" w:rsidP="008F5D26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12396B84" w14:textId="77777777" w:rsidR="00F97744" w:rsidRPr="0098633F" w:rsidRDefault="00F97744" w:rsidP="00F97744">
      <w:pPr>
        <w:pStyle w:val="Akapitzlist"/>
        <w:numPr>
          <w:ilvl w:val="0"/>
          <w:numId w:val="17"/>
        </w:numPr>
        <w:shd w:val="clear" w:color="auto" w:fill="D9D9D9" w:themeFill="background1" w:themeFillShade="D9"/>
        <w:spacing w:after="0" w:line="312" w:lineRule="auto"/>
        <w:jc w:val="both"/>
        <w:outlineLvl w:val="2"/>
        <w:rPr>
          <w:rFonts w:ascii="Arial" w:hAnsi="Arial" w:cs="Arial"/>
          <w:b/>
          <w:u w:val="single"/>
        </w:rPr>
      </w:pPr>
      <w:bookmarkStart w:id="14" w:name="_Toc84108477"/>
      <w:r w:rsidRPr="0098633F">
        <w:rPr>
          <w:rFonts w:ascii="Arial" w:hAnsi="Arial" w:cs="Arial"/>
          <w:b/>
          <w:u w:val="single"/>
        </w:rPr>
        <w:t>ROZWIĄZANIA PROJEKTOWE</w:t>
      </w:r>
      <w:bookmarkEnd w:id="14"/>
    </w:p>
    <w:p w14:paraId="72EFFF23" w14:textId="0FC301CA" w:rsidR="004C0590" w:rsidRPr="0098633F" w:rsidRDefault="0098633F" w:rsidP="0098633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98633F">
        <w:rPr>
          <w:rFonts w:ascii="Arial" w:hAnsi="Arial" w:cs="Arial"/>
          <w:sz w:val="20"/>
        </w:rPr>
        <w:t>Istniejący słup linii napowietrznej kolidujący z projektowanym układem drogowym (chodnikiem) należy przebudować poprzez ustawienie nowego słupa SŻT 7 poza obszarem kolizji i przewieszenie istniejącego kabla. Długość trasowa ulegnie zmniejszeniu, nadmiar kabla należy zwinąć jako zapas na nowym słupie</w:t>
      </w:r>
    </w:p>
    <w:p w14:paraId="4049BACB" w14:textId="77777777" w:rsidR="0098633F" w:rsidRPr="0098633F" w:rsidRDefault="0098633F" w:rsidP="0098633F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678FD69C" w14:textId="651EAFDC" w:rsidR="0098633F" w:rsidRPr="0098633F" w:rsidRDefault="0098633F" w:rsidP="0098633F">
      <w:pPr>
        <w:spacing w:after="0" w:line="312" w:lineRule="auto"/>
        <w:jc w:val="both"/>
        <w:rPr>
          <w:rFonts w:ascii="Arial" w:hAnsi="Arial" w:cs="Arial"/>
          <w:i/>
          <w:sz w:val="20"/>
          <w:u w:val="single"/>
        </w:rPr>
      </w:pPr>
      <w:r w:rsidRPr="0098633F">
        <w:rPr>
          <w:rFonts w:ascii="Arial" w:hAnsi="Arial" w:cs="Arial"/>
          <w:i/>
          <w:sz w:val="20"/>
          <w:u w:val="single"/>
        </w:rPr>
        <w:t>Zestawienie materiałów: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6941"/>
        <w:gridCol w:w="1134"/>
        <w:gridCol w:w="1134"/>
      </w:tblGrid>
      <w:tr w:rsidR="0098633F" w:rsidRPr="0098633F" w14:paraId="0415BA5E" w14:textId="77777777" w:rsidTr="003748D5">
        <w:trPr>
          <w:trHeight w:val="397"/>
          <w:jc w:val="center"/>
        </w:trPr>
        <w:tc>
          <w:tcPr>
            <w:tcW w:w="6941" w:type="dxa"/>
            <w:shd w:val="clear" w:color="auto" w:fill="D9D9D9" w:themeFill="background1" w:themeFillShade="D9"/>
            <w:vAlign w:val="center"/>
          </w:tcPr>
          <w:p w14:paraId="142908D9" w14:textId="77777777" w:rsidR="0098633F" w:rsidRPr="0098633F" w:rsidRDefault="0098633F" w:rsidP="003748D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pl-PL"/>
              </w:rPr>
            </w:pPr>
            <w:r w:rsidRPr="0098633F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pl-PL"/>
              </w:rPr>
              <w:t>Materiał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05452F13" w14:textId="77777777" w:rsidR="0098633F" w:rsidRPr="0098633F" w:rsidRDefault="0098633F" w:rsidP="003748D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pl-PL"/>
              </w:rPr>
            </w:pPr>
            <w:r w:rsidRPr="0098633F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pl-PL"/>
              </w:rPr>
              <w:t>Jednostka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4A2B8EE5" w14:textId="77777777" w:rsidR="0098633F" w:rsidRPr="0098633F" w:rsidRDefault="0098633F" w:rsidP="003748D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pl-PL"/>
              </w:rPr>
            </w:pPr>
            <w:r w:rsidRPr="0098633F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pl-PL"/>
              </w:rPr>
              <w:t>Ilość</w:t>
            </w:r>
          </w:p>
        </w:tc>
      </w:tr>
      <w:tr w:rsidR="0098633F" w:rsidRPr="0098633F" w14:paraId="4DD63E76" w14:textId="77777777" w:rsidTr="003748D5">
        <w:trPr>
          <w:trHeight w:val="397"/>
          <w:jc w:val="center"/>
        </w:trPr>
        <w:tc>
          <w:tcPr>
            <w:tcW w:w="6941" w:type="dxa"/>
            <w:vAlign w:val="center"/>
          </w:tcPr>
          <w:p w14:paraId="509B4D16" w14:textId="02FF23C7" w:rsidR="0098633F" w:rsidRPr="0098633F" w:rsidRDefault="0098633F" w:rsidP="003748D5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98633F">
              <w:rPr>
                <w:rFonts w:ascii="Arial" w:hAnsi="Arial" w:cs="Arial"/>
                <w:sz w:val="18"/>
              </w:rPr>
              <w:t>Słup żelbetowy telekomunikacyjny SŻT 7m</w:t>
            </w:r>
          </w:p>
        </w:tc>
        <w:tc>
          <w:tcPr>
            <w:tcW w:w="1134" w:type="dxa"/>
          </w:tcPr>
          <w:p w14:paraId="70E933E2" w14:textId="77777777" w:rsidR="0098633F" w:rsidRPr="0098633F" w:rsidRDefault="0098633F" w:rsidP="003748D5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98633F">
              <w:rPr>
                <w:rFonts w:ascii="Arial" w:hAnsi="Arial" w:cs="Arial"/>
                <w:sz w:val="18"/>
              </w:rPr>
              <w:t>szt</w:t>
            </w:r>
          </w:p>
        </w:tc>
        <w:tc>
          <w:tcPr>
            <w:tcW w:w="1134" w:type="dxa"/>
          </w:tcPr>
          <w:p w14:paraId="3D785EB6" w14:textId="1DB7E0EA" w:rsidR="0098633F" w:rsidRPr="0098633F" w:rsidRDefault="0098633F" w:rsidP="003748D5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98633F">
              <w:rPr>
                <w:rFonts w:ascii="Arial" w:hAnsi="Arial" w:cs="Arial"/>
                <w:sz w:val="18"/>
              </w:rPr>
              <w:t>1</w:t>
            </w:r>
          </w:p>
        </w:tc>
      </w:tr>
    </w:tbl>
    <w:p w14:paraId="20F097C9" w14:textId="77777777" w:rsidR="0098633F" w:rsidRPr="0098633F" w:rsidRDefault="0098633F" w:rsidP="0098633F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06073830" w14:textId="77777777" w:rsidR="00195A62" w:rsidRPr="0098633F" w:rsidRDefault="00195A62" w:rsidP="008F5D26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5E034BD3" w14:textId="77777777" w:rsidR="00BB613B" w:rsidRPr="0098633F" w:rsidRDefault="00BB613B" w:rsidP="008F5D26">
      <w:pPr>
        <w:spacing w:after="0" w:line="312" w:lineRule="auto"/>
        <w:jc w:val="both"/>
        <w:rPr>
          <w:rFonts w:ascii="Arial" w:hAnsi="Arial" w:cs="Arial"/>
        </w:rPr>
      </w:pPr>
      <w:r w:rsidRPr="0098633F">
        <w:rPr>
          <w:rFonts w:ascii="Arial" w:hAnsi="Arial" w:cs="Arial"/>
        </w:rPr>
        <w:br w:type="page"/>
      </w:r>
    </w:p>
    <w:p w14:paraId="3F80B4F2" w14:textId="77777777" w:rsidR="00BB613B" w:rsidRPr="0098633F" w:rsidRDefault="00BB613B" w:rsidP="00BB613B">
      <w:pPr>
        <w:rPr>
          <w:rFonts w:ascii="Arial" w:hAnsi="Arial" w:cs="Arial"/>
          <w:sz w:val="20"/>
          <w:szCs w:val="20"/>
        </w:rPr>
      </w:pPr>
    </w:p>
    <w:p w14:paraId="47AA72D8" w14:textId="77777777" w:rsidR="00BB613B" w:rsidRPr="0098633F" w:rsidRDefault="00BB613B" w:rsidP="00BB613B">
      <w:pPr>
        <w:rPr>
          <w:rFonts w:ascii="Arial" w:hAnsi="Arial" w:cs="Arial"/>
        </w:rPr>
      </w:pPr>
    </w:p>
    <w:p w14:paraId="71049485" w14:textId="77777777" w:rsidR="00BB613B" w:rsidRPr="0098633F" w:rsidRDefault="00BB613B" w:rsidP="00BB613B">
      <w:pPr>
        <w:rPr>
          <w:rFonts w:ascii="Arial" w:hAnsi="Arial" w:cs="Arial"/>
        </w:rPr>
      </w:pPr>
    </w:p>
    <w:p w14:paraId="57C29A2A" w14:textId="77777777" w:rsidR="00BB613B" w:rsidRPr="0098633F" w:rsidRDefault="00BB613B" w:rsidP="00BB613B">
      <w:pPr>
        <w:rPr>
          <w:rFonts w:ascii="Arial" w:hAnsi="Arial" w:cs="Arial"/>
        </w:rPr>
      </w:pPr>
    </w:p>
    <w:p w14:paraId="5FA1342B" w14:textId="77777777" w:rsidR="00BB613B" w:rsidRPr="0098633F" w:rsidRDefault="00BB613B" w:rsidP="00BB613B">
      <w:pPr>
        <w:rPr>
          <w:rFonts w:ascii="Arial" w:hAnsi="Arial" w:cs="Arial"/>
        </w:rPr>
      </w:pPr>
    </w:p>
    <w:p w14:paraId="465B3993" w14:textId="77777777" w:rsidR="00BB613B" w:rsidRPr="0098633F" w:rsidRDefault="00BB613B" w:rsidP="00BB613B">
      <w:pPr>
        <w:rPr>
          <w:rFonts w:ascii="Arial" w:hAnsi="Arial" w:cs="Arial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9212"/>
      </w:tblGrid>
      <w:tr w:rsidR="00BB613B" w:rsidRPr="0098633F" w14:paraId="43A2C5C3" w14:textId="77777777" w:rsidTr="00735E47">
        <w:trPr>
          <w:jc w:val="center"/>
        </w:trPr>
        <w:tc>
          <w:tcPr>
            <w:tcW w:w="9212" w:type="dxa"/>
            <w:tcBorders>
              <w:left w:val="nil"/>
              <w:right w:val="nil"/>
            </w:tcBorders>
          </w:tcPr>
          <w:p w14:paraId="34BCA215" w14:textId="77777777" w:rsidR="00BB613B" w:rsidRPr="0098633F" w:rsidRDefault="00BB613B" w:rsidP="00735E47">
            <w:pPr>
              <w:spacing w:line="312" w:lineRule="auto"/>
              <w:jc w:val="center"/>
              <w:outlineLvl w:val="0"/>
              <w:rPr>
                <w:rFonts w:ascii="Arial Black" w:hAnsi="Arial Black" w:cs="Arial"/>
                <w:b/>
                <w:sz w:val="28"/>
              </w:rPr>
            </w:pPr>
            <w:bookmarkStart w:id="15" w:name="_Toc84108478"/>
            <w:r w:rsidRPr="0098633F">
              <w:rPr>
                <w:rFonts w:ascii="Arial Black" w:hAnsi="Arial Black" w:cs="Arial"/>
                <w:b/>
                <w:sz w:val="28"/>
              </w:rPr>
              <w:t>CZĘŚĆ RYSUNKOWA</w:t>
            </w:r>
            <w:bookmarkEnd w:id="15"/>
          </w:p>
        </w:tc>
      </w:tr>
    </w:tbl>
    <w:p w14:paraId="5689A447" w14:textId="77777777" w:rsidR="00BB613B" w:rsidRPr="0098633F" w:rsidRDefault="00BB613B" w:rsidP="00BB613B">
      <w:pPr>
        <w:rPr>
          <w:rFonts w:ascii="Arial" w:hAnsi="Arial" w:cs="Arial"/>
        </w:rPr>
      </w:pPr>
    </w:p>
    <w:p w14:paraId="79701AD8" w14:textId="77777777" w:rsidR="00735E47" w:rsidRPr="0098633F" w:rsidRDefault="00735E47" w:rsidP="00BB613B">
      <w:pPr>
        <w:rPr>
          <w:rFonts w:ascii="Arial" w:hAnsi="Arial" w:cs="Arial"/>
        </w:rPr>
      </w:pPr>
    </w:p>
    <w:tbl>
      <w:tblPr>
        <w:tblStyle w:val="Tabela-Siatka"/>
        <w:tblW w:w="9940" w:type="dxa"/>
        <w:jc w:val="center"/>
        <w:tblLayout w:type="fixed"/>
        <w:tblLook w:val="04A0" w:firstRow="1" w:lastRow="0" w:firstColumn="1" w:lastColumn="0" w:noHBand="0" w:noVBand="1"/>
      </w:tblPr>
      <w:tblGrid>
        <w:gridCol w:w="704"/>
        <w:gridCol w:w="1701"/>
        <w:gridCol w:w="1559"/>
        <w:gridCol w:w="1560"/>
        <w:gridCol w:w="4416"/>
      </w:tblGrid>
      <w:tr w:rsidR="00BB613B" w:rsidRPr="0098633F" w14:paraId="00DE6B4F" w14:textId="77777777" w:rsidTr="00735E47">
        <w:trPr>
          <w:trHeight w:val="454"/>
          <w:jc w:val="center"/>
        </w:trPr>
        <w:tc>
          <w:tcPr>
            <w:tcW w:w="704" w:type="dxa"/>
            <w:vAlign w:val="center"/>
          </w:tcPr>
          <w:p w14:paraId="5CC2D59D" w14:textId="77777777" w:rsidR="00BB613B" w:rsidRPr="0098633F" w:rsidRDefault="00BB613B" w:rsidP="00735E47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98633F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L.P.</w:t>
            </w:r>
          </w:p>
        </w:tc>
        <w:tc>
          <w:tcPr>
            <w:tcW w:w="1701" w:type="dxa"/>
            <w:vAlign w:val="center"/>
          </w:tcPr>
          <w:p w14:paraId="3989DFB2" w14:textId="77777777" w:rsidR="00BB613B" w:rsidRPr="0098633F" w:rsidRDefault="00BB613B" w:rsidP="00BB613B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98633F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BRANŻA:</w:t>
            </w:r>
          </w:p>
        </w:tc>
        <w:tc>
          <w:tcPr>
            <w:tcW w:w="1559" w:type="dxa"/>
            <w:vAlign w:val="center"/>
          </w:tcPr>
          <w:p w14:paraId="79578C92" w14:textId="77777777" w:rsidR="00BB613B" w:rsidRPr="0098633F" w:rsidRDefault="00BB613B" w:rsidP="00BB613B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98633F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NR RYSUNKU:</w:t>
            </w:r>
          </w:p>
        </w:tc>
        <w:tc>
          <w:tcPr>
            <w:tcW w:w="1560" w:type="dxa"/>
            <w:vAlign w:val="center"/>
          </w:tcPr>
          <w:p w14:paraId="2EB8C63C" w14:textId="77777777" w:rsidR="00BB613B" w:rsidRPr="0098633F" w:rsidRDefault="00BB613B" w:rsidP="00735E47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98633F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SKALA:</w:t>
            </w:r>
          </w:p>
        </w:tc>
        <w:tc>
          <w:tcPr>
            <w:tcW w:w="4416" w:type="dxa"/>
            <w:vAlign w:val="center"/>
          </w:tcPr>
          <w:p w14:paraId="0199B5C1" w14:textId="77777777" w:rsidR="00BB613B" w:rsidRPr="0098633F" w:rsidRDefault="00BB613B" w:rsidP="00BB613B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98633F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NAZWA:</w:t>
            </w:r>
          </w:p>
        </w:tc>
      </w:tr>
      <w:tr w:rsidR="0098714E" w:rsidRPr="0098633F" w14:paraId="39EC39D1" w14:textId="77777777" w:rsidTr="00735E47">
        <w:trPr>
          <w:trHeight w:val="454"/>
          <w:jc w:val="center"/>
        </w:trPr>
        <w:tc>
          <w:tcPr>
            <w:tcW w:w="704" w:type="dxa"/>
            <w:vAlign w:val="center"/>
          </w:tcPr>
          <w:p w14:paraId="749E65B4" w14:textId="32154735" w:rsidR="0098714E" w:rsidRPr="0098633F" w:rsidRDefault="00700879" w:rsidP="00735E47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1</w:t>
            </w:r>
          </w:p>
        </w:tc>
        <w:tc>
          <w:tcPr>
            <w:tcW w:w="1701" w:type="dxa"/>
            <w:vAlign w:val="center"/>
          </w:tcPr>
          <w:p w14:paraId="7BB0A857" w14:textId="77777777" w:rsidR="0098714E" w:rsidRPr="0098633F" w:rsidRDefault="0098714E" w:rsidP="00735E47">
            <w:pPr>
              <w:spacing w:line="312" w:lineRule="auto"/>
              <w:rPr>
                <w:rFonts w:ascii="Arial" w:hAnsi="Arial" w:cs="Arial"/>
                <w:sz w:val="18"/>
              </w:rPr>
            </w:pPr>
          </w:p>
        </w:tc>
        <w:tc>
          <w:tcPr>
            <w:tcW w:w="1559" w:type="dxa"/>
            <w:vAlign w:val="center"/>
          </w:tcPr>
          <w:p w14:paraId="43371ED8" w14:textId="69D42384" w:rsidR="0098714E" w:rsidRPr="0098633F" w:rsidRDefault="0098714E" w:rsidP="00735E47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98633F">
              <w:rPr>
                <w:rFonts w:ascii="Arial" w:hAnsi="Arial" w:cs="Arial"/>
                <w:sz w:val="18"/>
              </w:rPr>
              <w:t>P</w:t>
            </w:r>
            <w:r w:rsidR="0076033D">
              <w:rPr>
                <w:rFonts w:ascii="Arial" w:hAnsi="Arial" w:cs="Arial"/>
                <w:sz w:val="18"/>
              </w:rPr>
              <w:t>BW</w:t>
            </w:r>
            <w:r w:rsidRPr="0098633F">
              <w:rPr>
                <w:rFonts w:ascii="Arial" w:hAnsi="Arial" w:cs="Arial"/>
                <w:sz w:val="18"/>
              </w:rPr>
              <w:t>_II.</w:t>
            </w:r>
            <w:r w:rsidR="0098633F" w:rsidRPr="0098633F">
              <w:rPr>
                <w:rFonts w:ascii="Arial" w:hAnsi="Arial" w:cs="Arial"/>
                <w:sz w:val="18"/>
              </w:rPr>
              <w:t>E</w:t>
            </w:r>
            <w:r w:rsidRPr="0098633F">
              <w:rPr>
                <w:rFonts w:ascii="Arial" w:hAnsi="Arial" w:cs="Arial"/>
                <w:sz w:val="18"/>
              </w:rPr>
              <w:t>-</w:t>
            </w:r>
            <w:r w:rsidR="0098633F" w:rsidRPr="0098633F">
              <w:rPr>
                <w:rFonts w:ascii="Arial" w:hAnsi="Arial" w:cs="Arial"/>
                <w:sz w:val="18"/>
              </w:rPr>
              <w:t>1</w:t>
            </w:r>
          </w:p>
        </w:tc>
        <w:tc>
          <w:tcPr>
            <w:tcW w:w="1560" w:type="dxa"/>
            <w:vAlign w:val="center"/>
          </w:tcPr>
          <w:p w14:paraId="34A72D72" w14:textId="77777777" w:rsidR="0098714E" w:rsidRPr="0098633F" w:rsidRDefault="0098714E" w:rsidP="00735E47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98633F">
              <w:rPr>
                <w:rFonts w:ascii="Arial" w:hAnsi="Arial" w:cs="Arial"/>
                <w:sz w:val="18"/>
              </w:rPr>
              <w:t xml:space="preserve">1:500 </w:t>
            </w:r>
          </w:p>
        </w:tc>
        <w:tc>
          <w:tcPr>
            <w:tcW w:w="4416" w:type="dxa"/>
            <w:vAlign w:val="center"/>
          </w:tcPr>
          <w:p w14:paraId="0C873440" w14:textId="20680F7E" w:rsidR="0098714E" w:rsidRPr="0098633F" w:rsidRDefault="00EC6041" w:rsidP="00DF4E9E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98633F">
              <w:rPr>
                <w:rFonts w:ascii="Arial" w:hAnsi="Arial" w:cs="Arial"/>
                <w:sz w:val="18"/>
              </w:rPr>
              <w:t>Plan sytuacyjn</w:t>
            </w:r>
            <w:r w:rsidR="0098633F" w:rsidRPr="0098633F">
              <w:rPr>
                <w:rFonts w:ascii="Arial" w:hAnsi="Arial" w:cs="Arial"/>
                <w:sz w:val="18"/>
              </w:rPr>
              <w:t>y</w:t>
            </w:r>
          </w:p>
        </w:tc>
      </w:tr>
    </w:tbl>
    <w:p w14:paraId="2B9057A2" w14:textId="77777777" w:rsidR="00BB613B" w:rsidRPr="0098633F" w:rsidRDefault="00BB613B" w:rsidP="00BB613B">
      <w:pPr>
        <w:rPr>
          <w:rFonts w:ascii="Arial" w:hAnsi="Arial" w:cs="Arial"/>
        </w:rPr>
      </w:pPr>
    </w:p>
    <w:p w14:paraId="5B7E9CAB" w14:textId="77777777" w:rsidR="00735E47" w:rsidRPr="006D280E" w:rsidRDefault="00735E47" w:rsidP="00BB613B">
      <w:pPr>
        <w:rPr>
          <w:rFonts w:ascii="Arial" w:hAnsi="Arial" w:cs="Arial"/>
          <w:highlight w:val="yellow"/>
        </w:rPr>
        <w:sectPr w:rsidR="00735E47" w:rsidRPr="006D280E" w:rsidSect="009D3F5B">
          <w:headerReference w:type="default" r:id="rId11"/>
          <w:footerReference w:type="default" r:id="rId12"/>
          <w:pgSz w:w="11906" w:h="16838" w:code="9"/>
          <w:pgMar w:top="1440" w:right="1080" w:bottom="1440" w:left="1080" w:header="708" w:footer="708" w:gutter="0"/>
          <w:cols w:space="708"/>
          <w:titlePg/>
          <w:docGrid w:linePitch="360"/>
        </w:sectPr>
      </w:pPr>
    </w:p>
    <w:p w14:paraId="234D3C84" w14:textId="77777777" w:rsidR="00BB613B" w:rsidRPr="00700879" w:rsidRDefault="00BB613B" w:rsidP="00BB613B">
      <w:pPr>
        <w:rPr>
          <w:rFonts w:ascii="Arial" w:hAnsi="Arial" w:cs="Arial"/>
        </w:rPr>
      </w:pPr>
    </w:p>
    <w:p w14:paraId="6517591C" w14:textId="77777777" w:rsidR="00BB613B" w:rsidRPr="00700879" w:rsidRDefault="00BB613B" w:rsidP="00BB613B">
      <w:pPr>
        <w:rPr>
          <w:rFonts w:ascii="Arial" w:hAnsi="Arial" w:cs="Arial"/>
        </w:rPr>
      </w:pPr>
    </w:p>
    <w:p w14:paraId="4BC27A1D" w14:textId="04EDB08C" w:rsidR="00BB613B" w:rsidRDefault="00BB613B" w:rsidP="00BB613B">
      <w:pPr>
        <w:rPr>
          <w:rFonts w:ascii="Arial" w:hAnsi="Arial" w:cs="Arial"/>
        </w:rPr>
      </w:pPr>
    </w:p>
    <w:p w14:paraId="2D9A8E9A" w14:textId="77777777" w:rsidR="00700879" w:rsidRPr="00700879" w:rsidRDefault="00700879" w:rsidP="00BB613B">
      <w:pPr>
        <w:rPr>
          <w:rFonts w:ascii="Arial" w:hAnsi="Arial" w:cs="Arial"/>
        </w:rPr>
      </w:pPr>
    </w:p>
    <w:p w14:paraId="7ED3766F" w14:textId="77777777" w:rsidR="00BB613B" w:rsidRPr="00700879" w:rsidRDefault="00BB613B" w:rsidP="00BB613B">
      <w:pPr>
        <w:rPr>
          <w:rFonts w:ascii="Arial" w:hAnsi="Arial" w:cs="Arial"/>
        </w:rPr>
      </w:pPr>
    </w:p>
    <w:p w14:paraId="1173809B" w14:textId="77777777" w:rsidR="00BB613B" w:rsidRPr="00700879" w:rsidRDefault="00BB613B" w:rsidP="00BB613B">
      <w:pPr>
        <w:spacing w:after="0" w:line="312" w:lineRule="auto"/>
        <w:jc w:val="both"/>
        <w:rPr>
          <w:rFonts w:ascii="Arial" w:hAnsi="Arial" w:cs="Arial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9212"/>
      </w:tblGrid>
      <w:tr w:rsidR="00BB613B" w:rsidRPr="00700879" w14:paraId="45678BC3" w14:textId="77777777" w:rsidTr="00735E47">
        <w:trPr>
          <w:jc w:val="center"/>
        </w:trPr>
        <w:tc>
          <w:tcPr>
            <w:tcW w:w="9212" w:type="dxa"/>
            <w:tcBorders>
              <w:left w:val="nil"/>
              <w:right w:val="nil"/>
            </w:tcBorders>
          </w:tcPr>
          <w:p w14:paraId="17196C97" w14:textId="263A7143" w:rsidR="00BB613B" w:rsidRPr="00700879" w:rsidRDefault="0098633F" w:rsidP="00BB613B">
            <w:pPr>
              <w:spacing w:line="312" w:lineRule="auto"/>
              <w:jc w:val="center"/>
              <w:outlineLvl w:val="0"/>
              <w:rPr>
                <w:rFonts w:ascii="Arial Black" w:hAnsi="Arial Black" w:cs="Arial"/>
                <w:b/>
                <w:sz w:val="28"/>
              </w:rPr>
            </w:pPr>
            <w:bookmarkStart w:id="16" w:name="_Toc75256152"/>
            <w:bookmarkStart w:id="17" w:name="_Toc82464404"/>
            <w:bookmarkStart w:id="18" w:name="_Toc84108479"/>
            <w:r w:rsidRPr="00700879">
              <w:rPr>
                <w:rFonts w:ascii="Arial Black" w:hAnsi="Arial Black" w:cs="Arial"/>
                <w:b/>
                <w:sz w:val="28"/>
              </w:rPr>
              <w:t>WARUNKI TECHNICZNE, OPINIE I UZGODNIENIA</w:t>
            </w:r>
            <w:bookmarkEnd w:id="16"/>
            <w:bookmarkEnd w:id="17"/>
            <w:bookmarkEnd w:id="18"/>
          </w:p>
        </w:tc>
      </w:tr>
    </w:tbl>
    <w:p w14:paraId="30698671" w14:textId="77777777" w:rsidR="00BB613B" w:rsidRPr="00700879" w:rsidRDefault="00BB613B" w:rsidP="00BB613B">
      <w:pPr>
        <w:rPr>
          <w:rFonts w:ascii="Arial" w:hAnsi="Arial" w:cs="Arial"/>
        </w:rPr>
      </w:pPr>
    </w:p>
    <w:p w14:paraId="5B576548" w14:textId="77777777" w:rsidR="00735E47" w:rsidRPr="00700879" w:rsidRDefault="00735E47" w:rsidP="00735E47">
      <w:pPr>
        <w:rPr>
          <w:rFonts w:ascii="Arial" w:hAnsi="Arial" w:cs="Arial"/>
        </w:rPr>
      </w:pPr>
    </w:p>
    <w:tbl>
      <w:tblPr>
        <w:tblStyle w:val="Tabela-Siatka"/>
        <w:tblW w:w="9940" w:type="dxa"/>
        <w:jc w:val="center"/>
        <w:tblLayout w:type="fixed"/>
        <w:tblLook w:val="04A0" w:firstRow="1" w:lastRow="0" w:firstColumn="1" w:lastColumn="0" w:noHBand="0" w:noVBand="1"/>
      </w:tblPr>
      <w:tblGrid>
        <w:gridCol w:w="704"/>
        <w:gridCol w:w="9236"/>
      </w:tblGrid>
      <w:tr w:rsidR="00735E47" w:rsidRPr="00700879" w14:paraId="1AA30E68" w14:textId="77777777" w:rsidTr="00735E47">
        <w:trPr>
          <w:trHeight w:val="454"/>
          <w:jc w:val="center"/>
        </w:trPr>
        <w:tc>
          <w:tcPr>
            <w:tcW w:w="704" w:type="dxa"/>
            <w:vAlign w:val="center"/>
          </w:tcPr>
          <w:p w14:paraId="42D558E4" w14:textId="77777777" w:rsidR="00735E47" w:rsidRPr="00700879" w:rsidRDefault="00735E47" w:rsidP="00735E47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00879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L.P.</w:t>
            </w:r>
          </w:p>
        </w:tc>
        <w:tc>
          <w:tcPr>
            <w:tcW w:w="9236" w:type="dxa"/>
            <w:vAlign w:val="center"/>
          </w:tcPr>
          <w:p w14:paraId="0DC00596" w14:textId="77777777" w:rsidR="00735E47" w:rsidRPr="00700879" w:rsidRDefault="00735E47" w:rsidP="00735E47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00879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NAZWA</w:t>
            </w:r>
          </w:p>
        </w:tc>
      </w:tr>
      <w:tr w:rsidR="0098633F" w:rsidRPr="00700879" w14:paraId="205E804A" w14:textId="77777777" w:rsidTr="00735E47">
        <w:trPr>
          <w:trHeight w:val="454"/>
          <w:jc w:val="center"/>
        </w:trPr>
        <w:tc>
          <w:tcPr>
            <w:tcW w:w="704" w:type="dxa"/>
            <w:vAlign w:val="center"/>
          </w:tcPr>
          <w:p w14:paraId="7C6C671F" w14:textId="77777777" w:rsidR="0098633F" w:rsidRPr="00700879" w:rsidRDefault="0098633F" w:rsidP="0098633F">
            <w:pPr>
              <w:spacing w:line="312" w:lineRule="auto"/>
              <w:jc w:val="center"/>
              <w:rPr>
                <w:rFonts w:ascii="Arial" w:hAnsi="Arial" w:cs="Arial"/>
                <w:sz w:val="16"/>
              </w:rPr>
            </w:pPr>
            <w:r w:rsidRPr="00700879">
              <w:rPr>
                <w:rFonts w:ascii="Arial" w:hAnsi="Arial" w:cs="Arial"/>
                <w:sz w:val="16"/>
              </w:rPr>
              <w:t>1</w:t>
            </w:r>
          </w:p>
        </w:tc>
        <w:tc>
          <w:tcPr>
            <w:tcW w:w="9236" w:type="dxa"/>
            <w:vAlign w:val="center"/>
          </w:tcPr>
          <w:p w14:paraId="65BD0B11" w14:textId="364970C5" w:rsidR="0098633F" w:rsidRPr="00700879" w:rsidRDefault="0098633F" w:rsidP="0098633F">
            <w:pPr>
              <w:spacing w:line="312" w:lineRule="auto"/>
              <w:rPr>
                <w:rFonts w:ascii="Arial" w:hAnsi="Arial" w:cs="Arial"/>
                <w:sz w:val="16"/>
              </w:rPr>
            </w:pPr>
            <w:r w:rsidRPr="00700879">
              <w:rPr>
                <w:rFonts w:ascii="Arial" w:hAnsi="Arial" w:cs="Arial"/>
                <w:sz w:val="16"/>
              </w:rPr>
              <w:t xml:space="preserve">Warunki Techniczne </w:t>
            </w:r>
            <w:r w:rsidR="00700879" w:rsidRPr="00700879">
              <w:rPr>
                <w:rFonts w:ascii="Arial" w:hAnsi="Arial" w:cs="Arial"/>
                <w:sz w:val="16"/>
              </w:rPr>
              <w:t>nr 18976/TTISILU/P/2021/MZ z dn. 06.05.2021 r.</w:t>
            </w:r>
          </w:p>
        </w:tc>
      </w:tr>
      <w:tr w:rsidR="0098633F" w:rsidRPr="00692886" w14:paraId="6F842476" w14:textId="77777777" w:rsidTr="00735E47">
        <w:trPr>
          <w:trHeight w:val="454"/>
          <w:jc w:val="center"/>
        </w:trPr>
        <w:tc>
          <w:tcPr>
            <w:tcW w:w="704" w:type="dxa"/>
            <w:vAlign w:val="center"/>
          </w:tcPr>
          <w:p w14:paraId="1EDB2C0B" w14:textId="3B77B236" w:rsidR="0098633F" w:rsidRPr="00700879" w:rsidRDefault="0098633F" w:rsidP="0098633F">
            <w:pPr>
              <w:spacing w:line="312" w:lineRule="auto"/>
              <w:jc w:val="center"/>
              <w:rPr>
                <w:rFonts w:ascii="Arial" w:hAnsi="Arial" w:cs="Arial"/>
                <w:sz w:val="16"/>
              </w:rPr>
            </w:pPr>
            <w:r w:rsidRPr="00700879">
              <w:rPr>
                <w:rFonts w:ascii="Arial" w:hAnsi="Arial" w:cs="Arial"/>
                <w:sz w:val="16"/>
              </w:rPr>
              <w:t>2</w:t>
            </w:r>
          </w:p>
        </w:tc>
        <w:tc>
          <w:tcPr>
            <w:tcW w:w="9236" w:type="dxa"/>
            <w:vAlign w:val="center"/>
          </w:tcPr>
          <w:p w14:paraId="59355ED6" w14:textId="49C3A677" w:rsidR="0098633F" w:rsidRPr="00700879" w:rsidRDefault="0098633F" w:rsidP="0098633F">
            <w:pPr>
              <w:spacing w:line="312" w:lineRule="auto"/>
              <w:rPr>
                <w:rFonts w:ascii="Arial" w:hAnsi="Arial" w:cs="Arial"/>
                <w:sz w:val="16"/>
              </w:rPr>
            </w:pPr>
            <w:r w:rsidRPr="00700879">
              <w:rPr>
                <w:rFonts w:ascii="Arial" w:hAnsi="Arial" w:cs="Arial"/>
                <w:sz w:val="16"/>
              </w:rPr>
              <w:t>Protokół z narady koordynacyjnej nr GEK.6630.318.2021 z dn. 27.08.2021 r.</w:t>
            </w:r>
          </w:p>
        </w:tc>
      </w:tr>
      <w:tr w:rsidR="00B9163F" w:rsidRPr="00692886" w14:paraId="40D91E25" w14:textId="77777777" w:rsidTr="00735E47">
        <w:trPr>
          <w:trHeight w:val="454"/>
          <w:jc w:val="center"/>
        </w:trPr>
        <w:tc>
          <w:tcPr>
            <w:tcW w:w="704" w:type="dxa"/>
            <w:vAlign w:val="center"/>
          </w:tcPr>
          <w:p w14:paraId="7816534C" w14:textId="64663E51" w:rsidR="00B9163F" w:rsidRPr="00700879" w:rsidRDefault="00B9163F" w:rsidP="0098633F">
            <w:pPr>
              <w:spacing w:line="312" w:lineRule="auto"/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3</w:t>
            </w:r>
          </w:p>
        </w:tc>
        <w:tc>
          <w:tcPr>
            <w:tcW w:w="9236" w:type="dxa"/>
            <w:vAlign w:val="center"/>
          </w:tcPr>
          <w:p w14:paraId="0B8678E8" w14:textId="29138CE4" w:rsidR="00B9163F" w:rsidRPr="00700879" w:rsidRDefault="00B9163F" w:rsidP="0098633F">
            <w:pPr>
              <w:spacing w:line="312" w:lineRule="auto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Uzgodnienie nr 42977/TTISILU/P/2021?BS z dn. 29.09.2021 r.</w:t>
            </w:r>
          </w:p>
        </w:tc>
      </w:tr>
    </w:tbl>
    <w:p w14:paraId="646C6D0C" w14:textId="77777777" w:rsidR="00195A62" w:rsidRDefault="00195A62" w:rsidP="00735E47">
      <w:pPr>
        <w:rPr>
          <w:rFonts w:ascii="Arial" w:hAnsi="Arial" w:cs="Arial"/>
        </w:rPr>
      </w:pPr>
    </w:p>
    <w:p w14:paraId="2EA06138" w14:textId="77777777" w:rsidR="00195A62" w:rsidRDefault="00195A62" w:rsidP="00735E47">
      <w:pPr>
        <w:rPr>
          <w:rFonts w:ascii="Arial" w:hAnsi="Arial" w:cs="Arial"/>
        </w:rPr>
      </w:pPr>
    </w:p>
    <w:p w14:paraId="59BE5E7C" w14:textId="5A4FB582" w:rsidR="00700879" w:rsidRDefault="00700879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12BE6C84" w14:textId="77777777" w:rsidR="00700879" w:rsidRPr="005D4C08" w:rsidRDefault="00700879" w:rsidP="00700879">
      <w:pPr>
        <w:jc w:val="right"/>
        <w:rPr>
          <w:rFonts w:ascii="Arial" w:hAnsi="Arial" w:cs="Arial"/>
          <w:b/>
        </w:rPr>
      </w:pPr>
      <w:r w:rsidRPr="005D4C08">
        <w:rPr>
          <w:rFonts w:ascii="Arial" w:hAnsi="Arial" w:cs="Arial"/>
          <w:b/>
        </w:rPr>
        <w:lastRenderedPageBreak/>
        <w:t>ZAŁ. 1</w:t>
      </w:r>
    </w:p>
    <w:p w14:paraId="2E55D135" w14:textId="667969CD" w:rsidR="00700879" w:rsidRDefault="00700879" w:rsidP="00700879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1603229" wp14:editId="6B8DB0BE">
            <wp:extent cx="5854388" cy="8280000"/>
            <wp:effectExtent l="0" t="0" r="0" b="698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388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E1636D" w14:textId="4CD9314F" w:rsidR="00700879" w:rsidRDefault="00700879" w:rsidP="00700879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3D7AD6F3" wp14:editId="394D8504">
            <wp:extent cx="5854388" cy="8280000"/>
            <wp:effectExtent l="0" t="0" r="0" b="698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388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br w:type="page"/>
      </w:r>
    </w:p>
    <w:p w14:paraId="2304BC47" w14:textId="50B18102" w:rsidR="00700879" w:rsidRDefault="00700879" w:rsidP="00700879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227B1B11" wp14:editId="783A3199">
            <wp:extent cx="5854388" cy="8280000"/>
            <wp:effectExtent l="0" t="0" r="0" b="6985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388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br w:type="page"/>
      </w:r>
    </w:p>
    <w:p w14:paraId="2E0D3C90" w14:textId="18F47AF1" w:rsidR="00700879" w:rsidRDefault="00700879" w:rsidP="00700879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357EA368" wp14:editId="4DC4FB96">
            <wp:extent cx="5854388" cy="8280000"/>
            <wp:effectExtent l="0" t="0" r="0" b="6985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388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479C25" w14:textId="07B7B7A7" w:rsidR="00700879" w:rsidRDefault="00700879" w:rsidP="00700879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2F3E12A1" w14:textId="77777777" w:rsidR="00700879" w:rsidRPr="005D4C08" w:rsidRDefault="00700879" w:rsidP="00700879">
      <w:pPr>
        <w:jc w:val="right"/>
        <w:rPr>
          <w:rFonts w:ascii="Arial" w:hAnsi="Arial" w:cs="Arial"/>
          <w:b/>
        </w:rPr>
      </w:pPr>
      <w:r w:rsidRPr="005D4C08">
        <w:rPr>
          <w:rFonts w:ascii="Arial" w:hAnsi="Arial" w:cs="Arial"/>
          <w:b/>
        </w:rPr>
        <w:lastRenderedPageBreak/>
        <w:t xml:space="preserve">ZAŁ. </w:t>
      </w:r>
      <w:r>
        <w:rPr>
          <w:rFonts w:ascii="Arial" w:hAnsi="Arial" w:cs="Arial"/>
          <w:b/>
        </w:rPr>
        <w:t>2</w:t>
      </w:r>
    </w:p>
    <w:p w14:paraId="7B5D867F" w14:textId="77777777" w:rsidR="00700879" w:rsidRDefault="00700879" w:rsidP="00700879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B17D04C" wp14:editId="5DC4CACB">
            <wp:extent cx="5854388" cy="8280000"/>
            <wp:effectExtent l="0" t="0" r="0" b="6985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388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4A5F62" w14:textId="78604B80" w:rsidR="00B9163F" w:rsidRDefault="00700879">
      <w:pPr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5650A58B" wp14:editId="491FA334">
            <wp:extent cx="5854388" cy="8280000"/>
            <wp:effectExtent l="0" t="0" r="0" b="6985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388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9163F">
        <w:rPr>
          <w:rFonts w:ascii="Arial" w:hAnsi="Arial" w:cs="Arial"/>
        </w:rPr>
        <w:br w:type="page"/>
      </w:r>
    </w:p>
    <w:p w14:paraId="488E931C" w14:textId="77777777" w:rsidR="00B9163F" w:rsidRPr="005D4C08" w:rsidRDefault="00B9163F" w:rsidP="00B9163F">
      <w:pPr>
        <w:jc w:val="right"/>
        <w:rPr>
          <w:rFonts w:ascii="Arial" w:hAnsi="Arial" w:cs="Arial"/>
          <w:b/>
        </w:rPr>
      </w:pPr>
      <w:r w:rsidRPr="005D4C08">
        <w:rPr>
          <w:rFonts w:ascii="Arial" w:hAnsi="Arial" w:cs="Arial"/>
          <w:b/>
        </w:rPr>
        <w:lastRenderedPageBreak/>
        <w:t xml:space="preserve">ZAŁ. </w:t>
      </w:r>
      <w:r>
        <w:rPr>
          <w:rFonts w:ascii="Arial" w:hAnsi="Arial" w:cs="Arial"/>
          <w:b/>
        </w:rPr>
        <w:t>2</w:t>
      </w:r>
    </w:p>
    <w:p w14:paraId="4B19B5FC" w14:textId="20AE6839" w:rsidR="00B9163F" w:rsidRDefault="00B9163F" w:rsidP="00B9163F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1B56C28" wp14:editId="5F61E1C8">
            <wp:extent cx="5854388" cy="8280000"/>
            <wp:effectExtent l="0" t="0" r="0" b="698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388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E11E62" w14:textId="032D6392" w:rsidR="00B9163F" w:rsidRDefault="00B9163F" w:rsidP="00B9163F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2172048B" wp14:editId="03FEC1EA">
            <wp:extent cx="5846753" cy="8280000"/>
            <wp:effectExtent l="0" t="0" r="1905" b="698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6753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9163F" w:rsidSect="00700879">
      <w:headerReference w:type="first" r:id="rId20"/>
      <w:pgSz w:w="11906" w:h="16838" w:code="9"/>
      <w:pgMar w:top="1440" w:right="1080" w:bottom="1440" w:left="1080" w:header="708" w:footer="708" w:gutter="0"/>
      <w:pgNumType w:start="13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537E4C" w14:textId="77777777" w:rsidR="00126AD4" w:rsidRDefault="00126AD4" w:rsidP="008B40DD">
      <w:pPr>
        <w:spacing w:after="0" w:line="240" w:lineRule="auto"/>
      </w:pPr>
      <w:r>
        <w:separator/>
      </w:r>
    </w:p>
  </w:endnote>
  <w:endnote w:type="continuationSeparator" w:id="0">
    <w:p w14:paraId="0C6E85E0" w14:textId="77777777" w:rsidR="00126AD4" w:rsidRDefault="00126AD4" w:rsidP="008B40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82576931"/>
      <w:docPartObj>
        <w:docPartGallery w:val="Page Numbers (Bottom of Page)"/>
        <w:docPartUnique/>
      </w:docPartObj>
    </w:sdtPr>
    <w:sdtEndPr>
      <w:rPr>
        <w:rFonts w:ascii="Arial" w:hAnsi="Arial" w:cs="Arial"/>
        <w:color w:val="31849B" w:themeColor="accent5" w:themeShade="BF"/>
        <w:sz w:val="20"/>
      </w:rPr>
    </w:sdtEndPr>
    <w:sdtContent>
      <w:p w14:paraId="59A19B4F" w14:textId="77777777" w:rsidR="0098714E" w:rsidRDefault="0098714E" w:rsidP="00FD43DC">
        <w:pPr>
          <w:pStyle w:val="Stopka"/>
          <w:pBdr>
            <w:bottom w:val="single" w:sz="6" w:space="1" w:color="auto"/>
          </w:pBdr>
          <w:jc w:val="right"/>
        </w:pPr>
      </w:p>
      <w:p w14:paraId="27D00995" w14:textId="77777777" w:rsidR="0098714E" w:rsidRPr="004D18A4" w:rsidRDefault="0098714E" w:rsidP="00E13077">
        <w:pPr>
          <w:pStyle w:val="Stopka"/>
          <w:rPr>
            <w:rFonts w:ascii="Arial" w:hAnsi="Arial" w:cs="Arial"/>
            <w:i/>
            <w:color w:val="31849B" w:themeColor="accent5" w:themeShade="BF"/>
            <w:sz w:val="18"/>
          </w:rPr>
        </w:pPr>
        <w:r w:rsidRPr="004D18A4">
          <w:rPr>
            <w:rFonts w:ascii="Arial" w:hAnsi="Arial" w:cs="Arial"/>
            <w:i/>
            <w:color w:val="31849B" w:themeColor="accent5" w:themeShade="BF"/>
            <w:sz w:val="18"/>
          </w:rPr>
          <w:t>KAPPA CONCEPT MICHAŁ CZERNICKI</w:t>
        </w:r>
      </w:p>
      <w:p w14:paraId="730C5179" w14:textId="77777777" w:rsidR="0098714E" w:rsidRPr="004D18A4" w:rsidRDefault="0098714E" w:rsidP="00FD43DC">
        <w:pPr>
          <w:pStyle w:val="Stopka"/>
          <w:jc w:val="right"/>
          <w:rPr>
            <w:rFonts w:ascii="Arial" w:hAnsi="Arial" w:cs="Arial"/>
            <w:color w:val="31849B" w:themeColor="accent5" w:themeShade="BF"/>
            <w:sz w:val="20"/>
          </w:rPr>
        </w:pPr>
        <w:r w:rsidRPr="004D18A4">
          <w:rPr>
            <w:rFonts w:ascii="Arial" w:hAnsi="Arial" w:cs="Arial"/>
            <w:color w:val="31849B" w:themeColor="accent5" w:themeShade="BF"/>
            <w:sz w:val="20"/>
          </w:rPr>
          <w:t xml:space="preserve">Strona | </w:t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fldChar w:fldCharType="begin"/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instrText>PAGE   \* MERGEFORMAT</w:instrText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fldChar w:fldCharType="separate"/>
        </w:r>
        <w:r w:rsidR="006D280E" w:rsidRPr="006D280E">
          <w:rPr>
            <w:rFonts w:cs="Arial"/>
            <w:noProof/>
            <w:color w:val="31849B" w:themeColor="accent5" w:themeShade="BF"/>
            <w:sz w:val="20"/>
          </w:rPr>
          <w:t>19</w:t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1C84FF" w14:textId="77777777" w:rsidR="00126AD4" w:rsidRDefault="00126AD4" w:rsidP="008B40DD">
      <w:pPr>
        <w:spacing w:after="0" w:line="240" w:lineRule="auto"/>
      </w:pPr>
      <w:r>
        <w:separator/>
      </w:r>
    </w:p>
  </w:footnote>
  <w:footnote w:type="continuationSeparator" w:id="0">
    <w:p w14:paraId="735D4D9E" w14:textId="77777777" w:rsidR="00126AD4" w:rsidRDefault="00126AD4" w:rsidP="008B40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0373D4" w14:textId="50F9009E" w:rsidR="0098714E" w:rsidRPr="004D18A4" w:rsidRDefault="0098714E" w:rsidP="008B40DD">
    <w:pPr>
      <w:pStyle w:val="Nagwek"/>
      <w:spacing w:line="312" w:lineRule="auto"/>
      <w:jc w:val="center"/>
      <w:rPr>
        <w:rFonts w:ascii="Arial" w:hAnsi="Arial" w:cs="Arial"/>
        <w:b/>
        <w:color w:val="31849B" w:themeColor="accent5" w:themeShade="BF"/>
        <w:spacing w:val="80"/>
        <w:sz w:val="18"/>
        <w:u w:val="single"/>
      </w:rPr>
    </w:pPr>
    <w:r>
      <w:rPr>
        <w:rFonts w:ascii="Arial" w:hAnsi="Arial" w:cs="Arial"/>
        <w:b/>
        <w:color w:val="31849B" w:themeColor="accent5" w:themeShade="BF"/>
        <w:spacing w:val="80"/>
        <w:sz w:val="18"/>
        <w:u w:val="single"/>
      </w:rPr>
      <w:t xml:space="preserve">PROJEKT </w:t>
    </w:r>
    <w:r w:rsidR="00555AD4">
      <w:rPr>
        <w:rFonts w:ascii="Arial" w:hAnsi="Arial" w:cs="Arial"/>
        <w:b/>
        <w:color w:val="31849B" w:themeColor="accent5" w:themeShade="BF"/>
        <w:spacing w:val="80"/>
        <w:sz w:val="18"/>
        <w:u w:val="single"/>
      </w:rPr>
      <w:t>BUDOWLANO-WYKONAWCZY</w:t>
    </w:r>
  </w:p>
  <w:p w14:paraId="057F4B7C" w14:textId="77777777" w:rsidR="0098714E" w:rsidRPr="004D18A4" w:rsidRDefault="0098714E" w:rsidP="00723975">
    <w:pPr>
      <w:pStyle w:val="Nagwek"/>
      <w:pBdr>
        <w:bottom w:val="single" w:sz="6" w:space="1" w:color="auto"/>
      </w:pBdr>
      <w:spacing w:line="312" w:lineRule="auto"/>
      <w:jc w:val="center"/>
      <w:rPr>
        <w:rFonts w:ascii="Arial" w:hAnsi="Arial" w:cs="Arial"/>
        <w:color w:val="31849B" w:themeColor="accent5" w:themeShade="BF"/>
        <w:sz w:val="18"/>
      </w:rPr>
    </w:pPr>
    <w:r w:rsidRPr="00723975">
      <w:rPr>
        <w:rFonts w:ascii="Arial" w:hAnsi="Arial" w:cs="Arial"/>
        <w:color w:val="31849B" w:themeColor="accent5" w:themeShade="BF"/>
        <w:sz w:val="18"/>
      </w:rPr>
      <w:t>Przebudowa ul. Nadarzyńskiej w Piasecznie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40C871" w14:textId="1C2A24CC" w:rsidR="0098714E" w:rsidRPr="004D18A4" w:rsidRDefault="0098714E" w:rsidP="00D03A9E">
    <w:pPr>
      <w:pStyle w:val="Nagwek"/>
      <w:spacing w:line="312" w:lineRule="auto"/>
      <w:jc w:val="center"/>
      <w:rPr>
        <w:rFonts w:ascii="Arial" w:hAnsi="Arial" w:cs="Arial"/>
        <w:b/>
        <w:color w:val="31849B" w:themeColor="accent5" w:themeShade="BF"/>
        <w:spacing w:val="80"/>
        <w:sz w:val="18"/>
        <w:u w:val="single"/>
      </w:rPr>
    </w:pPr>
    <w:r>
      <w:rPr>
        <w:rFonts w:ascii="Arial" w:hAnsi="Arial" w:cs="Arial"/>
        <w:b/>
        <w:color w:val="31849B" w:themeColor="accent5" w:themeShade="BF"/>
        <w:spacing w:val="80"/>
        <w:sz w:val="18"/>
        <w:u w:val="single"/>
      </w:rPr>
      <w:t xml:space="preserve">PROJEKT </w:t>
    </w:r>
    <w:r w:rsidR="00555AD4">
      <w:rPr>
        <w:rFonts w:ascii="Arial" w:hAnsi="Arial" w:cs="Arial"/>
        <w:b/>
        <w:color w:val="31849B" w:themeColor="accent5" w:themeShade="BF"/>
        <w:spacing w:val="80"/>
        <w:sz w:val="18"/>
        <w:u w:val="single"/>
      </w:rPr>
      <w:t>BUDOWLANO-WYKONAWCZY</w:t>
    </w:r>
  </w:p>
  <w:p w14:paraId="02568054" w14:textId="14B98328" w:rsidR="0098714E" w:rsidRPr="00D03A9E" w:rsidRDefault="00700879" w:rsidP="00D03A9E">
    <w:pPr>
      <w:pStyle w:val="Nagwek"/>
      <w:pBdr>
        <w:bottom w:val="single" w:sz="6" w:space="1" w:color="auto"/>
      </w:pBdr>
      <w:spacing w:line="312" w:lineRule="auto"/>
      <w:jc w:val="center"/>
      <w:rPr>
        <w:rFonts w:ascii="Arial" w:hAnsi="Arial" w:cs="Arial"/>
        <w:color w:val="31849B" w:themeColor="accent5" w:themeShade="BF"/>
        <w:sz w:val="18"/>
      </w:rPr>
    </w:pPr>
    <w:r w:rsidRPr="00723975">
      <w:rPr>
        <w:rFonts w:ascii="Arial" w:hAnsi="Arial" w:cs="Arial"/>
        <w:color w:val="31849B" w:themeColor="accent5" w:themeShade="BF"/>
        <w:sz w:val="18"/>
      </w:rPr>
      <w:t>Przebudowa ul. Nadarzyńskiej w Piasecznie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C70544"/>
    <w:multiLevelType w:val="multilevel"/>
    <w:tmpl w:val="E1CA821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8329FE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053B5694"/>
    <w:multiLevelType w:val="hybridMultilevel"/>
    <w:tmpl w:val="59B6301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9C62313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10413602"/>
    <w:multiLevelType w:val="hybridMultilevel"/>
    <w:tmpl w:val="2C785D7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13432B5"/>
    <w:multiLevelType w:val="hybridMultilevel"/>
    <w:tmpl w:val="0DEA0C2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1354356"/>
    <w:multiLevelType w:val="hybridMultilevel"/>
    <w:tmpl w:val="0E2868B4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1936F12"/>
    <w:multiLevelType w:val="hybridMultilevel"/>
    <w:tmpl w:val="C51E8E0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6B60BDA"/>
    <w:multiLevelType w:val="hybridMultilevel"/>
    <w:tmpl w:val="9D880BD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1ECC2EB4"/>
    <w:multiLevelType w:val="hybridMultilevel"/>
    <w:tmpl w:val="44DC030C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543A64"/>
    <w:multiLevelType w:val="hybridMultilevel"/>
    <w:tmpl w:val="A7EEF33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777338C"/>
    <w:multiLevelType w:val="hybridMultilevel"/>
    <w:tmpl w:val="8C5ABE9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9C10F10"/>
    <w:multiLevelType w:val="hybridMultilevel"/>
    <w:tmpl w:val="00A290E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E6503B9"/>
    <w:multiLevelType w:val="hybridMultilevel"/>
    <w:tmpl w:val="E396AF8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F633187"/>
    <w:multiLevelType w:val="hybridMultilevel"/>
    <w:tmpl w:val="AB7651B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303635E3"/>
    <w:multiLevelType w:val="hybridMultilevel"/>
    <w:tmpl w:val="6DB4F7B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2A227B7"/>
    <w:multiLevelType w:val="hybridMultilevel"/>
    <w:tmpl w:val="52D2D004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354D7B98"/>
    <w:multiLevelType w:val="hybridMultilevel"/>
    <w:tmpl w:val="B75E061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37B965FB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9" w15:restartNumberingAfterBreak="0">
    <w:nsid w:val="3A1A31F4"/>
    <w:multiLevelType w:val="hybridMultilevel"/>
    <w:tmpl w:val="1AD6DF6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3B2B24BE"/>
    <w:multiLevelType w:val="hybridMultilevel"/>
    <w:tmpl w:val="ACE695F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43C06FFA"/>
    <w:multiLevelType w:val="hybridMultilevel"/>
    <w:tmpl w:val="44DC030C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6DD5708"/>
    <w:multiLevelType w:val="hybridMultilevel"/>
    <w:tmpl w:val="3ED0186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63625B3"/>
    <w:multiLevelType w:val="hybridMultilevel"/>
    <w:tmpl w:val="0E5055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83C40CE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5" w15:restartNumberingAfterBreak="0">
    <w:nsid w:val="589466E5"/>
    <w:multiLevelType w:val="hybridMultilevel"/>
    <w:tmpl w:val="65223ED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5A8312E1"/>
    <w:multiLevelType w:val="hybridMultilevel"/>
    <w:tmpl w:val="DE94978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5E8C5BE3"/>
    <w:multiLevelType w:val="hybridMultilevel"/>
    <w:tmpl w:val="C4E4ED7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6E77C02"/>
    <w:multiLevelType w:val="hybridMultilevel"/>
    <w:tmpl w:val="B94E6EB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67BA09B8"/>
    <w:multiLevelType w:val="hybridMultilevel"/>
    <w:tmpl w:val="1A1AC99C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87A5F96"/>
    <w:multiLevelType w:val="hybridMultilevel"/>
    <w:tmpl w:val="9DBE116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FAF6C36"/>
    <w:multiLevelType w:val="hybridMultilevel"/>
    <w:tmpl w:val="5A083A4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 w15:restartNumberingAfterBreak="0">
    <w:nsid w:val="70C22315"/>
    <w:multiLevelType w:val="hybridMultilevel"/>
    <w:tmpl w:val="2660749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710F2D6A"/>
    <w:multiLevelType w:val="hybridMultilevel"/>
    <w:tmpl w:val="F60491A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6AF5FE9"/>
    <w:multiLevelType w:val="multilevel"/>
    <w:tmpl w:val="CE901CF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5" w15:restartNumberingAfterBreak="0">
    <w:nsid w:val="7AE14E11"/>
    <w:multiLevelType w:val="hybridMultilevel"/>
    <w:tmpl w:val="6C52057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F6771F0"/>
    <w:multiLevelType w:val="hybridMultilevel"/>
    <w:tmpl w:val="C078306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4"/>
  </w:num>
  <w:num w:numId="3">
    <w:abstractNumId w:val="1"/>
  </w:num>
  <w:num w:numId="4">
    <w:abstractNumId w:val="3"/>
  </w:num>
  <w:num w:numId="5">
    <w:abstractNumId w:val="18"/>
  </w:num>
  <w:num w:numId="6">
    <w:abstractNumId w:val="10"/>
  </w:num>
  <w:num w:numId="7">
    <w:abstractNumId w:val="15"/>
  </w:num>
  <w:num w:numId="8">
    <w:abstractNumId w:val="27"/>
  </w:num>
  <w:num w:numId="9">
    <w:abstractNumId w:val="23"/>
  </w:num>
  <w:num w:numId="10">
    <w:abstractNumId w:val="22"/>
  </w:num>
  <w:num w:numId="11">
    <w:abstractNumId w:val="5"/>
  </w:num>
  <w:num w:numId="12">
    <w:abstractNumId w:val="33"/>
  </w:num>
  <w:num w:numId="13">
    <w:abstractNumId w:val="29"/>
  </w:num>
  <w:num w:numId="14">
    <w:abstractNumId w:val="21"/>
  </w:num>
  <w:num w:numId="15">
    <w:abstractNumId w:val="9"/>
  </w:num>
  <w:num w:numId="16">
    <w:abstractNumId w:val="34"/>
  </w:num>
  <w:num w:numId="17">
    <w:abstractNumId w:val="0"/>
  </w:num>
  <w:num w:numId="18">
    <w:abstractNumId w:val="16"/>
  </w:num>
  <w:num w:numId="19">
    <w:abstractNumId w:val="14"/>
  </w:num>
  <w:num w:numId="20">
    <w:abstractNumId w:val="8"/>
  </w:num>
  <w:num w:numId="21">
    <w:abstractNumId w:val="32"/>
  </w:num>
  <w:num w:numId="22">
    <w:abstractNumId w:val="17"/>
  </w:num>
  <w:num w:numId="23">
    <w:abstractNumId w:val="25"/>
  </w:num>
  <w:num w:numId="24">
    <w:abstractNumId w:val="6"/>
  </w:num>
  <w:num w:numId="25">
    <w:abstractNumId w:val="4"/>
  </w:num>
  <w:num w:numId="26">
    <w:abstractNumId w:val="7"/>
  </w:num>
  <w:num w:numId="27">
    <w:abstractNumId w:val="13"/>
  </w:num>
  <w:num w:numId="28">
    <w:abstractNumId w:val="30"/>
  </w:num>
  <w:num w:numId="29">
    <w:abstractNumId w:val="35"/>
  </w:num>
  <w:num w:numId="30">
    <w:abstractNumId w:val="28"/>
  </w:num>
  <w:num w:numId="31">
    <w:abstractNumId w:val="2"/>
  </w:num>
  <w:num w:numId="32">
    <w:abstractNumId w:val="36"/>
  </w:num>
  <w:num w:numId="33">
    <w:abstractNumId w:val="11"/>
  </w:num>
  <w:num w:numId="34">
    <w:abstractNumId w:val="20"/>
  </w:num>
  <w:num w:numId="35">
    <w:abstractNumId w:val="26"/>
  </w:num>
  <w:num w:numId="36">
    <w:abstractNumId w:val="31"/>
  </w:num>
  <w:num w:numId="37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12DB2"/>
    <w:rsid w:val="00002236"/>
    <w:rsid w:val="000023F3"/>
    <w:rsid w:val="000027F8"/>
    <w:rsid w:val="00002C56"/>
    <w:rsid w:val="00004DE7"/>
    <w:rsid w:val="00010FB3"/>
    <w:rsid w:val="00017B2C"/>
    <w:rsid w:val="0003186E"/>
    <w:rsid w:val="000322B9"/>
    <w:rsid w:val="00040D8E"/>
    <w:rsid w:val="000446FF"/>
    <w:rsid w:val="00045A5A"/>
    <w:rsid w:val="00051FA2"/>
    <w:rsid w:val="000534BA"/>
    <w:rsid w:val="0005517C"/>
    <w:rsid w:val="00061A9E"/>
    <w:rsid w:val="00066C5D"/>
    <w:rsid w:val="00071AB4"/>
    <w:rsid w:val="00082A08"/>
    <w:rsid w:val="000871AF"/>
    <w:rsid w:val="00092D60"/>
    <w:rsid w:val="000A282C"/>
    <w:rsid w:val="000B0D4A"/>
    <w:rsid w:val="000B536A"/>
    <w:rsid w:val="000B561B"/>
    <w:rsid w:val="000C240D"/>
    <w:rsid w:val="000C5559"/>
    <w:rsid w:val="000D0282"/>
    <w:rsid w:val="000D0E70"/>
    <w:rsid w:val="000D0F8D"/>
    <w:rsid w:val="000D18D7"/>
    <w:rsid w:val="000D1A1B"/>
    <w:rsid w:val="000D3D9E"/>
    <w:rsid w:val="000D3DAF"/>
    <w:rsid w:val="000E495B"/>
    <w:rsid w:val="000F506D"/>
    <w:rsid w:val="00103DB8"/>
    <w:rsid w:val="001109E6"/>
    <w:rsid w:val="00112DB2"/>
    <w:rsid w:val="00124B3E"/>
    <w:rsid w:val="0012669B"/>
    <w:rsid w:val="00126AD4"/>
    <w:rsid w:val="00130405"/>
    <w:rsid w:val="0013295B"/>
    <w:rsid w:val="00132FC0"/>
    <w:rsid w:val="00135C30"/>
    <w:rsid w:val="0014255A"/>
    <w:rsid w:val="00142870"/>
    <w:rsid w:val="001436F4"/>
    <w:rsid w:val="00145CC9"/>
    <w:rsid w:val="00151A9C"/>
    <w:rsid w:val="0015580A"/>
    <w:rsid w:val="00162EA4"/>
    <w:rsid w:val="00164D8F"/>
    <w:rsid w:val="0016610E"/>
    <w:rsid w:val="00166919"/>
    <w:rsid w:val="00172CDF"/>
    <w:rsid w:val="00174F4D"/>
    <w:rsid w:val="0018020E"/>
    <w:rsid w:val="001823F7"/>
    <w:rsid w:val="00182C15"/>
    <w:rsid w:val="00186315"/>
    <w:rsid w:val="001905D8"/>
    <w:rsid w:val="001920EC"/>
    <w:rsid w:val="001926FD"/>
    <w:rsid w:val="00195A62"/>
    <w:rsid w:val="001A0518"/>
    <w:rsid w:val="001A6182"/>
    <w:rsid w:val="001B0CFF"/>
    <w:rsid w:val="001B3E48"/>
    <w:rsid w:val="001B40B6"/>
    <w:rsid w:val="001B4C1E"/>
    <w:rsid w:val="001C47D9"/>
    <w:rsid w:val="001D504C"/>
    <w:rsid w:val="001E25E7"/>
    <w:rsid w:val="001F5053"/>
    <w:rsid w:val="001F74C2"/>
    <w:rsid w:val="0020153B"/>
    <w:rsid w:val="002017D7"/>
    <w:rsid w:val="00203CEB"/>
    <w:rsid w:val="00205E57"/>
    <w:rsid w:val="002118E9"/>
    <w:rsid w:val="00216E97"/>
    <w:rsid w:val="00232116"/>
    <w:rsid w:val="0024202E"/>
    <w:rsid w:val="00242A1A"/>
    <w:rsid w:val="00243F01"/>
    <w:rsid w:val="002442D7"/>
    <w:rsid w:val="00252132"/>
    <w:rsid w:val="00255C62"/>
    <w:rsid w:val="0025652A"/>
    <w:rsid w:val="00257736"/>
    <w:rsid w:val="00257F52"/>
    <w:rsid w:val="00261118"/>
    <w:rsid w:val="0027197B"/>
    <w:rsid w:val="00274AF1"/>
    <w:rsid w:val="00286ADD"/>
    <w:rsid w:val="00290E22"/>
    <w:rsid w:val="00290F86"/>
    <w:rsid w:val="00294FDE"/>
    <w:rsid w:val="002A26DF"/>
    <w:rsid w:val="002B2E45"/>
    <w:rsid w:val="002B2F45"/>
    <w:rsid w:val="002B6F71"/>
    <w:rsid w:val="002C029E"/>
    <w:rsid w:val="002C2C51"/>
    <w:rsid w:val="002D38CC"/>
    <w:rsid w:val="002D4BBE"/>
    <w:rsid w:val="002E772D"/>
    <w:rsid w:val="002F714B"/>
    <w:rsid w:val="00310DA0"/>
    <w:rsid w:val="0031476C"/>
    <w:rsid w:val="00327EC5"/>
    <w:rsid w:val="003322ED"/>
    <w:rsid w:val="003425E4"/>
    <w:rsid w:val="00345E47"/>
    <w:rsid w:val="003545CE"/>
    <w:rsid w:val="00357C5D"/>
    <w:rsid w:val="003819BD"/>
    <w:rsid w:val="0038521F"/>
    <w:rsid w:val="003869D0"/>
    <w:rsid w:val="00387A1C"/>
    <w:rsid w:val="0039273E"/>
    <w:rsid w:val="0039692B"/>
    <w:rsid w:val="003A0463"/>
    <w:rsid w:val="003A0DE6"/>
    <w:rsid w:val="003A1FA9"/>
    <w:rsid w:val="003A538B"/>
    <w:rsid w:val="003A798B"/>
    <w:rsid w:val="003B0413"/>
    <w:rsid w:val="003C6A3B"/>
    <w:rsid w:val="003C7980"/>
    <w:rsid w:val="003D02CC"/>
    <w:rsid w:val="003D4FE9"/>
    <w:rsid w:val="00400F5D"/>
    <w:rsid w:val="004010EE"/>
    <w:rsid w:val="00401500"/>
    <w:rsid w:val="00403ACC"/>
    <w:rsid w:val="004067E5"/>
    <w:rsid w:val="00416A87"/>
    <w:rsid w:val="004201F1"/>
    <w:rsid w:val="00422D51"/>
    <w:rsid w:val="0042424F"/>
    <w:rsid w:val="00432A3E"/>
    <w:rsid w:val="00433AFC"/>
    <w:rsid w:val="00437D59"/>
    <w:rsid w:val="004515EA"/>
    <w:rsid w:val="004616B7"/>
    <w:rsid w:val="00475937"/>
    <w:rsid w:val="00494F0F"/>
    <w:rsid w:val="004A6C91"/>
    <w:rsid w:val="004A7013"/>
    <w:rsid w:val="004A76D0"/>
    <w:rsid w:val="004B60F9"/>
    <w:rsid w:val="004C0590"/>
    <w:rsid w:val="004D18A4"/>
    <w:rsid w:val="004D241B"/>
    <w:rsid w:val="004E0FD7"/>
    <w:rsid w:val="004E3F36"/>
    <w:rsid w:val="004F0347"/>
    <w:rsid w:val="004F405C"/>
    <w:rsid w:val="004F4A2E"/>
    <w:rsid w:val="005027EC"/>
    <w:rsid w:val="005071BA"/>
    <w:rsid w:val="00510865"/>
    <w:rsid w:val="0051111B"/>
    <w:rsid w:val="00515298"/>
    <w:rsid w:val="005202F0"/>
    <w:rsid w:val="00522F7B"/>
    <w:rsid w:val="00523917"/>
    <w:rsid w:val="00527D09"/>
    <w:rsid w:val="00535D4F"/>
    <w:rsid w:val="00555AD4"/>
    <w:rsid w:val="00572B9D"/>
    <w:rsid w:val="00573569"/>
    <w:rsid w:val="00576568"/>
    <w:rsid w:val="0058293C"/>
    <w:rsid w:val="00591512"/>
    <w:rsid w:val="00591644"/>
    <w:rsid w:val="00593EDA"/>
    <w:rsid w:val="00597272"/>
    <w:rsid w:val="00597A9D"/>
    <w:rsid w:val="005A52AB"/>
    <w:rsid w:val="005B082E"/>
    <w:rsid w:val="005B7BDA"/>
    <w:rsid w:val="005C19F8"/>
    <w:rsid w:val="005C31B0"/>
    <w:rsid w:val="005C571F"/>
    <w:rsid w:val="005C7FD4"/>
    <w:rsid w:val="005D67E0"/>
    <w:rsid w:val="005D6C0C"/>
    <w:rsid w:val="005D6D39"/>
    <w:rsid w:val="00602186"/>
    <w:rsid w:val="006042F2"/>
    <w:rsid w:val="006066FF"/>
    <w:rsid w:val="00606F53"/>
    <w:rsid w:val="0061000D"/>
    <w:rsid w:val="006117CC"/>
    <w:rsid w:val="00617C2A"/>
    <w:rsid w:val="00631678"/>
    <w:rsid w:val="00653EE6"/>
    <w:rsid w:val="00666015"/>
    <w:rsid w:val="00666254"/>
    <w:rsid w:val="00666BDB"/>
    <w:rsid w:val="00666DCD"/>
    <w:rsid w:val="0067609A"/>
    <w:rsid w:val="00676B82"/>
    <w:rsid w:val="006835C6"/>
    <w:rsid w:val="00691FE2"/>
    <w:rsid w:val="00692886"/>
    <w:rsid w:val="00692C17"/>
    <w:rsid w:val="006958F3"/>
    <w:rsid w:val="00697C3B"/>
    <w:rsid w:val="006B0C14"/>
    <w:rsid w:val="006B4982"/>
    <w:rsid w:val="006B4E5A"/>
    <w:rsid w:val="006B5D8E"/>
    <w:rsid w:val="006C0E48"/>
    <w:rsid w:val="006C3EEA"/>
    <w:rsid w:val="006C486C"/>
    <w:rsid w:val="006C6714"/>
    <w:rsid w:val="006D280E"/>
    <w:rsid w:val="006D4391"/>
    <w:rsid w:val="006D44EC"/>
    <w:rsid w:val="006E2CEE"/>
    <w:rsid w:val="006E4F17"/>
    <w:rsid w:val="006E7B68"/>
    <w:rsid w:val="006F29A4"/>
    <w:rsid w:val="006F6D91"/>
    <w:rsid w:val="00700879"/>
    <w:rsid w:val="007103B9"/>
    <w:rsid w:val="00713726"/>
    <w:rsid w:val="00716142"/>
    <w:rsid w:val="00716E22"/>
    <w:rsid w:val="00723975"/>
    <w:rsid w:val="00730DB8"/>
    <w:rsid w:val="00735DBC"/>
    <w:rsid w:val="00735E47"/>
    <w:rsid w:val="0074610F"/>
    <w:rsid w:val="00752ED4"/>
    <w:rsid w:val="00755CBF"/>
    <w:rsid w:val="0076033D"/>
    <w:rsid w:val="0076137F"/>
    <w:rsid w:val="007618F8"/>
    <w:rsid w:val="00766037"/>
    <w:rsid w:val="00775FB5"/>
    <w:rsid w:val="007811F4"/>
    <w:rsid w:val="007902CA"/>
    <w:rsid w:val="00790310"/>
    <w:rsid w:val="00796C76"/>
    <w:rsid w:val="007A193D"/>
    <w:rsid w:val="007A1C19"/>
    <w:rsid w:val="007B2BE3"/>
    <w:rsid w:val="007B7365"/>
    <w:rsid w:val="007C483A"/>
    <w:rsid w:val="007C7227"/>
    <w:rsid w:val="007D117D"/>
    <w:rsid w:val="007D3648"/>
    <w:rsid w:val="007D58D7"/>
    <w:rsid w:val="007F0511"/>
    <w:rsid w:val="007F51D9"/>
    <w:rsid w:val="007F62DC"/>
    <w:rsid w:val="00801157"/>
    <w:rsid w:val="00802419"/>
    <w:rsid w:val="00803EEC"/>
    <w:rsid w:val="00826A89"/>
    <w:rsid w:val="00831A31"/>
    <w:rsid w:val="00833F65"/>
    <w:rsid w:val="00834140"/>
    <w:rsid w:val="008379F7"/>
    <w:rsid w:val="008407CD"/>
    <w:rsid w:val="008444A5"/>
    <w:rsid w:val="008453AB"/>
    <w:rsid w:val="008479C2"/>
    <w:rsid w:val="00853218"/>
    <w:rsid w:val="00853ED3"/>
    <w:rsid w:val="00864254"/>
    <w:rsid w:val="00864F97"/>
    <w:rsid w:val="00870767"/>
    <w:rsid w:val="008712C8"/>
    <w:rsid w:val="00875B80"/>
    <w:rsid w:val="00880343"/>
    <w:rsid w:val="00884F61"/>
    <w:rsid w:val="0089012B"/>
    <w:rsid w:val="008A088E"/>
    <w:rsid w:val="008A719A"/>
    <w:rsid w:val="008B2A5D"/>
    <w:rsid w:val="008B2F34"/>
    <w:rsid w:val="008B40DD"/>
    <w:rsid w:val="008B556A"/>
    <w:rsid w:val="008C5F4C"/>
    <w:rsid w:val="008D291C"/>
    <w:rsid w:val="008D47E4"/>
    <w:rsid w:val="008D69BD"/>
    <w:rsid w:val="008E208D"/>
    <w:rsid w:val="008E3E7D"/>
    <w:rsid w:val="008E4C0C"/>
    <w:rsid w:val="008E5FC2"/>
    <w:rsid w:val="008F4683"/>
    <w:rsid w:val="008F5D26"/>
    <w:rsid w:val="008F7CC7"/>
    <w:rsid w:val="00912654"/>
    <w:rsid w:val="00920765"/>
    <w:rsid w:val="00920844"/>
    <w:rsid w:val="009232DD"/>
    <w:rsid w:val="00926E6D"/>
    <w:rsid w:val="00945628"/>
    <w:rsid w:val="009509D7"/>
    <w:rsid w:val="00960EB8"/>
    <w:rsid w:val="009627A5"/>
    <w:rsid w:val="00962BE3"/>
    <w:rsid w:val="0096564C"/>
    <w:rsid w:val="0097319F"/>
    <w:rsid w:val="00974BB4"/>
    <w:rsid w:val="00975F62"/>
    <w:rsid w:val="00982BAB"/>
    <w:rsid w:val="00983DE5"/>
    <w:rsid w:val="0098633F"/>
    <w:rsid w:val="0098714E"/>
    <w:rsid w:val="00995CD8"/>
    <w:rsid w:val="009A0C96"/>
    <w:rsid w:val="009B3412"/>
    <w:rsid w:val="009B4D09"/>
    <w:rsid w:val="009B4E21"/>
    <w:rsid w:val="009B5DA7"/>
    <w:rsid w:val="009B721A"/>
    <w:rsid w:val="009C6F01"/>
    <w:rsid w:val="009D3F5B"/>
    <w:rsid w:val="009E1D2A"/>
    <w:rsid w:val="009E69FE"/>
    <w:rsid w:val="009F2853"/>
    <w:rsid w:val="009F6154"/>
    <w:rsid w:val="00A0231E"/>
    <w:rsid w:val="00A03E23"/>
    <w:rsid w:val="00A04506"/>
    <w:rsid w:val="00A07866"/>
    <w:rsid w:val="00A222E9"/>
    <w:rsid w:val="00A23869"/>
    <w:rsid w:val="00A26C4B"/>
    <w:rsid w:val="00A27A5A"/>
    <w:rsid w:val="00A310E2"/>
    <w:rsid w:val="00A3314E"/>
    <w:rsid w:val="00A33FFA"/>
    <w:rsid w:val="00A35497"/>
    <w:rsid w:val="00A35FC0"/>
    <w:rsid w:val="00A4041A"/>
    <w:rsid w:val="00A4330E"/>
    <w:rsid w:val="00A44108"/>
    <w:rsid w:val="00A62037"/>
    <w:rsid w:val="00A6530F"/>
    <w:rsid w:val="00A66BA8"/>
    <w:rsid w:val="00A70191"/>
    <w:rsid w:val="00A70EA2"/>
    <w:rsid w:val="00A70F2A"/>
    <w:rsid w:val="00A813B3"/>
    <w:rsid w:val="00A83319"/>
    <w:rsid w:val="00A93F05"/>
    <w:rsid w:val="00A9715F"/>
    <w:rsid w:val="00AA4512"/>
    <w:rsid w:val="00AA6472"/>
    <w:rsid w:val="00AA7559"/>
    <w:rsid w:val="00AB21DD"/>
    <w:rsid w:val="00AB2BD7"/>
    <w:rsid w:val="00AB2CEF"/>
    <w:rsid w:val="00AB367F"/>
    <w:rsid w:val="00AD3AC4"/>
    <w:rsid w:val="00AD5420"/>
    <w:rsid w:val="00AE27E4"/>
    <w:rsid w:val="00AE3794"/>
    <w:rsid w:val="00B00A89"/>
    <w:rsid w:val="00B00F35"/>
    <w:rsid w:val="00B02E83"/>
    <w:rsid w:val="00B05E0C"/>
    <w:rsid w:val="00B05FDF"/>
    <w:rsid w:val="00B06960"/>
    <w:rsid w:val="00B17797"/>
    <w:rsid w:val="00B23664"/>
    <w:rsid w:val="00B2392C"/>
    <w:rsid w:val="00B30E56"/>
    <w:rsid w:val="00B32DDE"/>
    <w:rsid w:val="00B336E0"/>
    <w:rsid w:val="00B3380F"/>
    <w:rsid w:val="00B37734"/>
    <w:rsid w:val="00B50CF1"/>
    <w:rsid w:val="00B53735"/>
    <w:rsid w:val="00B706FE"/>
    <w:rsid w:val="00B74A67"/>
    <w:rsid w:val="00B87D6A"/>
    <w:rsid w:val="00B9163F"/>
    <w:rsid w:val="00B92D08"/>
    <w:rsid w:val="00BA2F3D"/>
    <w:rsid w:val="00BA40C8"/>
    <w:rsid w:val="00BA7CA2"/>
    <w:rsid w:val="00BB2CF8"/>
    <w:rsid w:val="00BB3CF3"/>
    <w:rsid w:val="00BB613B"/>
    <w:rsid w:val="00BC10CB"/>
    <w:rsid w:val="00BD0ED0"/>
    <w:rsid w:val="00BE0AE2"/>
    <w:rsid w:val="00BE363F"/>
    <w:rsid w:val="00BE63F5"/>
    <w:rsid w:val="00BF666A"/>
    <w:rsid w:val="00BF76FF"/>
    <w:rsid w:val="00C05E15"/>
    <w:rsid w:val="00C118E2"/>
    <w:rsid w:val="00C22F0A"/>
    <w:rsid w:val="00C2748F"/>
    <w:rsid w:val="00C36D17"/>
    <w:rsid w:val="00C4289F"/>
    <w:rsid w:val="00C47020"/>
    <w:rsid w:val="00C5537D"/>
    <w:rsid w:val="00C56A1A"/>
    <w:rsid w:val="00C63E0D"/>
    <w:rsid w:val="00C65458"/>
    <w:rsid w:val="00C7081A"/>
    <w:rsid w:val="00C735B0"/>
    <w:rsid w:val="00C81463"/>
    <w:rsid w:val="00C846F7"/>
    <w:rsid w:val="00C84D1E"/>
    <w:rsid w:val="00C84ED9"/>
    <w:rsid w:val="00C9112D"/>
    <w:rsid w:val="00C916BB"/>
    <w:rsid w:val="00C94679"/>
    <w:rsid w:val="00C97452"/>
    <w:rsid w:val="00CB59CA"/>
    <w:rsid w:val="00CB5B12"/>
    <w:rsid w:val="00CB68E7"/>
    <w:rsid w:val="00CC7299"/>
    <w:rsid w:val="00CD476E"/>
    <w:rsid w:val="00CE3F72"/>
    <w:rsid w:val="00CE7CC1"/>
    <w:rsid w:val="00CF016A"/>
    <w:rsid w:val="00CF0BA4"/>
    <w:rsid w:val="00CF4A86"/>
    <w:rsid w:val="00D0378E"/>
    <w:rsid w:val="00D03A9E"/>
    <w:rsid w:val="00D0456C"/>
    <w:rsid w:val="00D057D1"/>
    <w:rsid w:val="00D06DA2"/>
    <w:rsid w:val="00D13DC2"/>
    <w:rsid w:val="00D249B3"/>
    <w:rsid w:val="00D277E0"/>
    <w:rsid w:val="00D30734"/>
    <w:rsid w:val="00D31611"/>
    <w:rsid w:val="00D355A3"/>
    <w:rsid w:val="00D35657"/>
    <w:rsid w:val="00D358DF"/>
    <w:rsid w:val="00D37A3F"/>
    <w:rsid w:val="00D400EC"/>
    <w:rsid w:val="00D40B6B"/>
    <w:rsid w:val="00D45E03"/>
    <w:rsid w:val="00D540F0"/>
    <w:rsid w:val="00D54ADA"/>
    <w:rsid w:val="00D54EBC"/>
    <w:rsid w:val="00D62FC4"/>
    <w:rsid w:val="00D64A0C"/>
    <w:rsid w:val="00D755E3"/>
    <w:rsid w:val="00D77FA2"/>
    <w:rsid w:val="00D840B6"/>
    <w:rsid w:val="00D86AC0"/>
    <w:rsid w:val="00D9663D"/>
    <w:rsid w:val="00D977BD"/>
    <w:rsid w:val="00D97F57"/>
    <w:rsid w:val="00DA2A46"/>
    <w:rsid w:val="00DA2B2C"/>
    <w:rsid w:val="00DA5285"/>
    <w:rsid w:val="00DB2C85"/>
    <w:rsid w:val="00DB3C28"/>
    <w:rsid w:val="00DB5ABC"/>
    <w:rsid w:val="00DD0215"/>
    <w:rsid w:val="00DD11B6"/>
    <w:rsid w:val="00DD32A2"/>
    <w:rsid w:val="00DD558C"/>
    <w:rsid w:val="00DE129C"/>
    <w:rsid w:val="00DF4E9E"/>
    <w:rsid w:val="00E05548"/>
    <w:rsid w:val="00E10336"/>
    <w:rsid w:val="00E13077"/>
    <w:rsid w:val="00E15F2B"/>
    <w:rsid w:val="00E1796D"/>
    <w:rsid w:val="00E20398"/>
    <w:rsid w:val="00E22F35"/>
    <w:rsid w:val="00E25DBC"/>
    <w:rsid w:val="00E26146"/>
    <w:rsid w:val="00E27922"/>
    <w:rsid w:val="00E30E08"/>
    <w:rsid w:val="00E31AA1"/>
    <w:rsid w:val="00E43043"/>
    <w:rsid w:val="00E50E65"/>
    <w:rsid w:val="00E522DF"/>
    <w:rsid w:val="00E52374"/>
    <w:rsid w:val="00E54311"/>
    <w:rsid w:val="00E62531"/>
    <w:rsid w:val="00E6526B"/>
    <w:rsid w:val="00E66177"/>
    <w:rsid w:val="00E6694A"/>
    <w:rsid w:val="00E814A3"/>
    <w:rsid w:val="00E81F68"/>
    <w:rsid w:val="00E878CD"/>
    <w:rsid w:val="00E87F55"/>
    <w:rsid w:val="00E95B27"/>
    <w:rsid w:val="00E95E39"/>
    <w:rsid w:val="00EA3268"/>
    <w:rsid w:val="00EA40DE"/>
    <w:rsid w:val="00EB1F1E"/>
    <w:rsid w:val="00EB2CD5"/>
    <w:rsid w:val="00EB6873"/>
    <w:rsid w:val="00EB7747"/>
    <w:rsid w:val="00EC3483"/>
    <w:rsid w:val="00EC6041"/>
    <w:rsid w:val="00ED220A"/>
    <w:rsid w:val="00ED5107"/>
    <w:rsid w:val="00ED7B88"/>
    <w:rsid w:val="00EF095D"/>
    <w:rsid w:val="00EF1C8F"/>
    <w:rsid w:val="00EF784F"/>
    <w:rsid w:val="00F10E89"/>
    <w:rsid w:val="00F15DC4"/>
    <w:rsid w:val="00F16700"/>
    <w:rsid w:val="00F35B08"/>
    <w:rsid w:val="00F36A4F"/>
    <w:rsid w:val="00F37F61"/>
    <w:rsid w:val="00F43105"/>
    <w:rsid w:val="00F559AE"/>
    <w:rsid w:val="00F63F48"/>
    <w:rsid w:val="00F64F7A"/>
    <w:rsid w:val="00F7012F"/>
    <w:rsid w:val="00F848C1"/>
    <w:rsid w:val="00F90988"/>
    <w:rsid w:val="00F91F1D"/>
    <w:rsid w:val="00F94895"/>
    <w:rsid w:val="00F97744"/>
    <w:rsid w:val="00FA2FFB"/>
    <w:rsid w:val="00FA4204"/>
    <w:rsid w:val="00FC245F"/>
    <w:rsid w:val="00FC2612"/>
    <w:rsid w:val="00FC44AB"/>
    <w:rsid w:val="00FC44D6"/>
    <w:rsid w:val="00FD386C"/>
    <w:rsid w:val="00FD39F9"/>
    <w:rsid w:val="00FD43DC"/>
    <w:rsid w:val="00FD5FB6"/>
    <w:rsid w:val="00FD74D3"/>
    <w:rsid w:val="00FE1842"/>
    <w:rsid w:val="00FE4E0A"/>
    <w:rsid w:val="00FE6137"/>
    <w:rsid w:val="00FE6A6E"/>
    <w:rsid w:val="00FF71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B1FB27"/>
  <w15:docId w15:val="{AAE3935A-439B-4AC0-8B80-780F81104F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B556A"/>
  </w:style>
  <w:style w:type="paragraph" w:styleId="Nagwek1">
    <w:name w:val="heading 1"/>
    <w:basedOn w:val="Normalny"/>
    <w:next w:val="Normalny"/>
    <w:link w:val="Nagwek1Znak"/>
    <w:uiPriority w:val="9"/>
    <w:qFormat/>
    <w:rsid w:val="00A222E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CF016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4067E5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12DB2"/>
    <w:pPr>
      <w:ind w:left="720"/>
      <w:contextualSpacing/>
    </w:pPr>
  </w:style>
  <w:style w:type="table" w:styleId="Tabela-Siatka">
    <w:name w:val="Table Grid"/>
    <w:basedOn w:val="Standardowy"/>
    <w:uiPriority w:val="39"/>
    <w:rsid w:val="00112DB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8B40D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B40DD"/>
  </w:style>
  <w:style w:type="paragraph" w:styleId="Stopka">
    <w:name w:val="footer"/>
    <w:basedOn w:val="Normalny"/>
    <w:link w:val="StopkaZnak"/>
    <w:uiPriority w:val="99"/>
    <w:unhideWhenUsed/>
    <w:rsid w:val="008B40D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B40DD"/>
  </w:style>
  <w:style w:type="paragraph" w:styleId="Tekstdymka">
    <w:name w:val="Balloon Text"/>
    <w:basedOn w:val="Normalny"/>
    <w:link w:val="TekstdymkaZnak"/>
    <w:uiPriority w:val="99"/>
    <w:semiHidden/>
    <w:unhideWhenUsed/>
    <w:rsid w:val="003147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1476C"/>
    <w:rPr>
      <w:rFonts w:ascii="Tahoma" w:hAnsi="Tahoma" w:cs="Tahoma"/>
      <w:sz w:val="16"/>
      <w:szCs w:val="16"/>
    </w:rPr>
  </w:style>
  <w:style w:type="character" w:customStyle="1" w:styleId="Nagwek1Znak">
    <w:name w:val="Nagłówek 1 Znak"/>
    <w:basedOn w:val="Domylnaczcionkaakapitu"/>
    <w:link w:val="Nagwek1"/>
    <w:uiPriority w:val="9"/>
    <w:rsid w:val="00A222E9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222E9"/>
    <w:pPr>
      <w:spacing w:line="259" w:lineRule="auto"/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25652A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25652A"/>
    <w:rPr>
      <w:color w:val="0000FF" w:themeColor="hyperlink"/>
      <w:u w:val="singl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CF016A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Spistreci2">
    <w:name w:val="toc 2"/>
    <w:basedOn w:val="Normalny"/>
    <w:next w:val="Normalny"/>
    <w:autoRedefine/>
    <w:uiPriority w:val="39"/>
    <w:unhideWhenUsed/>
    <w:rsid w:val="00CF016A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051FA2"/>
    <w:pPr>
      <w:spacing w:after="100" w:line="259" w:lineRule="auto"/>
      <w:ind w:left="440"/>
    </w:pPr>
    <w:rPr>
      <w:rFonts w:eastAsiaTheme="minorEastAsia" w:cs="Times New Roman"/>
      <w:lang w:eastAsia="pl-PL"/>
    </w:rPr>
  </w:style>
  <w:style w:type="paragraph" w:styleId="Bezodstpw">
    <w:name w:val="No Spacing"/>
    <w:aliases w:val="PZT"/>
    <w:uiPriority w:val="1"/>
    <w:qFormat/>
    <w:rsid w:val="00051FA2"/>
    <w:pPr>
      <w:spacing w:after="0" w:line="240" w:lineRule="auto"/>
    </w:pPr>
    <w:rPr>
      <w:rFonts w:ascii="Arial" w:hAnsi="Aria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4067E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88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3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1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547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69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38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3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62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48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91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556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08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50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49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94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6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3.jpe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D3FBFEB-3A3A-4725-B560-C9FBEC0CE4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6463</TotalTime>
  <Pages>20</Pages>
  <Words>928</Words>
  <Characters>5572</Characters>
  <Application>Microsoft Office Word</Application>
  <DocSecurity>0</DocSecurity>
  <Lines>46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</dc:creator>
  <cp:lastModifiedBy>Czernicki Michał</cp:lastModifiedBy>
  <cp:revision>121</cp:revision>
  <cp:lastPrinted>2021-06-22T08:05:00Z</cp:lastPrinted>
  <dcterms:created xsi:type="dcterms:W3CDTF">2020-12-03T20:25:00Z</dcterms:created>
  <dcterms:modified xsi:type="dcterms:W3CDTF">2021-10-28T06:46:00Z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ukanITGREENmodCATEGORY">
    <vt:lpwstr>PUBLIC</vt:lpwstr>
  </property>
  <property fmtid="{D5CDD505-2E9C-101B-9397-08002B2CF9AE}" pid="3" name="TukanITGREENmodClassifiedBy">
    <vt:lpwstr>WTBS-KWATERA\michal.czernicki;Michał Czernicki</vt:lpwstr>
  </property>
  <property fmtid="{D5CDD505-2E9C-101B-9397-08002B2CF9AE}" pid="4" name="TukanITGREENmodClassificationDate">
    <vt:lpwstr>2020-09-15T08:31:50.7690852+02:00</vt:lpwstr>
  </property>
  <property fmtid="{D5CDD505-2E9C-101B-9397-08002B2CF9AE}" pid="5" name="TukanITGREENmodClassifiedBySID">
    <vt:lpwstr>WTBS-KWATERA\S-1-5-21-4045743677-887884492-3493067630-4213</vt:lpwstr>
  </property>
  <property fmtid="{D5CDD505-2E9C-101B-9397-08002B2CF9AE}" pid="6" name="TukanITGREENmodGRNItemId">
    <vt:lpwstr>GRN-ef1f6e2a-8d6e-462d-a452-2a934d448714</vt:lpwstr>
  </property>
  <property fmtid="{D5CDD505-2E9C-101B-9397-08002B2CF9AE}" pid="7" name="TukanITGREENmodHash">
    <vt:lpwstr>zQmFs9vL0CZMAavNSL2svQug67B9jNfLKReThrJMEhU=</vt:lpwstr>
  </property>
  <property fmtid="{D5CDD505-2E9C-101B-9397-08002B2CF9AE}" pid="8" name="TukanITGREENmodRefresh">
    <vt:lpwstr>False</vt:lpwstr>
  </property>
</Properties>
</file>